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EDFB7B" w14:textId="43AA27C6" w:rsidR="009A200B" w:rsidRPr="005E7411" w:rsidRDefault="00BB216E" w:rsidP="009A200B">
      <w:pPr>
        <w:spacing w:before="120"/>
        <w:rPr>
          <w:rFonts w:ascii="Open Sans" w:hAnsi="Open Sans" w:cs="Open Sans"/>
          <w:b/>
          <w:sz w:val="22"/>
          <w:szCs w:val="22"/>
          <w:lang w:val="sk-SK"/>
        </w:rPr>
      </w:pPr>
      <w:r>
        <w:rPr>
          <w:noProof/>
        </w:rPr>
        <w:drawing>
          <wp:inline distT="0" distB="0" distL="0" distR="0" wp14:anchorId="454BA4D2" wp14:editId="6E62141A">
            <wp:extent cx="5731510" cy="1728470"/>
            <wp:effectExtent l="0" t="0" r="2540" b="508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2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A200B" w:rsidRPr="005E7411">
        <w:rPr>
          <w:rFonts w:ascii="Open Sans" w:hAnsi="Open Sans" w:cs="Open Sans"/>
          <w:b/>
          <w:sz w:val="22"/>
          <w:szCs w:val="22"/>
          <w:lang w:val="sk-SK"/>
        </w:rPr>
        <w:t xml:space="preserve"> </w:t>
      </w:r>
    </w:p>
    <w:p w14:paraId="06D56013" w14:textId="6274C4DF" w:rsidR="009A200B" w:rsidRPr="005E7411" w:rsidRDefault="009A200B" w:rsidP="009A200B">
      <w:pPr>
        <w:tabs>
          <w:tab w:val="center" w:pos="4536"/>
          <w:tab w:val="right" w:pos="9072"/>
        </w:tabs>
        <w:spacing w:before="120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 w:eastAsia="cs-CZ"/>
        </w:rPr>
      </w:pPr>
      <w:r w:rsidRPr="005E74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 w:eastAsia="cs-CZ"/>
        </w:rPr>
        <w:t>Príloha č. 1</w:t>
      </w:r>
      <w:r w:rsidR="00D54D6B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 w:eastAsia="cs-CZ"/>
        </w:rPr>
        <w:t>1</w:t>
      </w:r>
      <w:r w:rsidRPr="005E74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 w:eastAsia="cs-CZ"/>
        </w:rPr>
        <w:t xml:space="preserve"> </w:t>
      </w:r>
      <w:r w:rsidRPr="005E74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 w:eastAsia="cs-CZ"/>
        </w:rPr>
        <w:br/>
        <w:t xml:space="preserve">k Príručke pre prijímateľa malých projektov </w:t>
      </w:r>
    </w:p>
    <w:p w14:paraId="42D369D5" w14:textId="77777777" w:rsidR="009A200B" w:rsidRPr="005E7411" w:rsidRDefault="009A200B" w:rsidP="009A200B">
      <w:pPr>
        <w:spacing w:before="120"/>
        <w:jc w:val="center"/>
        <w:rPr>
          <w:rFonts w:ascii="Open Sans" w:hAnsi="Open Sans" w:cs="Open Sans"/>
          <w:b/>
          <w:sz w:val="22"/>
          <w:szCs w:val="22"/>
          <w:lang w:val="sk-SK"/>
        </w:rPr>
      </w:pPr>
    </w:p>
    <w:p w14:paraId="438FDB4F" w14:textId="77777777" w:rsidR="009A200B" w:rsidRPr="005E7411" w:rsidRDefault="009A200B" w:rsidP="009A200B">
      <w:pPr>
        <w:spacing w:before="120"/>
        <w:jc w:val="center"/>
        <w:rPr>
          <w:rFonts w:ascii="Open Sans" w:hAnsi="Open Sans" w:cs="Open Sans"/>
          <w:b/>
          <w:bCs/>
          <w:sz w:val="22"/>
          <w:szCs w:val="22"/>
          <w:lang w:val="sk-SK" w:eastAsia="pl-PL"/>
        </w:rPr>
      </w:pPr>
    </w:p>
    <w:p w14:paraId="00DD31C1" w14:textId="77777777" w:rsidR="009A200B" w:rsidRPr="005E7411" w:rsidRDefault="009A200B" w:rsidP="009A200B">
      <w:pPr>
        <w:spacing w:before="120"/>
        <w:jc w:val="center"/>
        <w:rPr>
          <w:rFonts w:ascii="Open Sans" w:hAnsi="Open Sans" w:cs="Open Sans"/>
          <w:b/>
          <w:bCs/>
          <w:sz w:val="22"/>
          <w:szCs w:val="22"/>
          <w:lang w:val="sk-SK" w:eastAsia="pl-PL"/>
        </w:rPr>
      </w:pPr>
    </w:p>
    <w:p w14:paraId="32CE3658" w14:textId="77777777" w:rsidR="009A200B" w:rsidRPr="005E7411" w:rsidRDefault="009A200B" w:rsidP="009A200B">
      <w:pPr>
        <w:spacing w:before="120"/>
        <w:rPr>
          <w:rFonts w:ascii="Open Sans" w:hAnsi="Open Sans" w:cs="Open Sans"/>
          <w:sz w:val="22"/>
          <w:szCs w:val="22"/>
          <w:lang w:val="sk-SK"/>
        </w:rPr>
      </w:pPr>
    </w:p>
    <w:p w14:paraId="4E023AEB" w14:textId="72AA6CD3" w:rsidR="00D14D81" w:rsidRPr="009A200B" w:rsidRDefault="009A200B" w:rsidP="009A200B">
      <w:pPr>
        <w:spacing w:before="120"/>
        <w:rPr>
          <w:rFonts w:ascii="Open Sans" w:hAnsi="Open Sans" w:cs="Open Sans"/>
          <w:b/>
          <w:bCs/>
          <w:color w:val="2F5496" w:themeColor="accent1" w:themeShade="BF"/>
          <w:sz w:val="40"/>
          <w:szCs w:val="40"/>
          <w:lang w:val="sk-SK"/>
        </w:rPr>
      </w:pPr>
      <w:r w:rsidRPr="009A200B">
        <w:rPr>
          <w:rFonts w:ascii="Open Sans" w:hAnsi="Open Sans" w:cs="Open Sans"/>
          <w:b/>
          <w:bCs/>
          <w:color w:val="2F5496" w:themeColor="accent1" w:themeShade="BF"/>
          <w:sz w:val="40"/>
          <w:szCs w:val="40"/>
          <w:lang w:val="sk-SK"/>
        </w:rPr>
        <w:t>SPRÁVA O REALIZÁCII MALÉHO PROJEKTU</w:t>
      </w:r>
    </w:p>
    <w:p w14:paraId="446C3A64" w14:textId="024D6A96" w:rsidR="004873BA" w:rsidRPr="00E37906" w:rsidRDefault="00E37906" w:rsidP="00044F39">
      <w:pPr>
        <w:spacing w:line="480" w:lineRule="auto"/>
        <w:rPr>
          <w:rFonts w:ascii="Open Sans" w:hAnsi="Open Sans" w:cs="Open Sans"/>
          <w:color w:val="2F5496" w:themeColor="accent1" w:themeShade="BF"/>
          <w:sz w:val="32"/>
          <w:szCs w:val="32"/>
          <w:lang w:val="sk-SK" w:eastAsia="cs-CZ"/>
        </w:rPr>
      </w:pPr>
      <w:r w:rsidRPr="00E37906">
        <w:rPr>
          <w:rFonts w:ascii="Open Sans" w:hAnsi="Open Sans" w:cs="Open Sans"/>
          <w:color w:val="2F5496" w:themeColor="accent1" w:themeShade="BF"/>
          <w:sz w:val="32"/>
          <w:szCs w:val="32"/>
          <w:lang w:val="sk-SK" w:eastAsia="cs-CZ"/>
        </w:rPr>
        <w:t>(vzor)</w:t>
      </w:r>
    </w:p>
    <w:p w14:paraId="06CBD3FF" w14:textId="31BDB2C1" w:rsidR="00F95549" w:rsidRPr="009A200B" w:rsidRDefault="00B4530B" w:rsidP="009A200B">
      <w:pPr>
        <w:pStyle w:val="Odsekzoznamu"/>
        <w:numPr>
          <w:ilvl w:val="0"/>
          <w:numId w:val="4"/>
        </w:numPr>
        <w:spacing w:before="120" w:after="120"/>
        <w:ind w:left="357" w:hanging="357"/>
        <w:contextualSpacing w:val="0"/>
        <w:rPr>
          <w:rFonts w:ascii="Open Sans" w:hAnsi="Open Sans" w:cs="Open Sans"/>
          <w:sz w:val="22"/>
          <w:szCs w:val="22"/>
          <w:lang w:val="sk-SK" w:eastAsia="en-US"/>
        </w:rPr>
      </w:pPr>
      <w:r w:rsidRPr="009A200B">
        <w:rPr>
          <w:rFonts w:ascii="Open Sans" w:hAnsi="Open Sans" w:cs="Open Sans"/>
          <w:sz w:val="22"/>
          <w:szCs w:val="22"/>
          <w:lang w:val="sk-SK" w:eastAsia="pl-PL"/>
        </w:rPr>
        <w:t xml:space="preserve">správu(-y) predkladáte </w:t>
      </w:r>
      <w:r w:rsidRPr="009A200B">
        <w:rPr>
          <w:rFonts w:ascii="Open Sans" w:hAnsi="Open Sans" w:cs="Open Sans"/>
          <w:b/>
          <w:bCs/>
          <w:sz w:val="22"/>
          <w:szCs w:val="22"/>
          <w:lang w:val="sk-SK" w:eastAsia="pl-PL"/>
        </w:rPr>
        <w:t>výlučne</w:t>
      </w:r>
      <w:r w:rsidRPr="009A200B">
        <w:rPr>
          <w:rFonts w:ascii="Open Sans" w:hAnsi="Open Sans" w:cs="Open Sans"/>
          <w:sz w:val="22"/>
          <w:szCs w:val="22"/>
          <w:lang w:val="sk-SK" w:eastAsia="pl-PL"/>
        </w:rPr>
        <w:t xml:space="preserve"> v elektronickej forme prostredníctvom generátora, ktorý je k dispozícii na stránke </w:t>
      </w:r>
      <w:hyperlink r:id="rId9" w:history="1">
        <w:r w:rsidR="00BA06D4" w:rsidRPr="009A200B">
          <w:rPr>
            <w:rStyle w:val="Hypertextovprepojenie"/>
            <w:rFonts w:ascii="Open Sans" w:hAnsi="Open Sans" w:cs="Open Sans"/>
            <w:sz w:val="22"/>
            <w:szCs w:val="22"/>
            <w:lang w:val="sk-SK"/>
          </w:rPr>
          <w:t>www.e-interreg.eu</w:t>
        </w:r>
      </w:hyperlink>
      <w:r w:rsidR="0072431A" w:rsidRPr="009A200B">
        <w:rPr>
          <w:rStyle w:val="Hypertextovprepojenie"/>
          <w:rFonts w:ascii="Open Sans" w:hAnsi="Open Sans" w:cs="Open Sans"/>
          <w:sz w:val="22"/>
          <w:szCs w:val="22"/>
          <w:lang w:val="sk-SK"/>
        </w:rPr>
        <w:t xml:space="preserve"> </w:t>
      </w:r>
    </w:p>
    <w:p w14:paraId="6665DDD5" w14:textId="74ED2639" w:rsidR="00484C7D" w:rsidRPr="009A200B" w:rsidRDefault="00BA06D4" w:rsidP="009A200B">
      <w:pPr>
        <w:pStyle w:val="Odsekzoznamu"/>
        <w:numPr>
          <w:ilvl w:val="0"/>
          <w:numId w:val="4"/>
        </w:numPr>
        <w:spacing w:before="120" w:after="120"/>
        <w:ind w:left="357" w:hanging="357"/>
        <w:contextualSpacing w:val="0"/>
        <w:rPr>
          <w:rFonts w:ascii="Open Sans" w:hAnsi="Open Sans" w:cs="Open Sans"/>
          <w:sz w:val="22"/>
          <w:szCs w:val="22"/>
          <w:lang w:val="sk-SK" w:eastAsia="en-US"/>
        </w:rPr>
      </w:pPr>
      <w:r w:rsidRPr="009A200B">
        <w:rPr>
          <w:rFonts w:ascii="Open Sans" w:hAnsi="Open Sans" w:cs="Open Sans"/>
          <w:sz w:val="22"/>
          <w:szCs w:val="22"/>
          <w:lang w:val="sk-SK"/>
        </w:rPr>
        <w:t xml:space="preserve">k správe(-am) </w:t>
      </w:r>
      <w:r w:rsidRPr="009A200B">
        <w:rPr>
          <w:rFonts w:ascii="Open Sans" w:hAnsi="Open Sans" w:cs="Open Sans"/>
          <w:b/>
          <w:bCs/>
          <w:sz w:val="22"/>
          <w:szCs w:val="22"/>
          <w:lang w:val="sk-SK"/>
        </w:rPr>
        <w:t>neprikladáte</w:t>
      </w:r>
      <w:r w:rsidRPr="009A200B">
        <w:rPr>
          <w:rFonts w:ascii="Open Sans" w:hAnsi="Open Sans" w:cs="Open Sans"/>
          <w:sz w:val="22"/>
          <w:szCs w:val="22"/>
          <w:lang w:val="sk-SK"/>
        </w:rPr>
        <w:t xml:space="preserve"> žiadne finančné/účtovné doklady, ale </w:t>
      </w:r>
      <w:r w:rsidRPr="009A200B">
        <w:rPr>
          <w:rFonts w:ascii="Open Sans" w:hAnsi="Open Sans" w:cs="Open Sans"/>
          <w:b/>
          <w:bCs/>
          <w:sz w:val="22"/>
          <w:szCs w:val="22"/>
          <w:lang w:val="sk-SK"/>
        </w:rPr>
        <w:t>výlučne</w:t>
      </w:r>
      <w:r w:rsidRPr="009A200B">
        <w:rPr>
          <w:rFonts w:ascii="Open Sans" w:hAnsi="Open Sans" w:cs="Open Sans"/>
          <w:sz w:val="22"/>
          <w:szCs w:val="22"/>
          <w:lang w:val="sk-SK"/>
        </w:rPr>
        <w:t xml:space="preserve"> doklady potvrdzujúce realizáciu úlohy a dosiahnutie ukazovateľov uvedených v zmluve o poskytnutí príspevku na váš malý projekt</w:t>
      </w:r>
    </w:p>
    <w:p w14:paraId="56106DCC" w14:textId="34FDFB9B" w:rsidR="00484C7D" w:rsidRPr="009A200B" w:rsidRDefault="00D37EC8" w:rsidP="009A200B">
      <w:pPr>
        <w:pStyle w:val="Odsekzoznamu"/>
        <w:numPr>
          <w:ilvl w:val="0"/>
          <w:numId w:val="4"/>
        </w:numPr>
        <w:spacing w:before="120" w:after="120"/>
        <w:ind w:left="357" w:hanging="357"/>
        <w:contextualSpacing w:val="0"/>
        <w:rPr>
          <w:rFonts w:ascii="Open Sans" w:hAnsi="Open Sans" w:cs="Open Sans"/>
          <w:sz w:val="22"/>
          <w:szCs w:val="22"/>
          <w:lang w:val="sk-SK" w:eastAsia="en-US"/>
        </w:rPr>
      </w:pPr>
      <w:r w:rsidRPr="009A200B">
        <w:rPr>
          <w:rFonts w:ascii="Open Sans" w:hAnsi="Open Sans" w:cs="Open Sans"/>
          <w:sz w:val="22"/>
          <w:szCs w:val="22"/>
          <w:lang w:val="sk-SK"/>
        </w:rPr>
        <w:t xml:space="preserve">predkladáte </w:t>
      </w:r>
      <w:r w:rsidRPr="009A200B">
        <w:rPr>
          <w:rFonts w:ascii="Open Sans" w:hAnsi="Open Sans" w:cs="Open Sans"/>
          <w:b/>
          <w:bCs/>
          <w:sz w:val="22"/>
          <w:szCs w:val="22"/>
          <w:lang w:val="sk-SK"/>
        </w:rPr>
        <w:t>spoločnú správu/(-y)</w:t>
      </w:r>
      <w:r w:rsidRPr="009A200B">
        <w:rPr>
          <w:rFonts w:ascii="Open Sans" w:hAnsi="Open Sans" w:cs="Open Sans"/>
          <w:sz w:val="22"/>
          <w:szCs w:val="22"/>
          <w:lang w:val="sk-SK"/>
        </w:rPr>
        <w:t xml:space="preserve"> </w:t>
      </w:r>
      <w:r w:rsidR="000255AF" w:rsidRPr="009A200B">
        <w:rPr>
          <w:rFonts w:ascii="Open Sans" w:hAnsi="Open Sans" w:cs="Open Sans"/>
          <w:sz w:val="22"/>
          <w:szCs w:val="22"/>
          <w:lang w:val="sk-SK"/>
        </w:rPr>
        <w:t xml:space="preserve"> týkajúcu sa </w:t>
      </w:r>
      <w:r w:rsidRPr="009A200B">
        <w:rPr>
          <w:rFonts w:ascii="Open Sans" w:hAnsi="Open Sans" w:cs="Open Sans"/>
          <w:sz w:val="22"/>
          <w:szCs w:val="22"/>
          <w:lang w:val="sk-SK"/>
        </w:rPr>
        <w:t xml:space="preserve">všetkých </w:t>
      </w:r>
      <w:r w:rsidR="000255AF" w:rsidRPr="009A200B">
        <w:rPr>
          <w:rFonts w:ascii="Open Sans" w:hAnsi="Open Sans" w:cs="Open Sans"/>
          <w:sz w:val="22"/>
          <w:szCs w:val="22"/>
          <w:lang w:val="sk-SK"/>
        </w:rPr>
        <w:t xml:space="preserve">partnerov </w:t>
      </w:r>
      <w:r w:rsidR="00914F51" w:rsidRPr="009A200B">
        <w:rPr>
          <w:rFonts w:ascii="Open Sans" w:hAnsi="Open Sans" w:cs="Open Sans"/>
          <w:sz w:val="22"/>
          <w:szCs w:val="22"/>
          <w:lang w:val="sk-SK"/>
        </w:rPr>
        <w:t>v</w:t>
      </w:r>
      <w:r w:rsidRPr="009A200B">
        <w:rPr>
          <w:rFonts w:ascii="Open Sans" w:hAnsi="Open Sans" w:cs="Open Sans"/>
          <w:sz w:val="22"/>
          <w:szCs w:val="22"/>
          <w:lang w:val="sk-SK"/>
        </w:rPr>
        <w:t>ášho malého projektu</w:t>
      </w:r>
    </w:p>
    <w:p w14:paraId="3C439743" w14:textId="3A293AA4" w:rsidR="00777CE6" w:rsidRPr="009A200B" w:rsidRDefault="00D37EC8" w:rsidP="009A200B">
      <w:pPr>
        <w:pStyle w:val="Odsekzoznamu"/>
        <w:numPr>
          <w:ilvl w:val="0"/>
          <w:numId w:val="4"/>
        </w:numPr>
        <w:spacing w:before="120" w:after="120"/>
        <w:ind w:left="357" w:hanging="357"/>
        <w:contextualSpacing w:val="0"/>
        <w:rPr>
          <w:rFonts w:ascii="Open Sans" w:hAnsi="Open Sans" w:cs="Open Sans"/>
          <w:sz w:val="22"/>
          <w:szCs w:val="22"/>
          <w:lang w:val="sk-SK" w:eastAsia="en-US"/>
        </w:rPr>
      </w:pPr>
      <w:bookmarkStart w:id="0" w:name="_Hlk132276282"/>
      <w:r w:rsidRPr="009A200B">
        <w:rPr>
          <w:rFonts w:ascii="Open Sans" w:hAnsi="Open Sans" w:cs="Open Sans"/>
          <w:sz w:val="22"/>
          <w:szCs w:val="22"/>
          <w:lang w:val="sk-SK"/>
        </w:rPr>
        <w:t>správu predkladáte v dvoch jazykoch: poľskom a slovenskom (nezabudnite zabezpečiť náležitú kvalitu prekladu)</w:t>
      </w:r>
    </w:p>
    <w:bookmarkEnd w:id="0"/>
    <w:p w14:paraId="75862BDF" w14:textId="2BD62B06" w:rsidR="00F95549" w:rsidRPr="009A200B" w:rsidRDefault="00D37EC8" w:rsidP="009A200B">
      <w:pPr>
        <w:pStyle w:val="Odsekzoznamu"/>
        <w:numPr>
          <w:ilvl w:val="0"/>
          <w:numId w:val="4"/>
        </w:numPr>
        <w:spacing w:before="120" w:after="120"/>
        <w:ind w:left="357" w:hanging="357"/>
        <w:contextualSpacing w:val="0"/>
        <w:rPr>
          <w:rFonts w:ascii="Open Sans" w:hAnsi="Open Sans" w:cs="Open Sans"/>
          <w:sz w:val="22"/>
          <w:szCs w:val="22"/>
          <w:lang w:val="sk-SK" w:eastAsia="en-US"/>
        </w:rPr>
      </w:pPr>
      <w:r w:rsidRPr="009A200B">
        <w:rPr>
          <w:rFonts w:ascii="Open Sans" w:hAnsi="Open Sans" w:cs="Open Sans"/>
          <w:sz w:val="22"/>
          <w:szCs w:val="22"/>
          <w:lang w:val="sk-SK"/>
        </w:rPr>
        <w:t xml:space="preserve">prílohy k správe sa predkladajú </w:t>
      </w:r>
      <w:r w:rsidRPr="009A200B">
        <w:rPr>
          <w:rFonts w:ascii="Open Sans" w:hAnsi="Open Sans" w:cs="Open Sans"/>
          <w:b/>
          <w:bCs/>
          <w:sz w:val="22"/>
          <w:szCs w:val="22"/>
          <w:lang w:val="sk-SK"/>
        </w:rPr>
        <w:t>len</w:t>
      </w:r>
      <w:r w:rsidRPr="009A200B">
        <w:rPr>
          <w:rFonts w:ascii="Open Sans" w:hAnsi="Open Sans" w:cs="Open Sans"/>
          <w:sz w:val="22"/>
          <w:szCs w:val="22"/>
          <w:lang w:val="sk-SK"/>
        </w:rPr>
        <w:t xml:space="preserve"> v elektronickej podobe</w:t>
      </w:r>
    </w:p>
    <w:p w14:paraId="54908413" w14:textId="28F37E04" w:rsidR="00F95549" w:rsidRDefault="004F6ABD" w:rsidP="009A200B">
      <w:pPr>
        <w:pStyle w:val="Odsekzoznamu"/>
        <w:numPr>
          <w:ilvl w:val="0"/>
          <w:numId w:val="4"/>
        </w:numPr>
        <w:spacing w:before="120" w:after="120"/>
        <w:contextualSpacing w:val="0"/>
        <w:rPr>
          <w:rFonts w:ascii="Open Sans" w:hAnsi="Open Sans" w:cs="Open Sans"/>
          <w:sz w:val="22"/>
          <w:szCs w:val="22"/>
          <w:lang w:val="sk-SK"/>
        </w:rPr>
      </w:pPr>
      <w:r w:rsidRPr="009A200B">
        <w:rPr>
          <w:rFonts w:ascii="Open Sans" w:hAnsi="Open Sans" w:cs="Open Sans"/>
          <w:sz w:val="22"/>
          <w:szCs w:val="22"/>
          <w:lang w:val="sk-SK"/>
        </w:rPr>
        <w:t>správu(-y) predkladáte v termíne(-och) uvedenom(-ých) v zmluve o</w:t>
      </w:r>
      <w:r w:rsidR="00CE0F81" w:rsidRPr="009A200B">
        <w:rPr>
          <w:rFonts w:ascii="Open Sans" w:hAnsi="Open Sans" w:cs="Open Sans"/>
          <w:sz w:val="22"/>
          <w:szCs w:val="22"/>
          <w:lang w:val="sk-SK"/>
        </w:rPr>
        <w:t xml:space="preserve"> poskytnutí </w:t>
      </w:r>
      <w:r w:rsidRPr="009A200B">
        <w:rPr>
          <w:rFonts w:ascii="Open Sans" w:hAnsi="Open Sans" w:cs="Open Sans"/>
          <w:sz w:val="22"/>
          <w:szCs w:val="22"/>
          <w:lang w:val="sk-SK"/>
        </w:rPr>
        <w:t>príspevku na malý projekt.</w:t>
      </w:r>
    </w:p>
    <w:p w14:paraId="4DC8F2FB" w14:textId="77777777" w:rsidR="009A200B" w:rsidRPr="009A200B" w:rsidRDefault="009A200B" w:rsidP="009A200B">
      <w:pPr>
        <w:spacing w:before="120" w:after="120" w:line="276" w:lineRule="auto"/>
        <w:rPr>
          <w:rFonts w:ascii="Open Sans" w:hAnsi="Open Sans" w:cs="Open Sans"/>
          <w:sz w:val="22"/>
          <w:szCs w:val="22"/>
          <w:lang w:val="sk-SK"/>
        </w:rPr>
      </w:pPr>
    </w:p>
    <w:p w14:paraId="0DE1F5C4" w14:textId="3559551E" w:rsidR="00D14D81" w:rsidRPr="009A200B" w:rsidRDefault="00780E24" w:rsidP="003E5185">
      <w:pPr>
        <w:jc w:val="both"/>
        <w:rPr>
          <w:rFonts w:ascii="Open Sans" w:hAnsi="Open Sans" w:cs="Open Sans"/>
          <w:i/>
          <w:iCs/>
          <w:color w:val="FF0000"/>
          <w:lang w:val="sk-SK"/>
        </w:rPr>
      </w:pPr>
      <w:r w:rsidRPr="009A200B">
        <w:rPr>
          <w:rFonts w:ascii="Open Sans" w:hAnsi="Open Sans" w:cs="Open Sans"/>
          <w:i/>
          <w:iCs/>
          <w:color w:val="FF0000"/>
          <w:lang w:val="sk-SK"/>
        </w:rPr>
        <w:t xml:space="preserve">* </w:t>
      </w:r>
      <w:r w:rsidR="009116E1" w:rsidRPr="009A200B">
        <w:rPr>
          <w:rFonts w:ascii="Open Sans" w:hAnsi="Open Sans" w:cs="Open Sans"/>
          <w:i/>
          <w:iCs/>
          <w:color w:val="FF0000"/>
          <w:lang w:val="sk-SK"/>
        </w:rPr>
        <w:t xml:space="preserve">komentáre uvedené červenou kurzívou sú návodom pre prijímateľov, aké informácie je potrebné uviesť v danom poli v generátore žiadostí a ako ich vyplniť. Tieto poznámky </w:t>
      </w:r>
      <w:r w:rsidR="00E650F8" w:rsidRPr="009A200B">
        <w:rPr>
          <w:rFonts w:ascii="Open Sans" w:hAnsi="Open Sans" w:cs="Open Sans"/>
          <w:i/>
          <w:iCs/>
          <w:color w:val="FF0000"/>
          <w:lang w:val="sk-SK"/>
        </w:rPr>
        <w:t>sa</w:t>
      </w:r>
      <w:r w:rsidR="009116E1" w:rsidRPr="009A200B">
        <w:rPr>
          <w:rFonts w:ascii="Open Sans" w:hAnsi="Open Sans" w:cs="Open Sans"/>
          <w:i/>
          <w:iCs/>
          <w:color w:val="FF0000"/>
          <w:lang w:val="sk-SK"/>
        </w:rPr>
        <w:t xml:space="preserve"> v generátore </w:t>
      </w:r>
      <w:r w:rsidR="00E650F8" w:rsidRPr="009A200B">
        <w:rPr>
          <w:rFonts w:ascii="Open Sans" w:hAnsi="Open Sans" w:cs="Open Sans"/>
          <w:i/>
          <w:iCs/>
          <w:color w:val="FF0000"/>
          <w:lang w:val="sk-SK"/>
        </w:rPr>
        <w:t>zobrazujú</w:t>
      </w:r>
      <w:r w:rsidR="009116E1" w:rsidRPr="009A200B">
        <w:rPr>
          <w:rFonts w:ascii="Open Sans" w:hAnsi="Open Sans" w:cs="Open Sans"/>
          <w:i/>
          <w:iCs/>
          <w:color w:val="FF0000"/>
          <w:lang w:val="sk-SK"/>
        </w:rPr>
        <w:t xml:space="preserve"> ako "bubliny" alebo priamo v danom poli</w:t>
      </w:r>
      <w:r w:rsidR="00B2642A" w:rsidRPr="009A200B">
        <w:rPr>
          <w:rFonts w:ascii="Open Sans" w:hAnsi="Open Sans" w:cs="Open Sans"/>
          <w:i/>
          <w:iCs/>
          <w:color w:val="FF0000"/>
          <w:lang w:val="sk-SK"/>
        </w:rPr>
        <w:t xml:space="preserve"> </w:t>
      </w:r>
    </w:p>
    <w:p w14:paraId="2CEDE6A2" w14:textId="0ABC423B" w:rsidR="00C20DEA" w:rsidRPr="009A200B" w:rsidRDefault="006568CC" w:rsidP="003E5185">
      <w:pPr>
        <w:jc w:val="both"/>
        <w:rPr>
          <w:rFonts w:ascii="Open Sans" w:hAnsi="Open Sans" w:cs="Open Sans"/>
          <w:i/>
          <w:iCs/>
          <w:lang w:val="sk-SK"/>
        </w:rPr>
      </w:pPr>
      <w:r w:rsidRPr="009A200B">
        <w:rPr>
          <w:rFonts w:ascii="Open Sans" w:hAnsi="Open Sans" w:cs="Open Sans"/>
          <w:i/>
          <w:iCs/>
          <w:lang w:val="sk-SK"/>
        </w:rPr>
        <w:t xml:space="preserve">* </w:t>
      </w:r>
      <w:r w:rsidR="009116E1" w:rsidRPr="009A200B">
        <w:rPr>
          <w:rFonts w:ascii="Open Sans" w:hAnsi="Open Sans" w:cs="Open Sans"/>
          <w:i/>
          <w:iCs/>
          <w:lang w:val="sk-SK"/>
        </w:rPr>
        <w:t xml:space="preserve">čiernou kurzívou sú uvedené technické informácie o tom, ako má generátor fungovať a aké funkcie má mať v danom poli </w:t>
      </w:r>
      <w:r w:rsidR="00002F39" w:rsidRPr="009A200B">
        <w:rPr>
          <w:rFonts w:ascii="Open Sans" w:hAnsi="Open Sans" w:cs="Open Sans"/>
          <w:i/>
          <w:iCs/>
          <w:lang w:val="sk-SK"/>
        </w:rPr>
        <w:t>–</w:t>
      </w:r>
      <w:r w:rsidR="009116E1" w:rsidRPr="009A200B">
        <w:rPr>
          <w:rFonts w:ascii="Open Sans" w:hAnsi="Open Sans" w:cs="Open Sans"/>
          <w:i/>
          <w:iCs/>
          <w:lang w:val="sk-SK"/>
        </w:rPr>
        <w:t xml:space="preserve"> SPRÁVA JE </w:t>
      </w:r>
      <w:r w:rsidR="00B847D9" w:rsidRPr="009A200B">
        <w:rPr>
          <w:rFonts w:ascii="Open Sans" w:hAnsi="Open Sans" w:cs="Open Sans"/>
          <w:i/>
          <w:iCs/>
          <w:lang w:val="sk-SK"/>
        </w:rPr>
        <w:t>PRE</w:t>
      </w:r>
      <w:r w:rsidR="009116E1" w:rsidRPr="009A200B">
        <w:rPr>
          <w:rFonts w:ascii="Open Sans" w:hAnsi="Open Sans" w:cs="Open Sans"/>
          <w:i/>
          <w:iCs/>
          <w:lang w:val="sk-SK"/>
        </w:rPr>
        <w:t>POJENÁ S FORMULÁROM ŽIADOSTI (FŽ) MALÉHO PROJEKTU A MAXIMÁLNE MNOŽSTVO INFORMÁCIÍ V ŇOM VYPLNÍ AUTOMATICKY GENERÁTOR</w:t>
      </w:r>
    </w:p>
    <w:p w14:paraId="17EF23C8" w14:textId="77777777" w:rsidR="00463C49" w:rsidRPr="009A200B" w:rsidRDefault="00463C49" w:rsidP="00780E24">
      <w:pPr>
        <w:rPr>
          <w:rFonts w:ascii="Open Sans" w:hAnsi="Open Sans" w:cs="Open Sans"/>
          <w:i/>
          <w:iCs/>
          <w:sz w:val="22"/>
          <w:szCs w:val="22"/>
          <w:lang w:val="sk-SK"/>
        </w:rPr>
      </w:pPr>
    </w:p>
    <w:p w14:paraId="04EAD770" w14:textId="77777777" w:rsidR="00153E7F" w:rsidRPr="009A200B" w:rsidRDefault="00153E7F" w:rsidP="00780E24">
      <w:pPr>
        <w:rPr>
          <w:rFonts w:ascii="Open Sans" w:hAnsi="Open Sans" w:cs="Open Sans"/>
          <w:i/>
          <w:iCs/>
          <w:sz w:val="22"/>
          <w:szCs w:val="22"/>
          <w:lang w:val="sk-SK"/>
        </w:rPr>
      </w:pPr>
    </w:p>
    <w:p w14:paraId="46A04AE7" w14:textId="766FE682" w:rsidR="00701472" w:rsidRPr="009A200B" w:rsidRDefault="009A200B" w:rsidP="007A27DC">
      <w:pPr>
        <w:pStyle w:val="Odsekzoznamu"/>
        <w:numPr>
          <w:ilvl w:val="0"/>
          <w:numId w:val="1"/>
        </w:numPr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</w:pPr>
      <w:r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t xml:space="preserve"> </w:t>
      </w:r>
      <w:r w:rsidR="009116E1" w:rsidRPr="009A200B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t xml:space="preserve">IDENTIFIKAČNÉ ÚDAJE </w:t>
      </w:r>
      <w:r w:rsidR="00AC32AD" w:rsidRPr="009A200B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t>SPRÁVY</w:t>
      </w:r>
      <w:r w:rsidR="009B4BBA" w:rsidRPr="009A200B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t xml:space="preserve"> </w:t>
      </w:r>
    </w:p>
    <w:p w14:paraId="19D85893" w14:textId="77777777" w:rsidR="004873BA" w:rsidRPr="009A200B" w:rsidRDefault="004873BA" w:rsidP="004873BA">
      <w:pPr>
        <w:pStyle w:val="Odsekzoznamu"/>
        <w:ind w:left="284"/>
        <w:rPr>
          <w:rFonts w:ascii="Open Sans" w:hAnsi="Open Sans" w:cs="Open Sans"/>
          <w:b/>
          <w:bCs/>
          <w:sz w:val="22"/>
          <w:szCs w:val="22"/>
          <w:lang w:val="sk-SK"/>
        </w:rPr>
      </w:pPr>
    </w:p>
    <w:tbl>
      <w:tblPr>
        <w:tblStyle w:val="Svetlmriekazvraznenie5"/>
        <w:tblW w:w="8921" w:type="dxa"/>
        <w:tblLayout w:type="fixed"/>
        <w:tblLook w:val="0400" w:firstRow="0" w:lastRow="0" w:firstColumn="0" w:lastColumn="0" w:noHBand="0" w:noVBand="1"/>
      </w:tblPr>
      <w:tblGrid>
        <w:gridCol w:w="3676"/>
        <w:gridCol w:w="5245"/>
      </w:tblGrid>
      <w:tr w:rsidR="00FB3204" w:rsidRPr="009A200B" w14:paraId="1DB42B1F" w14:textId="77777777" w:rsidTr="00B714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6E6DA1B2" w14:textId="342A6C72" w:rsidR="00FB3204" w:rsidRPr="009A200B" w:rsidRDefault="00FB3204" w:rsidP="00FB3204">
            <w:pPr>
              <w:spacing w:after="60"/>
              <w:jc w:val="both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Číslo malého projektu</w:t>
            </w:r>
          </w:p>
        </w:tc>
        <w:tc>
          <w:tcPr>
            <w:tcW w:w="5245" w:type="dxa"/>
          </w:tcPr>
          <w:p w14:paraId="7EE120CC" w14:textId="2B9D4722" w:rsidR="00FB3204" w:rsidRPr="009A200B" w:rsidRDefault="00FB3204" w:rsidP="00FB3204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vyplní generátor z</w:t>
            </w:r>
            <w:r w:rsidR="002850D1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</w:p>
        </w:tc>
      </w:tr>
      <w:tr w:rsidR="00FB3204" w:rsidRPr="009A200B" w14:paraId="425E8D2A" w14:textId="77777777" w:rsidTr="00B714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319EBFD4" w14:textId="51AF8E80" w:rsidR="00FB3204" w:rsidRPr="009A200B" w:rsidRDefault="00FB3204" w:rsidP="00FB3204">
            <w:pPr>
              <w:spacing w:after="60"/>
              <w:jc w:val="both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Názov malého projektu </w:t>
            </w:r>
          </w:p>
        </w:tc>
        <w:tc>
          <w:tcPr>
            <w:tcW w:w="5245" w:type="dxa"/>
          </w:tcPr>
          <w:p w14:paraId="3231FA5D" w14:textId="4BBEBA1E" w:rsidR="00FB3204" w:rsidRPr="009A200B" w:rsidRDefault="00FB3204" w:rsidP="00FB3204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vyplní generátor z</w:t>
            </w:r>
            <w:r w:rsidR="002850D1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</w:p>
        </w:tc>
      </w:tr>
      <w:tr w:rsidR="00FB3204" w:rsidRPr="009A200B" w14:paraId="53F2CE97" w14:textId="77777777" w:rsidTr="00B714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405A53C2" w14:textId="49039B47" w:rsidR="00FB3204" w:rsidRPr="009A200B" w:rsidRDefault="00FB3204" w:rsidP="00FB3204">
            <w:pPr>
              <w:spacing w:after="60"/>
              <w:jc w:val="both"/>
              <w:rPr>
                <w:rFonts w:ascii="Open Sans" w:hAnsi="Open Sans" w:cs="Open Sans"/>
                <w:b/>
                <w:bCs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iCs/>
                <w:sz w:val="22"/>
                <w:szCs w:val="22"/>
                <w:lang w:val="sk-SK"/>
              </w:rPr>
              <w:t>Názov prijímateľa</w:t>
            </w:r>
          </w:p>
        </w:tc>
        <w:tc>
          <w:tcPr>
            <w:tcW w:w="5245" w:type="dxa"/>
          </w:tcPr>
          <w:p w14:paraId="644C0899" w14:textId="6EF6F7C6" w:rsidR="00FB3204" w:rsidRPr="009A200B" w:rsidRDefault="00FB3204" w:rsidP="00FB3204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vyplní generátor z</w:t>
            </w:r>
            <w:r w:rsidR="002850D1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</w:p>
        </w:tc>
      </w:tr>
      <w:tr w:rsidR="00FB3204" w:rsidRPr="009A200B" w14:paraId="1DC598D0" w14:textId="77777777" w:rsidTr="00B714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354FD6C0" w14:textId="704E637E" w:rsidR="00FB3204" w:rsidRPr="009A200B" w:rsidRDefault="00FB3204" w:rsidP="00FB3204">
            <w:pPr>
              <w:spacing w:after="60"/>
              <w:jc w:val="both"/>
              <w:rPr>
                <w:rFonts w:ascii="Open Sans" w:hAnsi="Open Sans" w:cs="Open Sans"/>
                <w:b/>
                <w:bCs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iCs/>
                <w:sz w:val="22"/>
                <w:szCs w:val="22"/>
                <w:lang w:val="sk-SK"/>
              </w:rPr>
              <w:t xml:space="preserve">Názov zahraničného partnera </w:t>
            </w:r>
          </w:p>
        </w:tc>
        <w:tc>
          <w:tcPr>
            <w:tcW w:w="5245" w:type="dxa"/>
          </w:tcPr>
          <w:p w14:paraId="52EE5F29" w14:textId="138C4FD5" w:rsidR="00FB3204" w:rsidRPr="009A200B" w:rsidRDefault="00FB3204" w:rsidP="00FB3204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vyplní generátor z</w:t>
            </w:r>
            <w:r w:rsidR="002850D1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</w:p>
        </w:tc>
      </w:tr>
      <w:tr w:rsidR="00FB3204" w:rsidRPr="009A200B" w14:paraId="3034A884" w14:textId="77777777" w:rsidTr="00B714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0FF3973C" w14:textId="2F50BE78" w:rsidR="00FB3204" w:rsidRPr="009A200B" w:rsidRDefault="00FB3204" w:rsidP="00FB3204">
            <w:pPr>
              <w:spacing w:after="60"/>
              <w:jc w:val="both"/>
              <w:rPr>
                <w:rFonts w:ascii="Open Sans" w:hAnsi="Open Sans" w:cs="Open Sans"/>
                <w:b/>
                <w:bCs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iCs/>
                <w:sz w:val="22"/>
                <w:szCs w:val="22"/>
                <w:lang w:val="sk-SK"/>
              </w:rPr>
              <w:t>Názov národného partnera* (ak je to relevantné)</w:t>
            </w:r>
          </w:p>
        </w:tc>
        <w:tc>
          <w:tcPr>
            <w:tcW w:w="5245" w:type="dxa"/>
          </w:tcPr>
          <w:p w14:paraId="0EFD8DC6" w14:textId="08DF5D3F" w:rsidR="00FB3204" w:rsidRPr="009A200B" w:rsidRDefault="00FB3204" w:rsidP="00FB3204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vyplní generátor z</w:t>
            </w:r>
            <w:r w:rsidR="002850D1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</w:p>
        </w:tc>
      </w:tr>
    </w:tbl>
    <w:p w14:paraId="3FC6E3F9" w14:textId="4C24A125" w:rsidR="00196162" w:rsidRPr="009A200B" w:rsidRDefault="00196162">
      <w:pPr>
        <w:rPr>
          <w:rFonts w:ascii="Open Sans" w:hAnsi="Open Sans" w:cs="Open Sans"/>
          <w:sz w:val="22"/>
          <w:szCs w:val="22"/>
          <w:lang w:val="sk-SK"/>
        </w:rPr>
      </w:pPr>
    </w:p>
    <w:p w14:paraId="3446F28A" w14:textId="77777777" w:rsidR="00196162" w:rsidRPr="009A200B" w:rsidRDefault="00196162">
      <w:pPr>
        <w:rPr>
          <w:rFonts w:ascii="Open Sans" w:hAnsi="Open Sans" w:cs="Open Sans"/>
          <w:sz w:val="22"/>
          <w:szCs w:val="22"/>
          <w:lang w:val="sk-SK"/>
        </w:rPr>
      </w:pPr>
    </w:p>
    <w:tbl>
      <w:tblPr>
        <w:tblStyle w:val="Svetlmriekazvraznenie5"/>
        <w:tblW w:w="8921" w:type="dxa"/>
        <w:tblLayout w:type="fixed"/>
        <w:tblLook w:val="0400" w:firstRow="0" w:lastRow="0" w:firstColumn="0" w:lastColumn="0" w:noHBand="0" w:noVBand="1"/>
      </w:tblPr>
      <w:tblGrid>
        <w:gridCol w:w="3676"/>
        <w:gridCol w:w="1276"/>
        <w:gridCol w:w="3969"/>
      </w:tblGrid>
      <w:tr w:rsidR="009B4BBA" w:rsidRPr="009A200B" w14:paraId="14FD5D10" w14:textId="77777777" w:rsidTr="00B714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24EC5E1C" w14:textId="1C567847" w:rsidR="009B4BBA" w:rsidRPr="009A200B" w:rsidRDefault="00A80665" w:rsidP="009B4BBA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Číslo správy</w:t>
            </w:r>
          </w:p>
        </w:tc>
        <w:tc>
          <w:tcPr>
            <w:tcW w:w="5245" w:type="dxa"/>
            <w:gridSpan w:val="2"/>
          </w:tcPr>
          <w:p w14:paraId="1AE31730" w14:textId="2D171E96" w:rsidR="009B4BBA" w:rsidRPr="009A200B" w:rsidRDefault="00FB3204" w:rsidP="009B4BBA">
            <w:pPr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vyplní generátor z</w:t>
            </w:r>
            <w:r w:rsidR="00C52586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</w:p>
        </w:tc>
      </w:tr>
      <w:tr w:rsidR="00A04814" w:rsidRPr="009A200B" w14:paraId="3672C736" w14:textId="77777777" w:rsidTr="00B714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6077F086" w14:textId="7161334C" w:rsidR="00A04814" w:rsidRPr="009A200B" w:rsidRDefault="00A80665" w:rsidP="009B4BBA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Druh správy</w:t>
            </w:r>
          </w:p>
        </w:tc>
        <w:tc>
          <w:tcPr>
            <w:tcW w:w="5245" w:type="dxa"/>
            <w:gridSpan w:val="2"/>
          </w:tcPr>
          <w:p w14:paraId="74533059" w14:textId="2E08C48F" w:rsidR="00A04814" w:rsidRPr="009A200B" w:rsidRDefault="00763BBD" w:rsidP="009B4BBA">
            <w:pPr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Čiastková</w:t>
            </w:r>
            <w:r w:rsidR="00A04814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/ </w:t>
            </w: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Záverečná </w:t>
            </w:r>
            <w:r w:rsidR="00A04814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– </w:t>
            </w:r>
            <w:r w:rsidR="00870729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označte správnu</w:t>
            </w:r>
          </w:p>
        </w:tc>
      </w:tr>
      <w:tr w:rsidR="00B714E6" w:rsidRPr="009A200B" w14:paraId="41E22A0C" w14:textId="77777777" w:rsidTr="00B714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  <w:vMerge w:val="restart"/>
          </w:tcPr>
          <w:p w14:paraId="56E7F35F" w14:textId="6FFC9ECA" w:rsidR="00B714E6" w:rsidRPr="009A200B" w:rsidRDefault="00A80665" w:rsidP="009B4BBA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Monitorovacie obdobie</w:t>
            </w:r>
          </w:p>
        </w:tc>
        <w:tc>
          <w:tcPr>
            <w:tcW w:w="1276" w:type="dxa"/>
          </w:tcPr>
          <w:p w14:paraId="21BC9AFC" w14:textId="7C4A54F9" w:rsidR="00B714E6" w:rsidRPr="009A200B" w:rsidRDefault="00B714E6" w:rsidP="009B4BBA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Od</w:t>
            </w:r>
          </w:p>
        </w:tc>
        <w:tc>
          <w:tcPr>
            <w:tcW w:w="3969" w:type="dxa"/>
          </w:tcPr>
          <w:p w14:paraId="1B706512" w14:textId="362DE4D5" w:rsidR="00B714E6" w:rsidRPr="009A200B" w:rsidRDefault="00870729" w:rsidP="009B4BBA">
            <w:pPr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Výber z interaktívneho kalendára</w:t>
            </w:r>
          </w:p>
        </w:tc>
      </w:tr>
      <w:tr w:rsidR="00B714E6" w:rsidRPr="009A200B" w14:paraId="49BAD9DA" w14:textId="77777777" w:rsidTr="00B714E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  <w:vMerge/>
          </w:tcPr>
          <w:p w14:paraId="6D195481" w14:textId="77777777" w:rsidR="00B714E6" w:rsidRPr="009A200B" w:rsidRDefault="00B714E6" w:rsidP="009B4BBA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1276" w:type="dxa"/>
          </w:tcPr>
          <w:p w14:paraId="73CE7710" w14:textId="17486229" w:rsidR="00B714E6" w:rsidRPr="009A200B" w:rsidRDefault="00B714E6" w:rsidP="009B4BBA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Do</w:t>
            </w:r>
          </w:p>
        </w:tc>
        <w:tc>
          <w:tcPr>
            <w:tcW w:w="3969" w:type="dxa"/>
          </w:tcPr>
          <w:p w14:paraId="7FCBD517" w14:textId="6A351C8D" w:rsidR="00B714E6" w:rsidRPr="009A200B" w:rsidRDefault="00870729" w:rsidP="009B4BBA">
            <w:pPr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Výber z interaktívneho kalendára</w:t>
            </w:r>
          </w:p>
        </w:tc>
      </w:tr>
    </w:tbl>
    <w:p w14:paraId="0E6653B1" w14:textId="77777777" w:rsidR="00044F39" w:rsidRPr="009A200B" w:rsidRDefault="00044F39" w:rsidP="00701472">
      <w:pPr>
        <w:rPr>
          <w:rFonts w:ascii="Open Sans" w:hAnsi="Open Sans" w:cs="Open Sans"/>
          <w:sz w:val="22"/>
          <w:szCs w:val="22"/>
          <w:lang w:val="sk-SK"/>
        </w:rPr>
      </w:pPr>
    </w:p>
    <w:p w14:paraId="06A563A1" w14:textId="77777777" w:rsidR="00044F39" w:rsidRPr="009A200B" w:rsidRDefault="00044F39" w:rsidP="00701472">
      <w:pPr>
        <w:rPr>
          <w:rFonts w:ascii="Open Sans" w:hAnsi="Open Sans" w:cs="Open Sans"/>
          <w:sz w:val="22"/>
          <w:szCs w:val="22"/>
          <w:lang w:val="sk-SK"/>
        </w:rPr>
      </w:pPr>
    </w:p>
    <w:p w14:paraId="1C0D2BF8" w14:textId="26B18E22" w:rsidR="00044F39" w:rsidRPr="009A200B" w:rsidRDefault="00044F39" w:rsidP="00701472">
      <w:pPr>
        <w:rPr>
          <w:rFonts w:ascii="Open Sans" w:hAnsi="Open Sans" w:cs="Open Sans"/>
          <w:sz w:val="22"/>
          <w:szCs w:val="22"/>
          <w:lang w:val="sk-SK"/>
        </w:rPr>
      </w:pPr>
    </w:p>
    <w:p w14:paraId="0771A542" w14:textId="74FF461F" w:rsidR="00A04814" w:rsidRPr="009A200B" w:rsidRDefault="00E10441" w:rsidP="00701472">
      <w:pPr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</w:pPr>
      <w:r w:rsidRPr="009A200B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t>ROZPOČET PROJEKTU ZAHRNUTÝ V SPRÁVE</w:t>
      </w:r>
    </w:p>
    <w:p w14:paraId="2490DEFA" w14:textId="1E7BEC58" w:rsidR="00457677" w:rsidRPr="009A200B" w:rsidRDefault="00E10441" w:rsidP="003E5185">
      <w:pPr>
        <w:spacing w:after="60"/>
        <w:jc w:val="both"/>
        <w:rPr>
          <w:rFonts w:ascii="Open Sans" w:hAnsi="Open Sans" w:cs="Open Sans"/>
          <w:bCs/>
          <w:i/>
          <w:iCs/>
          <w:sz w:val="22"/>
          <w:szCs w:val="22"/>
          <w:lang w:val="sk-SK"/>
        </w:rPr>
      </w:pPr>
      <w:r w:rsidRPr="009A200B">
        <w:rPr>
          <w:rFonts w:ascii="Open Sans" w:hAnsi="Open Sans" w:cs="Open Sans"/>
          <w:bCs/>
          <w:i/>
          <w:iCs/>
          <w:sz w:val="22"/>
          <w:szCs w:val="22"/>
          <w:lang w:val="sk-SK"/>
        </w:rPr>
        <w:t xml:space="preserve">Automaticky vypĺňa generátor na základe informácií v časti </w:t>
      </w:r>
      <w:r w:rsidR="00457677" w:rsidRPr="009A200B">
        <w:rPr>
          <w:rFonts w:ascii="Open Sans" w:hAnsi="Open Sans" w:cs="Open Sans"/>
          <w:bCs/>
          <w:i/>
          <w:iCs/>
          <w:sz w:val="22"/>
          <w:szCs w:val="22"/>
          <w:lang w:val="sk-SK"/>
        </w:rPr>
        <w:t>B</w:t>
      </w:r>
    </w:p>
    <w:p w14:paraId="64C6DA2F" w14:textId="1AF04050" w:rsidR="00457677" w:rsidRPr="009A200B" w:rsidRDefault="00E10441" w:rsidP="003E5185">
      <w:pPr>
        <w:spacing w:after="60"/>
        <w:jc w:val="both"/>
        <w:rPr>
          <w:rFonts w:ascii="Open Sans" w:hAnsi="Open Sans" w:cs="Open Sans"/>
          <w:bCs/>
          <w:i/>
          <w:iCs/>
          <w:sz w:val="22"/>
          <w:szCs w:val="22"/>
          <w:lang w:val="sk-SK"/>
        </w:rPr>
      </w:pPr>
      <w:r w:rsidRPr="009A200B">
        <w:rPr>
          <w:rFonts w:ascii="Open Sans" w:hAnsi="Open Sans" w:cs="Open Sans"/>
          <w:bCs/>
          <w:i/>
          <w:iCs/>
          <w:sz w:val="22"/>
          <w:szCs w:val="22"/>
          <w:lang w:val="sk-SK"/>
        </w:rPr>
        <w:t>Tu automatické rozdelenie na žiadateľa a zahraničného a domáceho(-ých) partnera(-ov) alebo len na žiadateľa, v závislosti od možnosti projektu</w:t>
      </w:r>
    </w:p>
    <w:p w14:paraId="04A681AD" w14:textId="0855B165" w:rsidR="00C47755" w:rsidRPr="009A200B" w:rsidRDefault="00E10441" w:rsidP="003E5185">
      <w:pPr>
        <w:jc w:val="both"/>
        <w:rPr>
          <w:rFonts w:ascii="Open Sans" w:hAnsi="Open Sans" w:cs="Open Sans"/>
          <w:bCs/>
          <w:i/>
          <w:iCs/>
          <w:sz w:val="22"/>
          <w:szCs w:val="22"/>
          <w:lang w:val="sk-SK"/>
        </w:rPr>
      </w:pPr>
      <w:r w:rsidRPr="009A200B">
        <w:rPr>
          <w:rFonts w:ascii="Open Sans" w:hAnsi="Open Sans" w:cs="Open Sans"/>
          <w:bCs/>
          <w:i/>
          <w:iCs/>
          <w:sz w:val="22"/>
          <w:szCs w:val="22"/>
          <w:lang w:val="sk-SK"/>
        </w:rPr>
        <w:t>Generátor vpisuje sumy a % plnenia rozpočtu</w:t>
      </w:r>
    </w:p>
    <w:p w14:paraId="23DA8682" w14:textId="77777777" w:rsidR="00457677" w:rsidRPr="009A200B" w:rsidRDefault="00457677" w:rsidP="00457677">
      <w:pPr>
        <w:rPr>
          <w:rFonts w:ascii="Open Sans" w:hAnsi="Open Sans" w:cs="Open Sans"/>
          <w:b/>
          <w:bCs/>
          <w:sz w:val="22"/>
          <w:szCs w:val="22"/>
          <w:lang w:val="sk-SK"/>
        </w:rPr>
      </w:pPr>
    </w:p>
    <w:tbl>
      <w:tblPr>
        <w:tblStyle w:val="Svetlmriekazvraznenie5"/>
        <w:tblW w:w="8925" w:type="dxa"/>
        <w:tblLayout w:type="fixed"/>
        <w:tblLook w:val="0400" w:firstRow="0" w:lastRow="0" w:firstColumn="0" w:lastColumn="0" w:noHBand="0" w:noVBand="1"/>
      </w:tblPr>
      <w:tblGrid>
        <w:gridCol w:w="3676"/>
        <w:gridCol w:w="874"/>
        <w:gridCol w:w="874"/>
        <w:gridCol w:w="827"/>
        <w:gridCol w:w="827"/>
        <w:gridCol w:w="923"/>
        <w:gridCol w:w="924"/>
      </w:tblGrid>
      <w:tr w:rsidR="009E3AB1" w:rsidRPr="009A200B" w14:paraId="1B99290A" w14:textId="77777777" w:rsidTr="004576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58F04703" w14:textId="77777777" w:rsidR="009E3AB1" w:rsidRPr="009A200B" w:rsidRDefault="009E3AB1" w:rsidP="00B46FE8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</w:p>
        </w:tc>
        <w:tc>
          <w:tcPr>
            <w:tcW w:w="1748" w:type="dxa"/>
            <w:gridSpan w:val="2"/>
          </w:tcPr>
          <w:p w14:paraId="1176368D" w14:textId="02B5A383" w:rsidR="009E3AB1" w:rsidRPr="009A200B" w:rsidRDefault="00E10441" w:rsidP="00B46FE8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Žiadateľ</w:t>
            </w:r>
          </w:p>
        </w:tc>
        <w:tc>
          <w:tcPr>
            <w:tcW w:w="1654" w:type="dxa"/>
            <w:gridSpan w:val="2"/>
          </w:tcPr>
          <w:p w14:paraId="09CE92AE" w14:textId="594A39C5" w:rsidR="009E3AB1" w:rsidRPr="009A200B" w:rsidRDefault="00E10441" w:rsidP="00B46FE8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Zahraničný partner</w:t>
            </w:r>
            <w:r w:rsidR="007564FA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*</w:t>
            </w:r>
          </w:p>
          <w:p w14:paraId="7F177910" w14:textId="0717089E" w:rsidR="007564FA" w:rsidRPr="009A200B" w:rsidRDefault="00763BBD" w:rsidP="00B46FE8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ak je to relevantné</w:t>
            </w:r>
          </w:p>
        </w:tc>
        <w:tc>
          <w:tcPr>
            <w:tcW w:w="1847" w:type="dxa"/>
            <w:gridSpan w:val="2"/>
          </w:tcPr>
          <w:p w14:paraId="70A90896" w14:textId="52BBD3D1" w:rsidR="00457677" w:rsidRPr="009A200B" w:rsidRDefault="00E10441" w:rsidP="00B46FE8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Národný partner</w:t>
            </w:r>
            <w:r w:rsidR="00457677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* </w:t>
            </w:r>
          </w:p>
          <w:p w14:paraId="14E12019" w14:textId="6946382A" w:rsidR="009E3AB1" w:rsidRPr="009A200B" w:rsidRDefault="00763BBD" w:rsidP="00B46FE8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ak je to relevantné</w:t>
            </w:r>
          </w:p>
        </w:tc>
      </w:tr>
      <w:tr w:rsidR="00ED1D9F" w:rsidRPr="009A200B" w14:paraId="43C89F67" w14:textId="77777777" w:rsidTr="00A77B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62FDF63E" w14:textId="3619BD09" w:rsidR="00ED1D9F" w:rsidRPr="009A200B" w:rsidRDefault="00883C12" w:rsidP="00ED1D9F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Celková hodnota a</w:t>
            </w:r>
            <w:r w:rsidR="00ED1D9F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% </w:t>
            </w: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realizácie rozpočtu</w:t>
            </w:r>
          </w:p>
        </w:tc>
        <w:tc>
          <w:tcPr>
            <w:tcW w:w="874" w:type="dxa"/>
          </w:tcPr>
          <w:p w14:paraId="0D93EF9B" w14:textId="539405E5" w:rsidR="00ED1D9F" w:rsidRPr="009A200B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….EUR</w:t>
            </w:r>
          </w:p>
        </w:tc>
        <w:tc>
          <w:tcPr>
            <w:tcW w:w="874" w:type="dxa"/>
          </w:tcPr>
          <w:p w14:paraId="43DC8E20" w14:textId="00E778E9" w:rsidR="00ED1D9F" w:rsidRPr="009A200B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%</w:t>
            </w:r>
          </w:p>
        </w:tc>
        <w:tc>
          <w:tcPr>
            <w:tcW w:w="827" w:type="dxa"/>
          </w:tcPr>
          <w:p w14:paraId="7D4A3978" w14:textId="3AA3C713" w:rsidR="00ED1D9F" w:rsidRPr="009A200B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….EUR</w:t>
            </w:r>
          </w:p>
        </w:tc>
        <w:tc>
          <w:tcPr>
            <w:tcW w:w="827" w:type="dxa"/>
          </w:tcPr>
          <w:p w14:paraId="7F454726" w14:textId="0651FD82" w:rsidR="00ED1D9F" w:rsidRPr="009A200B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%</w:t>
            </w:r>
          </w:p>
        </w:tc>
        <w:tc>
          <w:tcPr>
            <w:tcW w:w="923" w:type="dxa"/>
          </w:tcPr>
          <w:p w14:paraId="7B3E38BC" w14:textId="3A163382" w:rsidR="00ED1D9F" w:rsidRPr="009A200B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….EUR</w:t>
            </w:r>
          </w:p>
        </w:tc>
        <w:tc>
          <w:tcPr>
            <w:tcW w:w="924" w:type="dxa"/>
          </w:tcPr>
          <w:p w14:paraId="1FC781BB" w14:textId="6780FBBA" w:rsidR="00ED1D9F" w:rsidRPr="009A200B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%</w:t>
            </w:r>
          </w:p>
        </w:tc>
      </w:tr>
      <w:tr w:rsidR="00ED1D9F" w:rsidRPr="009A200B" w14:paraId="188D879A" w14:textId="77777777" w:rsidTr="00A77B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5121D63F" w14:textId="6951450C" w:rsidR="00ED1D9F" w:rsidRPr="009A200B" w:rsidRDefault="00883C12" w:rsidP="00ED1D9F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Poža</w:t>
            </w:r>
            <w:r w:rsidR="00C2222F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dovan</w:t>
            </w:r>
            <w:r w:rsidR="00F422BE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ý</w:t>
            </w:r>
            <w:r w:rsidR="00C2222F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</w:t>
            </w:r>
            <w:r w:rsidR="00F422BE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príspevok</w:t>
            </w:r>
            <w:r w:rsidR="00C2222F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z</w:t>
            </w:r>
            <w:r w:rsidR="00ED1D9F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EFRR </w:t>
            </w:r>
            <w:r w:rsidR="00C2222F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a</w:t>
            </w:r>
            <w:r w:rsidR="00ED1D9F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% </w:t>
            </w:r>
            <w:r w:rsidR="00C2222F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realizácie rozpočtu</w:t>
            </w:r>
          </w:p>
        </w:tc>
        <w:tc>
          <w:tcPr>
            <w:tcW w:w="874" w:type="dxa"/>
          </w:tcPr>
          <w:p w14:paraId="1215408A" w14:textId="5B67CB4E" w:rsidR="00ED1D9F" w:rsidRPr="009A200B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….EUR</w:t>
            </w:r>
          </w:p>
        </w:tc>
        <w:tc>
          <w:tcPr>
            <w:tcW w:w="874" w:type="dxa"/>
          </w:tcPr>
          <w:p w14:paraId="06C5A52C" w14:textId="0B18199D" w:rsidR="00ED1D9F" w:rsidRPr="009A200B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%</w:t>
            </w:r>
          </w:p>
        </w:tc>
        <w:tc>
          <w:tcPr>
            <w:tcW w:w="827" w:type="dxa"/>
          </w:tcPr>
          <w:p w14:paraId="179B3586" w14:textId="3818FF8A" w:rsidR="00ED1D9F" w:rsidRPr="009A200B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….EUR</w:t>
            </w:r>
          </w:p>
        </w:tc>
        <w:tc>
          <w:tcPr>
            <w:tcW w:w="827" w:type="dxa"/>
          </w:tcPr>
          <w:p w14:paraId="675E38B6" w14:textId="5C325F35" w:rsidR="00ED1D9F" w:rsidRPr="009A200B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%</w:t>
            </w:r>
          </w:p>
        </w:tc>
        <w:tc>
          <w:tcPr>
            <w:tcW w:w="923" w:type="dxa"/>
          </w:tcPr>
          <w:p w14:paraId="347E8B50" w14:textId="00C2E1A7" w:rsidR="00ED1D9F" w:rsidRPr="009A200B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….EUR</w:t>
            </w:r>
          </w:p>
        </w:tc>
        <w:tc>
          <w:tcPr>
            <w:tcW w:w="924" w:type="dxa"/>
          </w:tcPr>
          <w:p w14:paraId="1A250069" w14:textId="3554E9F0" w:rsidR="00ED1D9F" w:rsidRPr="009A200B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%</w:t>
            </w:r>
          </w:p>
        </w:tc>
      </w:tr>
      <w:tr w:rsidR="00ED1D9F" w:rsidRPr="009A200B" w14:paraId="332AB144" w14:textId="77777777" w:rsidTr="00A77B0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6395E297" w14:textId="79F74D83" w:rsidR="00ED1D9F" w:rsidRPr="009A200B" w:rsidRDefault="00C2222F" w:rsidP="00ED1D9F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Spolufinancovanie zo štátneho rozpočtu a</w:t>
            </w:r>
            <w:r w:rsidR="00ED1D9F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% </w:t>
            </w: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realizácie rozpočtu</w:t>
            </w:r>
          </w:p>
        </w:tc>
        <w:tc>
          <w:tcPr>
            <w:tcW w:w="874" w:type="dxa"/>
          </w:tcPr>
          <w:p w14:paraId="51DE428B" w14:textId="17BF6B7D" w:rsidR="00ED1D9F" w:rsidRPr="009A200B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….EUR</w:t>
            </w:r>
          </w:p>
        </w:tc>
        <w:tc>
          <w:tcPr>
            <w:tcW w:w="874" w:type="dxa"/>
          </w:tcPr>
          <w:p w14:paraId="18F41BFB" w14:textId="05BEB006" w:rsidR="00ED1D9F" w:rsidRPr="009A200B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%</w:t>
            </w:r>
          </w:p>
        </w:tc>
        <w:tc>
          <w:tcPr>
            <w:tcW w:w="827" w:type="dxa"/>
          </w:tcPr>
          <w:p w14:paraId="3D913C56" w14:textId="32103098" w:rsidR="00ED1D9F" w:rsidRPr="009A200B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….EUR</w:t>
            </w:r>
          </w:p>
        </w:tc>
        <w:tc>
          <w:tcPr>
            <w:tcW w:w="827" w:type="dxa"/>
          </w:tcPr>
          <w:p w14:paraId="67E22713" w14:textId="4B0197EF" w:rsidR="00ED1D9F" w:rsidRPr="009A200B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%</w:t>
            </w:r>
          </w:p>
        </w:tc>
        <w:tc>
          <w:tcPr>
            <w:tcW w:w="923" w:type="dxa"/>
          </w:tcPr>
          <w:p w14:paraId="200F596E" w14:textId="4F57702D" w:rsidR="00ED1D9F" w:rsidRPr="009A200B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….EUR</w:t>
            </w:r>
          </w:p>
        </w:tc>
        <w:tc>
          <w:tcPr>
            <w:tcW w:w="924" w:type="dxa"/>
          </w:tcPr>
          <w:p w14:paraId="08229E97" w14:textId="4497D29F" w:rsidR="00ED1D9F" w:rsidRPr="009A200B" w:rsidRDefault="00ED1D9F" w:rsidP="00ED1D9F">
            <w:pPr>
              <w:spacing w:after="60"/>
              <w:jc w:val="right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%</w:t>
            </w:r>
          </w:p>
        </w:tc>
      </w:tr>
    </w:tbl>
    <w:p w14:paraId="37885A2F" w14:textId="0F351691" w:rsidR="00953A23" w:rsidRPr="009A200B" w:rsidRDefault="00953A23" w:rsidP="00701472">
      <w:pPr>
        <w:rPr>
          <w:rFonts w:ascii="Open Sans" w:hAnsi="Open Sans" w:cs="Open Sans"/>
          <w:sz w:val="22"/>
          <w:szCs w:val="22"/>
          <w:lang w:val="sk-SK"/>
        </w:rPr>
      </w:pPr>
    </w:p>
    <w:p w14:paraId="1261378F" w14:textId="77777777" w:rsidR="0047630B" w:rsidRPr="009A200B" w:rsidRDefault="0047630B" w:rsidP="00701472">
      <w:pPr>
        <w:rPr>
          <w:rFonts w:ascii="Open Sans" w:hAnsi="Open Sans" w:cs="Open Sans"/>
          <w:sz w:val="22"/>
          <w:szCs w:val="22"/>
          <w:lang w:val="sk-SK"/>
        </w:rPr>
      </w:pPr>
    </w:p>
    <w:p w14:paraId="77BB6157" w14:textId="69A4FB19" w:rsidR="00577ABA" w:rsidRDefault="00577ABA">
      <w:pPr>
        <w:rPr>
          <w:rFonts w:ascii="Open Sans" w:hAnsi="Open Sans" w:cs="Open Sans"/>
          <w:sz w:val="22"/>
          <w:szCs w:val="22"/>
          <w:lang w:val="sk-SK"/>
        </w:rPr>
      </w:pPr>
      <w:r>
        <w:rPr>
          <w:rFonts w:ascii="Open Sans" w:hAnsi="Open Sans" w:cs="Open Sans"/>
          <w:sz w:val="22"/>
          <w:szCs w:val="22"/>
          <w:lang w:val="sk-SK"/>
        </w:rPr>
        <w:br w:type="page"/>
      </w:r>
    </w:p>
    <w:p w14:paraId="7941E7D6" w14:textId="77777777" w:rsidR="00F035C6" w:rsidRPr="009A200B" w:rsidRDefault="00F035C6" w:rsidP="0047630B">
      <w:pPr>
        <w:rPr>
          <w:rFonts w:ascii="Open Sans" w:hAnsi="Open Sans" w:cs="Open Sans"/>
          <w:sz w:val="22"/>
          <w:szCs w:val="22"/>
          <w:lang w:val="sk-SK"/>
        </w:rPr>
      </w:pPr>
    </w:p>
    <w:p w14:paraId="2A1965E9" w14:textId="3DEAF6B3" w:rsidR="00D3467F" w:rsidRPr="009A200B" w:rsidRDefault="009A200B" w:rsidP="002B49DF">
      <w:pPr>
        <w:pStyle w:val="Odsekzoznamu"/>
        <w:numPr>
          <w:ilvl w:val="0"/>
          <w:numId w:val="1"/>
        </w:numPr>
        <w:rPr>
          <w:rFonts w:ascii="Open Sans" w:hAnsi="Open Sans" w:cs="Open Sans"/>
          <w:b/>
          <w:bCs/>
          <w:sz w:val="22"/>
          <w:szCs w:val="22"/>
          <w:lang w:val="sk-SK"/>
        </w:rPr>
      </w:pPr>
      <w:r>
        <w:rPr>
          <w:rFonts w:ascii="Open Sans" w:hAnsi="Open Sans" w:cs="Open Sans"/>
          <w:b/>
          <w:bCs/>
          <w:sz w:val="22"/>
          <w:szCs w:val="22"/>
          <w:lang w:val="sk-SK"/>
        </w:rPr>
        <w:t xml:space="preserve"> </w:t>
      </w:r>
      <w:r w:rsidR="00C2222F" w:rsidRPr="009A200B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t>POKROK V REALIZÁCII MALÉHO PROJEKTU</w:t>
      </w:r>
    </w:p>
    <w:p w14:paraId="07C03C4D" w14:textId="1D4E84BC" w:rsidR="00D0320C" w:rsidRPr="009A200B" w:rsidRDefault="00BC2674" w:rsidP="00D0320C">
      <w:pPr>
        <w:rPr>
          <w:rFonts w:ascii="Open Sans" w:hAnsi="Open Sans" w:cs="Open Sans"/>
          <w:i/>
          <w:iCs/>
          <w:sz w:val="22"/>
          <w:szCs w:val="22"/>
          <w:lang w:val="sk-SK"/>
        </w:rPr>
      </w:pPr>
      <w:r w:rsidRPr="009A200B">
        <w:rPr>
          <w:rFonts w:ascii="Open Sans" w:hAnsi="Open Sans" w:cs="Open Sans"/>
          <w:i/>
          <w:iCs/>
          <w:sz w:val="22"/>
          <w:szCs w:val="22"/>
          <w:lang w:val="sk-SK"/>
        </w:rPr>
        <w:t>Generátor tvorí automaticky toľko úloh, koľko ich je uvedených v žiadosti o</w:t>
      </w:r>
      <w:r w:rsidR="00F82AB0" w:rsidRPr="009A200B">
        <w:rPr>
          <w:rFonts w:ascii="Open Sans" w:hAnsi="Open Sans" w:cs="Open Sans"/>
          <w:i/>
          <w:iCs/>
          <w:sz w:val="22"/>
          <w:szCs w:val="22"/>
          <w:lang w:val="sk-SK"/>
        </w:rPr>
        <w:t> príspevok na malý projekt</w:t>
      </w:r>
      <w:r w:rsidR="00D0320C" w:rsidRPr="009A200B">
        <w:rPr>
          <w:rFonts w:ascii="Open Sans" w:hAnsi="Open Sans" w:cs="Open Sans"/>
          <w:i/>
          <w:iCs/>
          <w:sz w:val="22"/>
          <w:szCs w:val="22"/>
          <w:lang w:val="sk-SK"/>
        </w:rPr>
        <w:t xml:space="preserve"> (</w:t>
      </w:r>
      <w:r w:rsidR="00B847D9" w:rsidRPr="009A200B">
        <w:rPr>
          <w:rFonts w:ascii="Open Sans" w:hAnsi="Open Sans" w:cs="Open Sans"/>
          <w:i/>
          <w:iCs/>
          <w:sz w:val="22"/>
          <w:szCs w:val="22"/>
          <w:lang w:val="sk-SK"/>
        </w:rPr>
        <w:t>ŽoPr</w:t>
      </w:r>
      <w:r w:rsidR="00D0320C" w:rsidRPr="009A200B">
        <w:rPr>
          <w:rFonts w:ascii="Open Sans" w:hAnsi="Open Sans" w:cs="Open Sans"/>
          <w:i/>
          <w:iCs/>
          <w:sz w:val="22"/>
          <w:szCs w:val="22"/>
          <w:lang w:val="sk-SK"/>
        </w:rPr>
        <w:t>)</w:t>
      </w:r>
    </w:p>
    <w:p w14:paraId="55779AEA" w14:textId="06F6D7F7" w:rsidR="00D3467F" w:rsidRPr="009A200B" w:rsidRDefault="00D3467F" w:rsidP="00D3467F">
      <w:pPr>
        <w:rPr>
          <w:rFonts w:ascii="Open Sans" w:hAnsi="Open Sans" w:cs="Open Sans"/>
          <w:sz w:val="22"/>
          <w:szCs w:val="22"/>
          <w:lang w:val="sk-SK"/>
        </w:rPr>
      </w:pPr>
    </w:p>
    <w:tbl>
      <w:tblPr>
        <w:tblStyle w:val="Svetlmriekazvraznenie5"/>
        <w:tblW w:w="9062" w:type="dxa"/>
        <w:tblLayout w:type="fixed"/>
        <w:tblLook w:val="0400" w:firstRow="0" w:lastRow="0" w:firstColumn="0" w:lastColumn="0" w:noHBand="0" w:noVBand="1"/>
      </w:tblPr>
      <w:tblGrid>
        <w:gridCol w:w="2825"/>
        <w:gridCol w:w="6237"/>
      </w:tblGrid>
      <w:tr w:rsidR="00D3467F" w:rsidRPr="00577ABA" w14:paraId="609CAAC6" w14:textId="77777777" w:rsidTr="00053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</w:tcPr>
          <w:p w14:paraId="3DA07CAF" w14:textId="1FAF8559" w:rsidR="00D3467F" w:rsidRPr="009A200B" w:rsidRDefault="00C15BE8" w:rsidP="008C6DC2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Úloha č.</w:t>
            </w:r>
            <w:r w:rsidR="008C6DC2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1</w:t>
            </w:r>
          </w:p>
        </w:tc>
        <w:tc>
          <w:tcPr>
            <w:tcW w:w="6237" w:type="dxa"/>
          </w:tcPr>
          <w:p w14:paraId="6C1C17D5" w14:textId="647978EA" w:rsidR="008C6DC2" w:rsidRPr="009A200B" w:rsidRDefault="0017623F" w:rsidP="00F642B7">
            <w:pPr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Názov úlohy</w:t>
            </w:r>
            <w:r w:rsidR="008C6DC2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– 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automaticky </w:t>
            </w:r>
            <w:r w:rsidR="00F82B40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vyplní generátor 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z</w:t>
            </w:r>
            <w:r w:rsidR="00481A91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</w:p>
          <w:p w14:paraId="221A28D1" w14:textId="6FE8F140" w:rsidR="0005315C" w:rsidRPr="009A200B" w:rsidRDefault="0005315C" w:rsidP="0005315C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</w:p>
        </w:tc>
      </w:tr>
      <w:tr w:rsidR="008C6DC2" w:rsidRPr="009A200B" w14:paraId="329E8BD3" w14:textId="77777777" w:rsidTr="000531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14:paraId="611386A6" w14:textId="138B22A7" w:rsidR="008C6DC2" w:rsidRPr="009A200B" w:rsidRDefault="008C6DC2" w:rsidP="008C6DC2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Partner </w:t>
            </w:r>
            <w:r w:rsidR="00C15BE8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realizujúci úlohu</w:t>
            </w:r>
          </w:p>
        </w:tc>
        <w:tc>
          <w:tcPr>
            <w:tcW w:w="6237" w:type="dxa"/>
          </w:tcPr>
          <w:p w14:paraId="45218956" w14:textId="232092BC" w:rsidR="008C6DC2" w:rsidRPr="009A200B" w:rsidRDefault="0017623F" w:rsidP="00F642B7">
            <w:pPr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Automaticky </w:t>
            </w:r>
            <w:r w:rsidR="00F82B40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vyplní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generátor </w:t>
            </w:r>
            <w:r w:rsidR="00071EB8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z</w:t>
            </w:r>
            <w:r w:rsidR="00481A91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="00071EB8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</w:p>
        </w:tc>
      </w:tr>
      <w:tr w:rsidR="00D3467F" w:rsidRPr="009A200B" w14:paraId="7304F0CA" w14:textId="77777777" w:rsidTr="00053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</w:tcPr>
          <w:p w14:paraId="23CFC2E3" w14:textId="0EE53CA8" w:rsidR="00D3467F" w:rsidRPr="009A200B" w:rsidRDefault="008C6DC2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Opis </w:t>
            </w:r>
            <w:r w:rsidR="00C15BE8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realizácie úlohy</w:t>
            </w:r>
          </w:p>
          <w:p w14:paraId="7474462B" w14:textId="77777777" w:rsidR="00D3467F" w:rsidRPr="009A200B" w:rsidRDefault="00D3467F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6237" w:type="dxa"/>
          </w:tcPr>
          <w:p w14:paraId="737F22A2" w14:textId="640DB6FB" w:rsidR="00FD15F8" w:rsidRPr="009A200B" w:rsidRDefault="001271E5" w:rsidP="00FD15F8">
            <w:pPr>
              <w:tabs>
                <w:tab w:val="right" w:pos="9072"/>
              </w:tabs>
              <w:spacing w:after="160"/>
              <w:jc w:val="both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Podrobne</w:t>
            </w:r>
            <w:r w:rsidR="009A0D59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opíšte</w:t>
            </w:r>
            <w:r w:rsidR="00FD15F8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:</w:t>
            </w:r>
          </w:p>
          <w:p w14:paraId="7DE714B0" w14:textId="199AAEAC" w:rsidR="00FD15F8" w:rsidRPr="009A200B" w:rsidRDefault="00886371" w:rsidP="009A200B">
            <w:pPr>
              <w:pStyle w:val="Odsekzoznamu"/>
              <w:numPr>
                <w:ilvl w:val="0"/>
                <w:numId w:val="36"/>
              </w:numPr>
              <w:tabs>
                <w:tab w:val="right" w:pos="9072"/>
              </w:tabs>
              <w:spacing w:after="160"/>
              <w:jc w:val="both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aké aktivity ste vykonali v rámci úlohy</w:t>
            </w:r>
            <w:r w:rsidR="00FD15F8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,</w:t>
            </w:r>
          </w:p>
          <w:p w14:paraId="78070DEC" w14:textId="0A6A5C9D" w:rsidR="00FD15F8" w:rsidRPr="009A200B" w:rsidRDefault="00D04B7B" w:rsidP="009A200B">
            <w:pPr>
              <w:pStyle w:val="Odsekzoznamu"/>
              <w:numPr>
                <w:ilvl w:val="0"/>
                <w:numId w:val="36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aké parametre úlohy boli realizované, napr. trvanie konferencie, počet účastníkov, parametre investície (napr. dĺžka trasy, počet prvkov drobnej infraštruktúry, plocha atď.</w:t>
            </w:r>
            <w:r w:rsidR="00FD15F8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  <w:p w14:paraId="230B0531" w14:textId="2EA2824C" w:rsidR="00FD15F8" w:rsidRPr="009A200B" w:rsidRDefault="00D04B7B" w:rsidP="009A200B">
            <w:pPr>
              <w:pStyle w:val="Odsekzoznamu"/>
              <w:numPr>
                <w:ilvl w:val="0"/>
                <w:numId w:val="36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aká bola účasť zahraničného partnera na realizácii úlohy</w:t>
            </w:r>
          </w:p>
          <w:p w14:paraId="6A2DA6F9" w14:textId="4DC174FE" w:rsidR="00FD15F8" w:rsidRPr="009A200B" w:rsidRDefault="00D04B7B" w:rsidP="009A200B">
            <w:pPr>
              <w:pStyle w:val="Odsekzoznamu"/>
              <w:numPr>
                <w:ilvl w:val="0"/>
                <w:numId w:val="36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kto z cieľovej skupiny projektu sa zúčastnil na aktivitách</w:t>
            </w:r>
            <w:r w:rsidR="00FD15F8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</w:p>
          <w:p w14:paraId="41AE1F54" w14:textId="4769F194" w:rsidR="00FD15F8" w:rsidRPr="009A200B" w:rsidRDefault="00D04B7B" w:rsidP="009A200B">
            <w:pPr>
              <w:pStyle w:val="Odsekzoznamu"/>
              <w:numPr>
                <w:ilvl w:val="0"/>
                <w:numId w:val="36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ktorý špecifický cieľ (ciele) malého projektu úloha dosiahla</w:t>
            </w:r>
            <w:r w:rsidR="00FD15F8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</w:p>
          <w:p w14:paraId="5554BC18" w14:textId="357FD33C" w:rsidR="00D0320C" w:rsidRPr="009A200B" w:rsidRDefault="005A4346" w:rsidP="009A200B">
            <w:pPr>
              <w:pStyle w:val="Odsekzoznamu"/>
              <w:numPr>
                <w:ilvl w:val="0"/>
                <w:numId w:val="36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aký je cezhraničný efekt výstupov projektu, </w:t>
            </w:r>
            <w:r w:rsidR="00597350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zrealizovanej investície</w:t>
            </w:r>
          </w:p>
          <w:p w14:paraId="10072A1B" w14:textId="0BBB2D94" w:rsidR="00FD15F8" w:rsidRPr="009A200B" w:rsidRDefault="005A4346" w:rsidP="009A200B">
            <w:pPr>
              <w:pStyle w:val="Odsekzoznamu"/>
              <w:numPr>
                <w:ilvl w:val="0"/>
                <w:numId w:val="36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aké propagačné aktivity súvisiace s úlohou sa uskutočnili</w:t>
            </w:r>
            <w:r w:rsidR="00D0320C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</w:p>
          <w:p w14:paraId="7EEA0669" w14:textId="1A9CBACF" w:rsidR="00D3467F" w:rsidRPr="009A200B" w:rsidRDefault="009301EA" w:rsidP="00D3467F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B3748E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maximálne 8 000 znakov vrátane medzier v PL a SK verzii spolu</w:t>
            </w: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  <w:r w:rsidR="007F0073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</w:p>
        </w:tc>
      </w:tr>
      <w:tr w:rsidR="00D0320C" w:rsidRPr="009A200B" w14:paraId="3B131810" w14:textId="77777777" w:rsidTr="000531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14:paraId="4C5C010C" w14:textId="3AFD6EDE" w:rsidR="00D0320C" w:rsidRPr="009A200B" w:rsidRDefault="0021330A" w:rsidP="00F642B7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Problémy a zmeny spojené s realizáciou úlohy</w:t>
            </w:r>
          </w:p>
        </w:tc>
        <w:tc>
          <w:tcPr>
            <w:tcW w:w="6237" w:type="dxa"/>
          </w:tcPr>
          <w:p w14:paraId="7ED9F905" w14:textId="019F92EE" w:rsidR="00890ACB" w:rsidRPr="009A200B" w:rsidRDefault="00763BBD" w:rsidP="00890ACB">
            <w:p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 je to relevantné</w:t>
            </w:r>
            <w:r w:rsidR="00890ACB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, </w:t>
            </w:r>
            <w:r w:rsidR="0021330A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opíšte a zdôvodnite všetky problémy a odchýlky vrátane oneskorení a zmien, ktoré sa </w:t>
            </w:r>
            <w:r w:rsidR="00BF0ED1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vyskytli počas realizácie úlohy</w:t>
            </w:r>
            <w:r w:rsidR="0021330A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a riešenia, ktoré sa použili pri riešení problémov</w:t>
            </w:r>
          </w:p>
          <w:p w14:paraId="00A0FCE9" w14:textId="7847BD61" w:rsidR="00890ACB" w:rsidRPr="009A200B" w:rsidRDefault="00890ACB" w:rsidP="00FD15F8">
            <w:pPr>
              <w:tabs>
                <w:tab w:val="right" w:pos="9072"/>
              </w:tabs>
              <w:spacing w:after="160"/>
              <w:jc w:val="both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B3748E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maximálne 5 000 znakov vrátane medzier v PL a SK verzii spolu</w:t>
            </w: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</w:tr>
    </w:tbl>
    <w:p w14:paraId="46C7E619" w14:textId="767E2577" w:rsidR="00D3467F" w:rsidRPr="009A200B" w:rsidRDefault="00D3467F" w:rsidP="00D3467F">
      <w:pPr>
        <w:rPr>
          <w:rFonts w:ascii="Open Sans" w:hAnsi="Open Sans" w:cs="Open Sans"/>
          <w:sz w:val="22"/>
          <w:szCs w:val="22"/>
          <w:lang w:val="sk-SK"/>
        </w:rPr>
      </w:pPr>
    </w:p>
    <w:p w14:paraId="4D0512E9" w14:textId="77777777" w:rsidR="00A25690" w:rsidRPr="009A200B" w:rsidRDefault="00A25690" w:rsidP="00A25690">
      <w:pPr>
        <w:rPr>
          <w:rFonts w:ascii="Open Sans" w:hAnsi="Open Sans" w:cs="Open Sans"/>
          <w:b/>
          <w:bCs/>
          <w:sz w:val="22"/>
          <w:szCs w:val="22"/>
          <w:lang w:val="sk-SK"/>
        </w:rPr>
      </w:pPr>
    </w:p>
    <w:tbl>
      <w:tblPr>
        <w:tblStyle w:val="Svetlmriekazvraznenie5"/>
        <w:tblW w:w="9089" w:type="dxa"/>
        <w:tblLayout w:type="fixed"/>
        <w:tblLook w:val="0400" w:firstRow="0" w:lastRow="0" w:firstColumn="0" w:lastColumn="0" w:noHBand="0" w:noVBand="1"/>
      </w:tblPr>
      <w:tblGrid>
        <w:gridCol w:w="2825"/>
        <w:gridCol w:w="2141"/>
        <w:gridCol w:w="978"/>
        <w:gridCol w:w="1148"/>
        <w:gridCol w:w="1970"/>
        <w:gridCol w:w="16"/>
        <w:gridCol w:w="11"/>
      </w:tblGrid>
      <w:tr w:rsidR="00A25690" w:rsidRPr="009A200B" w14:paraId="35F6B251" w14:textId="77777777" w:rsidTr="004E1A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89" w:type="dxa"/>
            <w:gridSpan w:val="7"/>
          </w:tcPr>
          <w:p w14:paraId="56B341F8" w14:textId="7EA5A6CB" w:rsidR="00A25690" w:rsidRPr="009A200B" w:rsidRDefault="0021330A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Ukazovatele výstupov programu pre úlohu č.</w:t>
            </w:r>
            <w:r w:rsidR="00A25690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1</w:t>
            </w:r>
          </w:p>
        </w:tc>
      </w:tr>
      <w:tr w:rsidR="00A25690" w:rsidRPr="00577ABA" w14:paraId="4ACF1FAC" w14:textId="77777777" w:rsidTr="004E1A4E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1" w:type="dxa"/>
        </w:trPr>
        <w:tc>
          <w:tcPr>
            <w:tcW w:w="2825" w:type="dxa"/>
          </w:tcPr>
          <w:p w14:paraId="5423A47E" w14:textId="59B03B2B" w:rsidR="00A25690" w:rsidRPr="009A200B" w:rsidRDefault="00674A1B" w:rsidP="004E1A4E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Názov ukazovateľa výstupu</w:t>
            </w:r>
            <w:r w:rsidR="00A25690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</w:t>
            </w:r>
            <w:r w:rsidR="007B6EC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p</w:t>
            </w:r>
            <w:r w:rsidR="00A25690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rogramu</w:t>
            </w:r>
          </w:p>
          <w:p w14:paraId="766A5228" w14:textId="61D47293" w:rsidR="00A25690" w:rsidRPr="009A200B" w:rsidRDefault="002F3E7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Automaticky vyplní generátor </w:t>
            </w:r>
            <w:r w:rsidR="00071EB8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z</w:t>
            </w:r>
            <w:r w:rsidR="00BF0ED1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="00071EB8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  <w:r w:rsidR="00071EB8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3E3F5A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alebo uvádza, že úloha nerealizuje ukazovatele výstupov programu</w:t>
            </w:r>
          </w:p>
        </w:tc>
        <w:tc>
          <w:tcPr>
            <w:tcW w:w="2141" w:type="dxa"/>
          </w:tcPr>
          <w:p w14:paraId="67DEC74F" w14:textId="31E423A0" w:rsidR="00A25690" w:rsidRPr="009A200B" w:rsidRDefault="00674A1B" w:rsidP="004E1A4E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Merná jednotka</w:t>
            </w:r>
          </w:p>
          <w:p w14:paraId="6891086C" w14:textId="2E3C617F" w:rsidR="00A25690" w:rsidRPr="009A200B" w:rsidRDefault="002F3E70" w:rsidP="004E1A4E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Automaticky vyplní generátor </w:t>
            </w:r>
            <w:r w:rsidR="00071EB8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z</w:t>
            </w:r>
            <w:r w:rsidR="00BF0ED1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="00071EB8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</w:p>
        </w:tc>
        <w:tc>
          <w:tcPr>
            <w:tcW w:w="2126" w:type="dxa"/>
            <w:gridSpan w:val="2"/>
          </w:tcPr>
          <w:p w14:paraId="1EFD1890" w14:textId="6EB6D7B3" w:rsidR="00A25690" w:rsidRPr="009A200B" w:rsidRDefault="00674A1B" w:rsidP="004E1A4E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Plánovaná cieľová hodnota ukazovateľa</w:t>
            </w:r>
          </w:p>
          <w:p w14:paraId="6EA4136B" w14:textId="5D752040" w:rsidR="00A25690" w:rsidRPr="009A200B" w:rsidRDefault="002F3E70" w:rsidP="004E1A4E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Automaticky vyplní generátor </w:t>
            </w:r>
            <w:r w:rsidR="00071EB8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z</w:t>
            </w:r>
            <w:r w:rsidR="00BF0ED1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="00071EB8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</w:p>
        </w:tc>
        <w:tc>
          <w:tcPr>
            <w:tcW w:w="1986" w:type="dxa"/>
            <w:gridSpan w:val="2"/>
          </w:tcPr>
          <w:p w14:paraId="2789D82C" w14:textId="0A1209F7" w:rsidR="00A25690" w:rsidRPr="009A200B" w:rsidRDefault="00674A1B" w:rsidP="004E1A4E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Dosiahnutá hodnota ukazovateľa</w:t>
            </w:r>
          </w:p>
          <w:p w14:paraId="6E36E3D4" w14:textId="7CF9C6B2" w:rsidR="00A25690" w:rsidRPr="009A200B" w:rsidRDefault="003E3F5A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 xml:space="preserve">Uveďte hodnotu ukazovateľa, </w:t>
            </w:r>
            <w:r w:rsidR="00D85E74" w:rsidRPr="009A200B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 xml:space="preserve">ktorú ste dosiahli </w:t>
            </w:r>
            <w:r w:rsidR="00BF0ED1" w:rsidRPr="009A200B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v rámci úlohy</w:t>
            </w:r>
          </w:p>
        </w:tc>
      </w:tr>
      <w:tr w:rsidR="00A25690" w:rsidRPr="00577ABA" w14:paraId="4292D01A" w14:textId="77777777" w:rsidTr="004E1A4E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1" w:type="dxa"/>
        </w:trPr>
        <w:tc>
          <w:tcPr>
            <w:tcW w:w="2825" w:type="dxa"/>
          </w:tcPr>
          <w:p w14:paraId="06FED371" w14:textId="77777777" w:rsidR="00A25690" w:rsidRPr="009A200B" w:rsidRDefault="00A25690" w:rsidP="004E1A4E">
            <w:pPr>
              <w:spacing w:after="60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</w:p>
        </w:tc>
        <w:tc>
          <w:tcPr>
            <w:tcW w:w="2141" w:type="dxa"/>
          </w:tcPr>
          <w:p w14:paraId="7902543D" w14:textId="77777777" w:rsidR="00A25690" w:rsidRPr="009A200B" w:rsidRDefault="00A2569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2126" w:type="dxa"/>
            <w:gridSpan w:val="2"/>
          </w:tcPr>
          <w:p w14:paraId="69669F38" w14:textId="77777777" w:rsidR="00A25690" w:rsidRPr="009A200B" w:rsidRDefault="00A2569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986" w:type="dxa"/>
            <w:gridSpan w:val="2"/>
          </w:tcPr>
          <w:p w14:paraId="20F71950" w14:textId="77777777" w:rsidR="00A25690" w:rsidRPr="009A200B" w:rsidRDefault="00A2569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</w:tr>
      <w:tr w:rsidR="00A25690" w:rsidRPr="00577ABA" w14:paraId="766D0791" w14:textId="77777777" w:rsidTr="004E1A4E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1" w:type="dxa"/>
        </w:trPr>
        <w:tc>
          <w:tcPr>
            <w:tcW w:w="2825" w:type="dxa"/>
          </w:tcPr>
          <w:p w14:paraId="15465E93" w14:textId="77777777" w:rsidR="00A25690" w:rsidRPr="009A200B" w:rsidRDefault="00A25690" w:rsidP="004E1A4E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</w:p>
        </w:tc>
        <w:tc>
          <w:tcPr>
            <w:tcW w:w="2141" w:type="dxa"/>
          </w:tcPr>
          <w:p w14:paraId="47A6DACF" w14:textId="77777777" w:rsidR="00A25690" w:rsidRPr="009A200B" w:rsidRDefault="00A2569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2126" w:type="dxa"/>
            <w:gridSpan w:val="2"/>
          </w:tcPr>
          <w:p w14:paraId="672513E2" w14:textId="77777777" w:rsidR="00A25690" w:rsidRPr="009A200B" w:rsidRDefault="00A2569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986" w:type="dxa"/>
            <w:gridSpan w:val="2"/>
          </w:tcPr>
          <w:p w14:paraId="1478B965" w14:textId="77777777" w:rsidR="00A25690" w:rsidRPr="009A200B" w:rsidRDefault="00A2569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</w:tr>
      <w:tr w:rsidR="00A25690" w:rsidRPr="00577ABA" w14:paraId="0A28F4CA" w14:textId="77777777" w:rsidTr="004E1A4E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</w:trPr>
        <w:tc>
          <w:tcPr>
            <w:tcW w:w="2825" w:type="dxa"/>
          </w:tcPr>
          <w:p w14:paraId="4FC84880" w14:textId="2AE19081" w:rsidR="00A25690" w:rsidRPr="009A200B" w:rsidRDefault="00B05543" w:rsidP="004E1A4E">
            <w:pPr>
              <w:spacing w:before="60" w:after="6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lastRenderedPageBreak/>
              <w:t xml:space="preserve">Dokumenty potvrdzujúce realizáciu úlohy č. </w:t>
            </w:r>
            <w:r w:rsidR="00A25690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1 </w:t>
            </w: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a dosiahnutie ukazovateľov výstupu</w:t>
            </w:r>
            <w:r w:rsidR="004376CC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programu</w:t>
            </w:r>
            <w:r w:rsidR="00A25690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3119" w:type="dxa"/>
            <w:gridSpan w:val="2"/>
          </w:tcPr>
          <w:p w14:paraId="51923608" w14:textId="4568BC2C" w:rsidR="00A25690" w:rsidRPr="009A200B" w:rsidRDefault="002D0D6C" w:rsidP="004E1A4E">
            <w:pPr>
              <w:spacing w:before="60" w:after="60"/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>Priložte dokumenty</w:t>
            </w:r>
          </w:p>
          <w:p w14:paraId="712FC172" w14:textId="66F5BACB" w:rsidR="00A25690" w:rsidRPr="009A200B" w:rsidRDefault="00071EB8" w:rsidP="004E1A4E">
            <w:pPr>
              <w:spacing w:before="60" w:after="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Nezabudnite, že dokumenty musia byť vyhotovené alebo vystavené v období realizácie projektu</w:t>
            </w:r>
            <w:r w:rsidR="00A25690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3118" w:type="dxa"/>
            <w:gridSpan w:val="2"/>
          </w:tcPr>
          <w:p w14:paraId="501D2BDF" w14:textId="627F9A62" w:rsidR="00A25690" w:rsidRPr="009A200B" w:rsidRDefault="00F422BE" w:rsidP="004E1A4E">
            <w:pPr>
              <w:spacing w:before="60" w:after="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>Poznámky</w:t>
            </w:r>
            <w:r w:rsidR="00A25690"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 xml:space="preserve">, </w:t>
            </w:r>
            <w:r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>doplňujúce informácie</w:t>
            </w:r>
            <w:r w:rsidR="00A25690"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 xml:space="preserve"> –</w:t>
            </w:r>
            <w:r w:rsidR="00A25690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763BBD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 je to relevantné</w:t>
            </w:r>
            <w:r w:rsidR="00A25690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  <w:r w:rsidR="0032409C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môžete opísať dokument, pridať o tomto dokumente informácie, ktoré budú dôležité pre osoby, ktoré správu kontrolujú</w:t>
            </w:r>
          </w:p>
        </w:tc>
      </w:tr>
      <w:tr w:rsidR="00A25690" w:rsidRPr="00577ABA" w14:paraId="6EFE0EAE" w14:textId="77777777" w:rsidTr="004E1A4E">
        <w:trPr>
          <w:gridAfter w:val="2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27" w:type="dxa"/>
        </w:trPr>
        <w:tc>
          <w:tcPr>
            <w:tcW w:w="2825" w:type="dxa"/>
          </w:tcPr>
          <w:p w14:paraId="604396A3" w14:textId="3F7B1613" w:rsidR="00A25690" w:rsidRPr="009A200B" w:rsidRDefault="004376CC" w:rsidP="004E1A4E">
            <w:pPr>
              <w:tabs>
                <w:tab w:val="right" w:pos="9072"/>
              </w:tabs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Názov a druh dokumentu</w:t>
            </w:r>
            <w:r w:rsidR="00A25690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– </w:t>
            </w: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automaticky vyplní generátor na základe </w:t>
            </w:r>
            <w:r w:rsidR="00B847D9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ŽoPr</w:t>
            </w:r>
            <w:r w:rsidR="00A25690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C758EA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a zmluvy o</w:t>
            </w:r>
            <w:r w:rsidR="00CE0F81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poskytnutí</w:t>
            </w:r>
            <w:r w:rsidR="00C758EA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 príspev</w:t>
            </w:r>
            <w:r w:rsidR="00CE0F81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ku</w:t>
            </w:r>
            <w:r w:rsidR="00C758EA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na malý projekt</w:t>
            </w:r>
          </w:p>
          <w:p w14:paraId="1BF6E055" w14:textId="77777777" w:rsidR="00A25690" w:rsidRPr="009A200B" w:rsidRDefault="00A25690" w:rsidP="004E1A4E">
            <w:pPr>
              <w:tabs>
                <w:tab w:val="right" w:pos="9072"/>
              </w:tabs>
              <w:rPr>
                <w:rFonts w:ascii="Open Sans" w:hAnsi="Open Sans" w:cs="Open Sans"/>
                <w:sz w:val="22"/>
                <w:szCs w:val="22"/>
                <w:lang w:val="sk-SK"/>
              </w:rPr>
            </w:pPr>
          </w:p>
        </w:tc>
        <w:tc>
          <w:tcPr>
            <w:tcW w:w="3119" w:type="dxa"/>
            <w:gridSpan w:val="2"/>
          </w:tcPr>
          <w:p w14:paraId="6908CCAE" w14:textId="446F5781" w:rsidR="00A25690" w:rsidRPr="009A200B" w:rsidRDefault="00A25690" w:rsidP="004E1A4E">
            <w:pPr>
              <w:ind w:left="36" w:hanging="142"/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  <w:r w:rsidRPr="009A200B">
              <w:rPr>
                <w:rFonts w:ascii="Arial" w:hAnsi="Arial" w:cs="Arial"/>
                <w:sz w:val="22"/>
                <w:szCs w:val="22"/>
                <w:lang w:val="sk-SK"/>
              </w:rPr>
              <w:t>□</w:t>
            </w: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E10441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priložte súbor pdf alebo jpg</w:t>
            </w:r>
          </w:p>
        </w:tc>
        <w:tc>
          <w:tcPr>
            <w:tcW w:w="3118" w:type="dxa"/>
            <w:gridSpan w:val="2"/>
          </w:tcPr>
          <w:p w14:paraId="11A12B12" w14:textId="77777777" w:rsidR="00A25690" w:rsidRPr="009A200B" w:rsidRDefault="00A25690" w:rsidP="004E1A4E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</w:p>
        </w:tc>
      </w:tr>
      <w:tr w:rsidR="00A25690" w:rsidRPr="00577ABA" w14:paraId="398DF375" w14:textId="77777777" w:rsidTr="004E1A4E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</w:trPr>
        <w:tc>
          <w:tcPr>
            <w:tcW w:w="2825" w:type="dxa"/>
          </w:tcPr>
          <w:p w14:paraId="23860B72" w14:textId="77777777" w:rsidR="00A25690" w:rsidRPr="009A200B" w:rsidRDefault="00A25690" w:rsidP="004E1A4E">
            <w:pPr>
              <w:tabs>
                <w:tab w:val="right" w:pos="9072"/>
              </w:tabs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3119" w:type="dxa"/>
            <w:gridSpan w:val="2"/>
          </w:tcPr>
          <w:p w14:paraId="6871CCFC" w14:textId="13643ACD" w:rsidR="00A25690" w:rsidRPr="009A200B" w:rsidRDefault="00A25690" w:rsidP="004E1A4E">
            <w:pPr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Arial" w:hAnsi="Arial" w:cs="Arial"/>
                <w:sz w:val="22"/>
                <w:szCs w:val="22"/>
                <w:lang w:val="sk-SK"/>
              </w:rPr>
              <w:t>□</w:t>
            </w: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E10441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priložte súbor pdf alebo jpg</w:t>
            </w:r>
          </w:p>
        </w:tc>
        <w:tc>
          <w:tcPr>
            <w:tcW w:w="3118" w:type="dxa"/>
            <w:gridSpan w:val="2"/>
          </w:tcPr>
          <w:p w14:paraId="70D1BEB4" w14:textId="77777777" w:rsidR="00A25690" w:rsidRPr="009A200B" w:rsidRDefault="00A25690" w:rsidP="004E1A4E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</w:p>
        </w:tc>
      </w:tr>
    </w:tbl>
    <w:p w14:paraId="7F3CBCBF" w14:textId="77777777" w:rsidR="00597350" w:rsidRPr="009A200B" w:rsidRDefault="00597350" w:rsidP="00A25690">
      <w:pPr>
        <w:rPr>
          <w:rFonts w:ascii="Open Sans" w:hAnsi="Open Sans" w:cs="Open Sans"/>
          <w:sz w:val="22"/>
          <w:szCs w:val="22"/>
          <w:lang w:val="sk-SK"/>
        </w:rPr>
      </w:pPr>
    </w:p>
    <w:p w14:paraId="74F2D7E7" w14:textId="77777777" w:rsidR="00597350" w:rsidRPr="009A200B" w:rsidRDefault="00597350" w:rsidP="00A25690">
      <w:pPr>
        <w:rPr>
          <w:rFonts w:ascii="Open Sans" w:hAnsi="Open Sans" w:cs="Open Sans"/>
          <w:sz w:val="22"/>
          <w:szCs w:val="22"/>
          <w:lang w:val="sk-SK"/>
        </w:rPr>
      </w:pPr>
    </w:p>
    <w:tbl>
      <w:tblPr>
        <w:tblStyle w:val="Svetlmriekazvraznenie5"/>
        <w:tblW w:w="9078" w:type="dxa"/>
        <w:tblLayout w:type="fixed"/>
        <w:tblLook w:val="0400" w:firstRow="0" w:lastRow="0" w:firstColumn="0" w:lastColumn="0" w:noHBand="0" w:noVBand="1"/>
      </w:tblPr>
      <w:tblGrid>
        <w:gridCol w:w="2825"/>
        <w:gridCol w:w="2141"/>
        <w:gridCol w:w="978"/>
        <w:gridCol w:w="1148"/>
        <w:gridCol w:w="1970"/>
        <w:gridCol w:w="16"/>
      </w:tblGrid>
      <w:tr w:rsidR="00A25690" w:rsidRPr="00577ABA" w14:paraId="141F04C5" w14:textId="77777777" w:rsidTr="004E1A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78" w:type="dxa"/>
            <w:gridSpan w:val="6"/>
          </w:tcPr>
          <w:p w14:paraId="039F5F7E" w14:textId="328F62C8" w:rsidR="00A25690" w:rsidRPr="009A200B" w:rsidRDefault="0021330A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Vlastné ukazovatele výstupov pre úlohu č.</w:t>
            </w:r>
            <w:r w:rsidR="00A25690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1</w:t>
            </w:r>
          </w:p>
        </w:tc>
      </w:tr>
      <w:tr w:rsidR="00A25690" w:rsidRPr="00577ABA" w14:paraId="0DD5E078" w14:textId="77777777" w:rsidTr="004E1A4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14:paraId="0506C28D" w14:textId="0D8C9E83" w:rsidR="00A25690" w:rsidRPr="009A200B" w:rsidRDefault="00C758EA" w:rsidP="004E1A4E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Názov vlastného ukazovateľa výstupu</w:t>
            </w:r>
            <w:r w:rsidR="00A25690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</w:t>
            </w:r>
          </w:p>
          <w:p w14:paraId="6F624B8D" w14:textId="75DE5131" w:rsidR="00A25690" w:rsidRPr="009A200B" w:rsidRDefault="002F3E70" w:rsidP="004E1A4E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Automaticky vyplní generátor </w:t>
            </w:r>
            <w:r w:rsidR="00A13FFB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z</w:t>
            </w:r>
            <w:r w:rsidR="00BF0ED1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="00A13FFB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 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  <w:r w:rsidR="00A13FFB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106760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alebo </w:t>
            </w:r>
            <w:r w:rsidR="00915835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uvádza</w:t>
            </w:r>
            <w:r w:rsidR="00106760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, že úloha nerealizuje vlastné ukazovatele</w:t>
            </w:r>
            <w:r w:rsidR="00915835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výstupov</w:t>
            </w:r>
          </w:p>
        </w:tc>
        <w:tc>
          <w:tcPr>
            <w:tcW w:w="2141" w:type="dxa"/>
          </w:tcPr>
          <w:p w14:paraId="28F94022" w14:textId="40E1ED0E" w:rsidR="00A25690" w:rsidRPr="009A200B" w:rsidRDefault="008C7F21" w:rsidP="004E1A4E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Merná jednotka</w:t>
            </w:r>
          </w:p>
          <w:p w14:paraId="7D1E1F01" w14:textId="6CDDADA0" w:rsidR="00A25690" w:rsidRPr="009A200B" w:rsidRDefault="002F3E7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Automaticky vyplní generátor </w:t>
            </w:r>
            <w:r w:rsidR="00A13FFB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z</w:t>
            </w:r>
            <w:r w:rsidR="00BF0ED1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="00A13FFB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 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</w:p>
        </w:tc>
        <w:tc>
          <w:tcPr>
            <w:tcW w:w="2126" w:type="dxa"/>
            <w:gridSpan w:val="2"/>
          </w:tcPr>
          <w:p w14:paraId="3424F8D9" w14:textId="77777777" w:rsidR="00D61DBC" w:rsidRPr="009A200B" w:rsidRDefault="00D61DBC" w:rsidP="00D61DBC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Plánovaná cieľová hodnota ukazovateľa</w:t>
            </w:r>
          </w:p>
          <w:p w14:paraId="7EBD3E7C" w14:textId="33A9F516" w:rsidR="00A25690" w:rsidRPr="009A200B" w:rsidRDefault="00D61DBC" w:rsidP="00D61DBC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Automaticky vyplní generátor </w:t>
            </w:r>
            <w:r w:rsidR="00A13FFB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z</w:t>
            </w:r>
            <w:r w:rsidR="00481A91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="00A13FFB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 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</w:p>
        </w:tc>
        <w:tc>
          <w:tcPr>
            <w:tcW w:w="1986" w:type="dxa"/>
            <w:gridSpan w:val="2"/>
          </w:tcPr>
          <w:p w14:paraId="470774DE" w14:textId="77777777" w:rsidR="00D85E74" w:rsidRPr="009A200B" w:rsidRDefault="00D85E74" w:rsidP="00D85E74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Dosiahnutá hodnota ukazovateľa</w:t>
            </w:r>
          </w:p>
          <w:p w14:paraId="1E82752C" w14:textId="1A7EAA06" w:rsidR="00A25690" w:rsidRPr="009A200B" w:rsidRDefault="00D85E74" w:rsidP="00D85E74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 xml:space="preserve">Uveďte hodnotu ukazovateľa, ktorú ste dosiahli </w:t>
            </w:r>
            <w:r w:rsidR="00BF0ED1" w:rsidRPr="009A200B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v rámci úlohy</w:t>
            </w:r>
          </w:p>
        </w:tc>
      </w:tr>
      <w:tr w:rsidR="00A25690" w:rsidRPr="00577ABA" w14:paraId="1F4CAE45" w14:textId="77777777" w:rsidTr="004E1A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</w:tcPr>
          <w:p w14:paraId="61111A02" w14:textId="77777777" w:rsidR="00A25690" w:rsidRPr="009A200B" w:rsidRDefault="00A25690" w:rsidP="004E1A4E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</w:p>
        </w:tc>
        <w:tc>
          <w:tcPr>
            <w:tcW w:w="2141" w:type="dxa"/>
          </w:tcPr>
          <w:p w14:paraId="681FA454" w14:textId="77777777" w:rsidR="00A25690" w:rsidRPr="009A200B" w:rsidRDefault="00A2569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2126" w:type="dxa"/>
            <w:gridSpan w:val="2"/>
          </w:tcPr>
          <w:p w14:paraId="20F0100C" w14:textId="77777777" w:rsidR="00A25690" w:rsidRPr="009A200B" w:rsidRDefault="00A2569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986" w:type="dxa"/>
            <w:gridSpan w:val="2"/>
          </w:tcPr>
          <w:p w14:paraId="34A4548E" w14:textId="77777777" w:rsidR="00A25690" w:rsidRPr="009A200B" w:rsidRDefault="00A2569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</w:tr>
      <w:tr w:rsidR="00A25690" w:rsidRPr="00577ABA" w14:paraId="1D05FDE1" w14:textId="77777777" w:rsidTr="004E1A4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14:paraId="5BC64902" w14:textId="77777777" w:rsidR="00A25690" w:rsidRPr="009A200B" w:rsidRDefault="00A25690" w:rsidP="004E1A4E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</w:p>
        </w:tc>
        <w:tc>
          <w:tcPr>
            <w:tcW w:w="2141" w:type="dxa"/>
          </w:tcPr>
          <w:p w14:paraId="60EBB78D" w14:textId="77777777" w:rsidR="00A25690" w:rsidRPr="009A200B" w:rsidRDefault="00A2569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2126" w:type="dxa"/>
            <w:gridSpan w:val="2"/>
          </w:tcPr>
          <w:p w14:paraId="4DED96A8" w14:textId="77777777" w:rsidR="00A25690" w:rsidRPr="009A200B" w:rsidRDefault="00A2569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986" w:type="dxa"/>
            <w:gridSpan w:val="2"/>
          </w:tcPr>
          <w:p w14:paraId="2EB97D3B" w14:textId="77777777" w:rsidR="00A25690" w:rsidRPr="009A200B" w:rsidRDefault="00A25690" w:rsidP="004E1A4E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</w:tr>
      <w:tr w:rsidR="00A25690" w:rsidRPr="00577ABA" w14:paraId="297CA245" w14:textId="77777777" w:rsidTr="004E1A4E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" w:type="dxa"/>
        </w:trPr>
        <w:tc>
          <w:tcPr>
            <w:tcW w:w="2825" w:type="dxa"/>
          </w:tcPr>
          <w:p w14:paraId="09E9521F" w14:textId="70DA9CD3" w:rsidR="00A25690" w:rsidRPr="009A200B" w:rsidRDefault="008C7F21" w:rsidP="004E1A4E">
            <w:pPr>
              <w:spacing w:before="60" w:after="6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Dokumenty potvrdzujúce realizáciu a dosiahnutie vlastných ukazovateľov výstupu</w:t>
            </w:r>
          </w:p>
        </w:tc>
        <w:tc>
          <w:tcPr>
            <w:tcW w:w="3119" w:type="dxa"/>
            <w:gridSpan w:val="2"/>
          </w:tcPr>
          <w:p w14:paraId="57001746" w14:textId="072C3EF1" w:rsidR="00A25690" w:rsidRPr="009A200B" w:rsidRDefault="008C7F21" w:rsidP="004E1A4E">
            <w:pPr>
              <w:spacing w:before="60" w:after="60"/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>Priložte dokument</w:t>
            </w:r>
          </w:p>
          <w:p w14:paraId="3989B21F" w14:textId="43227FF8" w:rsidR="00A25690" w:rsidRPr="009A200B" w:rsidRDefault="008C7F21" w:rsidP="004E1A4E">
            <w:pPr>
              <w:spacing w:before="60" w:after="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Nezabudnite, že dokumenty musia byť vyhotovené alebo vystavené v období realizácie projektu</w:t>
            </w:r>
            <w:r w:rsidR="00A25690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3118" w:type="dxa"/>
            <w:gridSpan w:val="2"/>
          </w:tcPr>
          <w:p w14:paraId="728312FE" w14:textId="0FA6D8EF" w:rsidR="00A25690" w:rsidRPr="009A200B" w:rsidRDefault="00FE4145" w:rsidP="004E1A4E">
            <w:pPr>
              <w:spacing w:before="60" w:after="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>Poznámky</w:t>
            </w:r>
            <w:r w:rsidR="00A25690"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 xml:space="preserve">, </w:t>
            </w:r>
            <w:r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>doplňujúce informácie</w:t>
            </w:r>
            <w:r w:rsidR="00A25690"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 xml:space="preserve"> –</w:t>
            </w:r>
            <w:r w:rsidR="00A25690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763BBD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 je to relevantné</w:t>
            </w:r>
            <w:r w:rsidR="008C7F21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, môžete opísať dokument, pridať </w:t>
            </w: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o tomto dokumente </w:t>
            </w:r>
            <w:r w:rsidR="008C7F21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informácie, ktoré </w:t>
            </w: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budú dôležité pre osoby, ktoré správu kontrolujú</w:t>
            </w:r>
          </w:p>
        </w:tc>
      </w:tr>
      <w:tr w:rsidR="00A25690" w:rsidRPr="00577ABA" w14:paraId="30409597" w14:textId="77777777" w:rsidTr="004E1A4E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6" w:type="dxa"/>
        </w:trPr>
        <w:tc>
          <w:tcPr>
            <w:tcW w:w="2825" w:type="dxa"/>
          </w:tcPr>
          <w:p w14:paraId="2D69FE9E" w14:textId="6720A111" w:rsidR="00A25690" w:rsidRPr="009A200B" w:rsidRDefault="00FE4145" w:rsidP="004E1A4E">
            <w:pPr>
              <w:tabs>
                <w:tab w:val="right" w:pos="9072"/>
              </w:tabs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Názov a druh</w:t>
            </w:r>
            <w:r w:rsidR="00A25690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dokumentu – </w:t>
            </w:r>
            <w:r w:rsidR="002F3E70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Automaticky vyplní generátor </w:t>
            </w:r>
            <w:r w:rsidR="00A13FFB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z</w:t>
            </w:r>
            <w:r w:rsidR="00BF0ED1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="00A13FFB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 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  <w:r w:rsidR="00A13FFB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a </w:t>
            </w: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zmluvy o</w:t>
            </w:r>
            <w:r w:rsidR="00CE0F81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 poskytnutí</w:t>
            </w: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 príspevku na malý projekt</w:t>
            </w:r>
          </w:p>
          <w:p w14:paraId="5659CD29" w14:textId="77777777" w:rsidR="00A25690" w:rsidRPr="009A200B" w:rsidRDefault="00A25690" w:rsidP="004E1A4E">
            <w:pPr>
              <w:tabs>
                <w:tab w:val="right" w:pos="9072"/>
              </w:tabs>
              <w:rPr>
                <w:rFonts w:ascii="Open Sans" w:hAnsi="Open Sans" w:cs="Open Sans"/>
                <w:sz w:val="22"/>
                <w:szCs w:val="22"/>
                <w:lang w:val="sk-SK"/>
              </w:rPr>
            </w:pPr>
          </w:p>
        </w:tc>
        <w:tc>
          <w:tcPr>
            <w:tcW w:w="3119" w:type="dxa"/>
            <w:gridSpan w:val="2"/>
          </w:tcPr>
          <w:p w14:paraId="4E208EF6" w14:textId="69D2AB28" w:rsidR="00A25690" w:rsidRPr="009A200B" w:rsidRDefault="00A25690" w:rsidP="004E1A4E">
            <w:pPr>
              <w:ind w:left="36" w:hanging="142"/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  <w:r w:rsidRPr="009A200B">
              <w:rPr>
                <w:rFonts w:ascii="Arial" w:hAnsi="Arial" w:cs="Arial"/>
                <w:sz w:val="22"/>
                <w:szCs w:val="22"/>
                <w:lang w:val="sk-SK"/>
              </w:rPr>
              <w:t>□</w:t>
            </w: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E10441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priložte súbor pdf alebo jpg</w:t>
            </w:r>
          </w:p>
        </w:tc>
        <w:tc>
          <w:tcPr>
            <w:tcW w:w="3118" w:type="dxa"/>
            <w:gridSpan w:val="2"/>
          </w:tcPr>
          <w:p w14:paraId="521950E0" w14:textId="77777777" w:rsidR="00A25690" w:rsidRPr="009A200B" w:rsidRDefault="00A25690" w:rsidP="004E1A4E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</w:p>
        </w:tc>
      </w:tr>
      <w:tr w:rsidR="00A25690" w:rsidRPr="00577ABA" w14:paraId="3E14297D" w14:textId="77777777" w:rsidTr="004E1A4E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" w:type="dxa"/>
        </w:trPr>
        <w:tc>
          <w:tcPr>
            <w:tcW w:w="2825" w:type="dxa"/>
          </w:tcPr>
          <w:p w14:paraId="38B79121" w14:textId="77777777" w:rsidR="00A25690" w:rsidRPr="009A200B" w:rsidRDefault="00A25690" w:rsidP="004E1A4E">
            <w:pPr>
              <w:tabs>
                <w:tab w:val="right" w:pos="9072"/>
              </w:tabs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3119" w:type="dxa"/>
            <w:gridSpan w:val="2"/>
          </w:tcPr>
          <w:p w14:paraId="75477F91" w14:textId="717F7F9C" w:rsidR="00A25690" w:rsidRPr="009A200B" w:rsidRDefault="00A25690" w:rsidP="004E1A4E">
            <w:pPr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Arial" w:hAnsi="Arial" w:cs="Arial"/>
                <w:sz w:val="22"/>
                <w:szCs w:val="22"/>
                <w:lang w:val="sk-SK"/>
              </w:rPr>
              <w:t>□</w:t>
            </w: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E10441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priložte súbor pdf alebo jpg</w:t>
            </w:r>
          </w:p>
        </w:tc>
        <w:tc>
          <w:tcPr>
            <w:tcW w:w="3118" w:type="dxa"/>
            <w:gridSpan w:val="2"/>
          </w:tcPr>
          <w:p w14:paraId="52F5E30C" w14:textId="77777777" w:rsidR="00A25690" w:rsidRPr="009A200B" w:rsidRDefault="00A25690" w:rsidP="004E1A4E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</w:p>
        </w:tc>
      </w:tr>
    </w:tbl>
    <w:p w14:paraId="48994DE0" w14:textId="77777777" w:rsidR="00A25690" w:rsidRPr="009A200B" w:rsidRDefault="00A25690" w:rsidP="00A25690">
      <w:pPr>
        <w:rPr>
          <w:rFonts w:ascii="Open Sans" w:hAnsi="Open Sans" w:cs="Open Sans"/>
          <w:sz w:val="22"/>
          <w:szCs w:val="22"/>
          <w:lang w:val="sk-SK"/>
        </w:rPr>
      </w:pPr>
    </w:p>
    <w:p w14:paraId="4968B0AE" w14:textId="77777777" w:rsidR="00B75996" w:rsidRPr="009A200B" w:rsidRDefault="00B75996" w:rsidP="00D3467F">
      <w:pPr>
        <w:rPr>
          <w:rFonts w:ascii="Open Sans" w:hAnsi="Open Sans" w:cs="Open Sans"/>
          <w:sz w:val="22"/>
          <w:szCs w:val="22"/>
          <w:lang w:val="sk-SK"/>
        </w:rPr>
      </w:pPr>
    </w:p>
    <w:tbl>
      <w:tblPr>
        <w:tblStyle w:val="Svetlmriekazvraznenie5"/>
        <w:tblW w:w="9062" w:type="dxa"/>
        <w:tblLayout w:type="fixed"/>
        <w:tblLook w:val="0400" w:firstRow="0" w:lastRow="0" w:firstColumn="0" w:lastColumn="0" w:noHBand="0" w:noVBand="1"/>
      </w:tblPr>
      <w:tblGrid>
        <w:gridCol w:w="2825"/>
        <w:gridCol w:w="195"/>
        <w:gridCol w:w="2923"/>
        <w:gridCol w:w="98"/>
        <w:gridCol w:w="3021"/>
      </w:tblGrid>
      <w:tr w:rsidR="007A560B" w:rsidRPr="00577ABA" w14:paraId="5330B9CF" w14:textId="77777777" w:rsidTr="00A473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62" w:type="dxa"/>
            <w:gridSpan w:val="5"/>
          </w:tcPr>
          <w:p w14:paraId="2D0C7D54" w14:textId="4ABAA405" w:rsidR="007A560B" w:rsidRPr="009A200B" w:rsidRDefault="007A560B" w:rsidP="002F17C0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Aktivity naplánované na realizáciu v rámci </w:t>
            </w:r>
            <w:r w:rsidR="0068271D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úlohy</w:t>
            </w:r>
          </w:p>
        </w:tc>
      </w:tr>
      <w:tr w:rsidR="009E3BAE" w:rsidRPr="00577ABA" w14:paraId="2483431E" w14:textId="77777777" w:rsidTr="00601D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020" w:type="dxa"/>
            <w:gridSpan w:val="2"/>
          </w:tcPr>
          <w:p w14:paraId="5E34337E" w14:textId="1310E755" w:rsidR="009E3BAE" w:rsidRPr="009A200B" w:rsidRDefault="00B564C1" w:rsidP="002F17C0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Dokument</w:t>
            </w:r>
            <w:r w:rsidR="008814E2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y</w:t>
            </w:r>
            <w: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potvrdzujúc</w:t>
            </w:r>
            <w:r w:rsidR="008814E2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e</w:t>
            </w:r>
            <w: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uskutočnenie aktivít v rámci úlohy</w:t>
            </w:r>
          </w:p>
        </w:tc>
        <w:tc>
          <w:tcPr>
            <w:tcW w:w="3021" w:type="dxa"/>
            <w:gridSpan w:val="2"/>
          </w:tcPr>
          <w:p w14:paraId="13B76370" w14:textId="77777777" w:rsidR="008814E2" w:rsidRPr="009A200B" w:rsidRDefault="008814E2" w:rsidP="008814E2">
            <w:pPr>
              <w:spacing w:before="60" w:after="60"/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>Priložte dokument</w:t>
            </w:r>
          </w:p>
          <w:p w14:paraId="13A84ADC" w14:textId="7D6E7F13" w:rsidR="007E5246" w:rsidRPr="009A200B" w:rsidRDefault="008814E2" w:rsidP="008814E2">
            <w:pPr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Nezabudnite, že dokumenty musia byť vyhotovené alebo vystavené v období realizácie projektu</w:t>
            </w:r>
          </w:p>
        </w:tc>
        <w:tc>
          <w:tcPr>
            <w:tcW w:w="3021" w:type="dxa"/>
          </w:tcPr>
          <w:p w14:paraId="3A4C847B" w14:textId="524750A5" w:rsidR="009E3BAE" w:rsidRPr="009A200B" w:rsidRDefault="00131ADE" w:rsidP="002F17C0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>Poznámky, doplňujúce informácie –</w:t>
            </w: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 je to relevantné, môžete opísať dokument, pridať o tomto dokumente informácie, ktoré budú dôležité pre osoby, ktoré správu kontrolujú</w:t>
            </w:r>
          </w:p>
        </w:tc>
      </w:tr>
      <w:tr w:rsidR="009E3BAE" w:rsidRPr="00577ABA" w14:paraId="7DCAD3AD" w14:textId="77777777" w:rsidTr="000659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62" w:type="dxa"/>
            <w:gridSpan w:val="5"/>
          </w:tcPr>
          <w:p w14:paraId="1BAA24EE" w14:textId="77777777" w:rsidR="009E3BAE" w:rsidRPr="009A200B" w:rsidRDefault="009E3BAE" w:rsidP="002F17C0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ROZPOČET pre úlohu č. 1 </w:t>
            </w:r>
          </w:p>
          <w:p w14:paraId="29BE1F7D" w14:textId="4F26B993" w:rsidR="009E3BAE" w:rsidRPr="009A200B" w:rsidRDefault="009E3BAE" w:rsidP="002F17C0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Sumu automaticky vyplní generátor, keď prijímateľ preukáže realizáciu minimálne 100 % plánovaných ukazovateľov v rámci úlohy a priloží všetky požadované dokumenty potvrdzujúce realizáciu úlohy a dosiahnutie ukazovateľov, ako je uvedené v žiadosti (ŽoPr) a v zmluve o poskytnutí príspevku na malý projekt</w:t>
            </w:r>
          </w:p>
        </w:tc>
      </w:tr>
      <w:tr w:rsidR="002F17C0" w:rsidRPr="009A200B" w14:paraId="37A9385A" w14:textId="77777777" w:rsidTr="00E05FC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14:paraId="24590C4E" w14:textId="214884B9" w:rsidR="002F17C0" w:rsidRPr="009A200B" w:rsidRDefault="00BA7E01" w:rsidP="002F17C0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Celková hodnota </w:t>
            </w:r>
            <w:r w:rsidR="002D0D6C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jednorazovej platby</w:t>
            </w:r>
          </w:p>
          <w:p w14:paraId="692788CF" w14:textId="69CFEC74" w:rsidR="002F17C0" w:rsidRPr="009A200B" w:rsidRDefault="002F3E70" w:rsidP="002F17C0">
            <w:pPr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Automaticky vyplní generátor </w:t>
            </w:r>
            <w:r w:rsidR="00A13FFB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z</w:t>
            </w:r>
            <w:r w:rsidR="00BF0ED1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="00A13FFB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 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</w:p>
        </w:tc>
        <w:tc>
          <w:tcPr>
            <w:tcW w:w="3118" w:type="dxa"/>
            <w:gridSpan w:val="2"/>
          </w:tcPr>
          <w:p w14:paraId="35118A72" w14:textId="2A400510" w:rsidR="002F17C0" w:rsidRPr="009A200B" w:rsidRDefault="002D0D6C" w:rsidP="002F17C0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Príspevok</w:t>
            </w:r>
            <w:r w:rsidR="002F17C0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z EFRR</w:t>
            </w:r>
          </w:p>
          <w:p w14:paraId="596B5CA5" w14:textId="4DF287D1" w:rsidR="002F17C0" w:rsidRPr="009A200B" w:rsidRDefault="008A04BB" w:rsidP="002F17C0">
            <w:pPr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vypočíta generátor</w:t>
            </w:r>
            <w:r w:rsidR="002F17C0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3119" w:type="dxa"/>
            <w:gridSpan w:val="2"/>
          </w:tcPr>
          <w:p w14:paraId="5BA2A160" w14:textId="0793BED5" w:rsidR="002F17C0" w:rsidRPr="009A200B" w:rsidRDefault="002D0D6C" w:rsidP="002F17C0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Spolufinancovanie zo štátneho rozpočtu</w:t>
            </w:r>
            <w:r w:rsidR="00AD4FAF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(</w:t>
            </w:r>
            <w:r w:rsidR="00763BBD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ak je to relevantné</w:t>
            </w:r>
            <w:r w:rsidR="00AD4FAF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)</w:t>
            </w:r>
          </w:p>
          <w:p w14:paraId="2CB85BDF" w14:textId="634E2A31" w:rsidR="002F17C0" w:rsidRPr="009A200B" w:rsidRDefault="001F1B48" w:rsidP="002F17C0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vypočíta generátor</w:t>
            </w:r>
          </w:p>
        </w:tc>
      </w:tr>
      <w:tr w:rsidR="002F17C0" w:rsidRPr="009A200B" w14:paraId="10F036DA" w14:textId="77777777" w:rsidTr="00E05F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</w:tcPr>
          <w:p w14:paraId="42C47BFF" w14:textId="77777777" w:rsidR="002F17C0" w:rsidRPr="009A200B" w:rsidRDefault="002F17C0" w:rsidP="002F17C0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3118" w:type="dxa"/>
            <w:gridSpan w:val="2"/>
          </w:tcPr>
          <w:p w14:paraId="316946D5" w14:textId="77777777" w:rsidR="002F17C0" w:rsidRPr="009A200B" w:rsidRDefault="002F17C0" w:rsidP="002F17C0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  <w:p w14:paraId="06D5B930" w14:textId="2A379559" w:rsidR="002F17C0" w:rsidRPr="009A200B" w:rsidRDefault="002F17C0" w:rsidP="002F17C0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3119" w:type="dxa"/>
            <w:gridSpan w:val="2"/>
          </w:tcPr>
          <w:p w14:paraId="502E07DB" w14:textId="77777777" w:rsidR="002F17C0" w:rsidRPr="009A200B" w:rsidRDefault="002F17C0" w:rsidP="002F17C0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0D54FAB1" w14:textId="10221D76" w:rsidR="00B72396" w:rsidRPr="009A200B" w:rsidRDefault="00B72396" w:rsidP="00D3467F">
      <w:pPr>
        <w:rPr>
          <w:rFonts w:ascii="Open Sans" w:hAnsi="Open Sans" w:cs="Open Sans"/>
          <w:sz w:val="22"/>
          <w:szCs w:val="22"/>
          <w:lang w:val="sk-SK"/>
        </w:rPr>
      </w:pPr>
    </w:p>
    <w:p w14:paraId="6470B23F" w14:textId="77777777" w:rsidR="00A25690" w:rsidRPr="009A200B" w:rsidRDefault="00A25690" w:rsidP="002B49DF">
      <w:pPr>
        <w:rPr>
          <w:rFonts w:ascii="Open Sans" w:hAnsi="Open Sans" w:cs="Open Sans"/>
          <w:i/>
          <w:iCs/>
          <w:sz w:val="22"/>
          <w:szCs w:val="22"/>
          <w:lang w:val="sk-SK"/>
        </w:rPr>
      </w:pPr>
    </w:p>
    <w:p w14:paraId="1285E6C8" w14:textId="5CC419C6" w:rsidR="002B49DF" w:rsidRPr="009A200B" w:rsidRDefault="00BA7E01" w:rsidP="002B49DF">
      <w:pPr>
        <w:rPr>
          <w:rFonts w:ascii="Open Sans" w:hAnsi="Open Sans" w:cs="Open Sans"/>
          <w:i/>
          <w:iCs/>
          <w:sz w:val="22"/>
          <w:szCs w:val="22"/>
          <w:lang w:val="sk-SK"/>
        </w:rPr>
      </w:pPr>
      <w:r w:rsidRPr="009A200B">
        <w:rPr>
          <w:rFonts w:ascii="Open Sans" w:hAnsi="Open Sans" w:cs="Open Sans"/>
          <w:i/>
          <w:iCs/>
          <w:sz w:val="22"/>
          <w:szCs w:val="22"/>
          <w:lang w:val="sk-SK"/>
        </w:rPr>
        <w:t>Generátor tvorí automaticky toľko úloh, koľko ich je uvedených v žiadosti o príspevok na malý projekt (</w:t>
      </w:r>
      <w:r w:rsidR="00B847D9" w:rsidRPr="009A200B">
        <w:rPr>
          <w:rFonts w:ascii="Open Sans" w:hAnsi="Open Sans" w:cs="Open Sans"/>
          <w:i/>
          <w:iCs/>
          <w:sz w:val="22"/>
          <w:szCs w:val="22"/>
          <w:lang w:val="sk-SK"/>
        </w:rPr>
        <w:t>ŽoPr</w:t>
      </w:r>
      <w:r w:rsidRPr="009A200B">
        <w:rPr>
          <w:rFonts w:ascii="Open Sans" w:hAnsi="Open Sans" w:cs="Open Sans"/>
          <w:i/>
          <w:iCs/>
          <w:sz w:val="22"/>
          <w:szCs w:val="22"/>
          <w:lang w:val="sk-SK"/>
        </w:rPr>
        <w:t>)</w:t>
      </w:r>
    </w:p>
    <w:p w14:paraId="00FA2DBD" w14:textId="18B94AC2" w:rsidR="00D0320C" w:rsidRPr="009A200B" w:rsidRDefault="00D0320C" w:rsidP="00D3467F">
      <w:pPr>
        <w:rPr>
          <w:rFonts w:ascii="Open Sans" w:hAnsi="Open Sans" w:cs="Open Sans"/>
          <w:sz w:val="22"/>
          <w:szCs w:val="22"/>
          <w:lang w:val="sk-SK"/>
        </w:rPr>
      </w:pPr>
    </w:p>
    <w:tbl>
      <w:tblPr>
        <w:tblStyle w:val="Svetlmriekazvraznenie5"/>
        <w:tblW w:w="9062" w:type="dxa"/>
        <w:tblLayout w:type="fixed"/>
        <w:tblLook w:val="0400" w:firstRow="0" w:lastRow="0" w:firstColumn="0" w:lastColumn="0" w:noHBand="0" w:noVBand="1"/>
      </w:tblPr>
      <w:tblGrid>
        <w:gridCol w:w="2825"/>
        <w:gridCol w:w="6237"/>
      </w:tblGrid>
      <w:tr w:rsidR="00D0320C" w:rsidRPr="00577ABA" w14:paraId="3D3BBCFB" w14:textId="77777777" w:rsidTr="00EE5F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</w:tcPr>
          <w:p w14:paraId="19E99F99" w14:textId="26489A0B" w:rsidR="00D0320C" w:rsidRPr="009A200B" w:rsidRDefault="00CF48E6" w:rsidP="00EE5FEF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Úloha č.</w:t>
            </w:r>
            <w:r w:rsidR="00D0320C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2</w:t>
            </w:r>
          </w:p>
        </w:tc>
        <w:tc>
          <w:tcPr>
            <w:tcW w:w="6237" w:type="dxa"/>
          </w:tcPr>
          <w:p w14:paraId="329C7448" w14:textId="68AF11D4" w:rsidR="00D0320C" w:rsidRPr="009A200B" w:rsidRDefault="0017623F" w:rsidP="00EE5FEF">
            <w:pPr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Názov úlohy</w:t>
            </w:r>
            <w:r w:rsidR="00D0320C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– 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Automaticky </w:t>
            </w:r>
            <w:r w:rsidR="00F82B40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vyplní generátor 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z</w:t>
            </w:r>
            <w:r w:rsidR="00BF0ED1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</w:p>
          <w:p w14:paraId="3725B91F" w14:textId="77777777" w:rsidR="00D0320C" w:rsidRPr="009A200B" w:rsidRDefault="00D0320C" w:rsidP="00EE5FEF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</w:p>
        </w:tc>
      </w:tr>
      <w:tr w:rsidR="00D0320C" w:rsidRPr="009A200B" w14:paraId="6629FB30" w14:textId="77777777" w:rsidTr="00EE5F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14:paraId="37CDBBC1" w14:textId="50AB0BEE" w:rsidR="00D0320C" w:rsidRPr="009A200B" w:rsidRDefault="00D0320C" w:rsidP="00EE5FEF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Partner </w:t>
            </w:r>
            <w:r w:rsidR="00EB1CE3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realizujúci úlohu</w:t>
            </w:r>
          </w:p>
        </w:tc>
        <w:tc>
          <w:tcPr>
            <w:tcW w:w="6237" w:type="dxa"/>
          </w:tcPr>
          <w:p w14:paraId="6AA8BB65" w14:textId="1F4BDD3E" w:rsidR="00D0320C" w:rsidRPr="009A200B" w:rsidRDefault="0017623F" w:rsidP="00EE5FEF">
            <w:pPr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Automaticky </w:t>
            </w:r>
            <w:r w:rsidR="00F82B40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vyplní generátor 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z</w:t>
            </w:r>
            <w:r w:rsidR="00BF0ED1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="00BA7E01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 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</w:p>
        </w:tc>
      </w:tr>
      <w:tr w:rsidR="00D70D40" w:rsidRPr="009A200B" w14:paraId="60F07EC3" w14:textId="77777777" w:rsidTr="00EE5F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</w:tcPr>
          <w:p w14:paraId="7396570C" w14:textId="1651F368" w:rsidR="00D70D40" w:rsidRPr="009A200B" w:rsidRDefault="00D70D40" w:rsidP="00D70D40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Opis realizácie úlohy</w:t>
            </w:r>
          </w:p>
          <w:p w14:paraId="699655CD" w14:textId="77777777" w:rsidR="00D70D40" w:rsidRPr="009A200B" w:rsidRDefault="00D70D40" w:rsidP="00D70D40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6237" w:type="dxa"/>
          </w:tcPr>
          <w:p w14:paraId="5AF76543" w14:textId="77777777" w:rsidR="00D70D40" w:rsidRPr="009A200B" w:rsidRDefault="00D70D40" w:rsidP="00D70D40">
            <w:pPr>
              <w:tabs>
                <w:tab w:val="right" w:pos="9072"/>
              </w:tabs>
              <w:spacing w:after="160"/>
              <w:jc w:val="both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Podrobne opíšte:</w:t>
            </w:r>
          </w:p>
          <w:p w14:paraId="5FF49CF8" w14:textId="77777777" w:rsidR="00D70D40" w:rsidRPr="009A200B" w:rsidRDefault="00D70D40" w:rsidP="009A200B">
            <w:pPr>
              <w:pStyle w:val="Odsekzoznamu"/>
              <w:numPr>
                <w:ilvl w:val="0"/>
                <w:numId w:val="37"/>
              </w:numPr>
              <w:tabs>
                <w:tab w:val="right" w:pos="9072"/>
              </w:tabs>
              <w:spacing w:after="160"/>
              <w:jc w:val="both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aké aktivity ste vykonali v rámci úlohy,</w:t>
            </w:r>
          </w:p>
          <w:p w14:paraId="4636C9EF" w14:textId="77777777" w:rsidR="00D70D40" w:rsidRPr="009A200B" w:rsidRDefault="00D70D40" w:rsidP="009A200B">
            <w:pPr>
              <w:pStyle w:val="Odsekzoznamu"/>
              <w:numPr>
                <w:ilvl w:val="0"/>
                <w:numId w:val="37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aké parametre úlohy boli realizované, napr. trvanie konferencie, počet účastníkov, parametre investície (napr. dĺžka trasy, počet prvkov drobnej infraštruktúry, plocha atď.)</w:t>
            </w:r>
          </w:p>
          <w:p w14:paraId="3EEDA89F" w14:textId="77777777" w:rsidR="00D70D40" w:rsidRPr="009A200B" w:rsidRDefault="00D70D40" w:rsidP="009A200B">
            <w:pPr>
              <w:pStyle w:val="Odsekzoznamu"/>
              <w:numPr>
                <w:ilvl w:val="0"/>
                <w:numId w:val="37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aká bola účasť zahraničného partnera na realizácii úlohy</w:t>
            </w:r>
          </w:p>
          <w:p w14:paraId="3E6AAA96" w14:textId="77777777" w:rsidR="00D70D40" w:rsidRPr="009A200B" w:rsidRDefault="00D70D40" w:rsidP="009A200B">
            <w:pPr>
              <w:pStyle w:val="Odsekzoznamu"/>
              <w:numPr>
                <w:ilvl w:val="0"/>
                <w:numId w:val="37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kto z cieľovej skupiny projektu sa zúčastnil na aktivitách </w:t>
            </w:r>
          </w:p>
          <w:p w14:paraId="1D1F19A1" w14:textId="77777777" w:rsidR="00D70D40" w:rsidRPr="009A200B" w:rsidRDefault="00D70D40" w:rsidP="009A200B">
            <w:pPr>
              <w:pStyle w:val="Odsekzoznamu"/>
              <w:numPr>
                <w:ilvl w:val="0"/>
                <w:numId w:val="37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ktorý špecifický cieľ (ciele) malého projektu úloha dosiahla </w:t>
            </w:r>
          </w:p>
          <w:p w14:paraId="4D2706DC" w14:textId="1B54A71C" w:rsidR="00D70D40" w:rsidRPr="009A200B" w:rsidRDefault="00D70D40" w:rsidP="009A200B">
            <w:pPr>
              <w:pStyle w:val="Odsekzoznamu"/>
              <w:numPr>
                <w:ilvl w:val="0"/>
                <w:numId w:val="37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aký je cezhraničný efekt výstupov projektu, </w:t>
            </w:r>
            <w:r w:rsidR="00597350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realizovanej investície</w:t>
            </w:r>
          </w:p>
          <w:p w14:paraId="6D3F09CD" w14:textId="77777777" w:rsidR="00D70D40" w:rsidRPr="009A200B" w:rsidRDefault="00D70D40" w:rsidP="009A200B">
            <w:pPr>
              <w:pStyle w:val="Odsekzoznamu"/>
              <w:numPr>
                <w:ilvl w:val="0"/>
                <w:numId w:val="37"/>
              </w:num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aké propagačné aktivity súvisiace s úlohou sa uskutočnili </w:t>
            </w:r>
          </w:p>
          <w:p w14:paraId="3AC6351D" w14:textId="2667DC2F" w:rsidR="00D70D40" w:rsidRPr="009A200B" w:rsidRDefault="00D70D40" w:rsidP="00D70D40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(maximálne 8 000 znakov vrátane medzier v PL a SK verzii spolu) </w:t>
            </w:r>
          </w:p>
        </w:tc>
      </w:tr>
      <w:tr w:rsidR="00D70D40" w:rsidRPr="009A200B" w14:paraId="33DB7F68" w14:textId="77777777" w:rsidTr="00EE5F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14:paraId="531F0CD2" w14:textId="5377A65F" w:rsidR="00D70D40" w:rsidRPr="009A200B" w:rsidRDefault="00FB4025" w:rsidP="00D70D40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lastRenderedPageBreak/>
              <w:t>Problémy a zmeny spojené s realizáciou úlohy</w:t>
            </w:r>
          </w:p>
        </w:tc>
        <w:tc>
          <w:tcPr>
            <w:tcW w:w="6237" w:type="dxa"/>
          </w:tcPr>
          <w:p w14:paraId="5BE38D94" w14:textId="77777777" w:rsidR="00D70D40" w:rsidRPr="009A200B" w:rsidRDefault="00D70D40" w:rsidP="00D70D40">
            <w:pPr>
              <w:tabs>
                <w:tab w:val="right" w:pos="9072"/>
              </w:tabs>
              <w:spacing w:after="1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 je to relevantné, opíšte a zdôvodnite všetky problémy a odchýlky vrátane oneskorení a zmien, ktoré sa vyskytli počas realizácie úlohy, a riešenia, ktoré sa použili pri riešení problémov</w:t>
            </w:r>
          </w:p>
          <w:p w14:paraId="693BBD56" w14:textId="43BB4D7E" w:rsidR="00D70D40" w:rsidRPr="009A200B" w:rsidRDefault="00D70D40" w:rsidP="00D70D40">
            <w:pPr>
              <w:tabs>
                <w:tab w:val="right" w:pos="9072"/>
              </w:tabs>
              <w:spacing w:after="160"/>
              <w:jc w:val="both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(maximálne 5 000 znakov vrátane medzier v PL a SK verzii spolu)</w:t>
            </w:r>
          </w:p>
        </w:tc>
      </w:tr>
    </w:tbl>
    <w:p w14:paraId="1775B691" w14:textId="77777777" w:rsidR="00D0320C" w:rsidRPr="009A200B" w:rsidRDefault="00D0320C" w:rsidP="00D3467F">
      <w:pPr>
        <w:rPr>
          <w:rFonts w:ascii="Open Sans" w:hAnsi="Open Sans" w:cs="Open Sans"/>
          <w:sz w:val="22"/>
          <w:szCs w:val="22"/>
          <w:lang w:val="sk-SK"/>
        </w:rPr>
      </w:pPr>
    </w:p>
    <w:p w14:paraId="099A50F0" w14:textId="77777777" w:rsidR="00154A89" w:rsidRPr="009A200B" w:rsidRDefault="00154A89" w:rsidP="00154A89">
      <w:pPr>
        <w:rPr>
          <w:rFonts w:ascii="Open Sans" w:hAnsi="Open Sans" w:cs="Open Sans"/>
          <w:b/>
          <w:bCs/>
          <w:sz w:val="22"/>
          <w:szCs w:val="22"/>
          <w:lang w:val="sk-SK"/>
        </w:rPr>
      </w:pPr>
    </w:p>
    <w:tbl>
      <w:tblPr>
        <w:tblStyle w:val="Svetlmriekazvraznenie5"/>
        <w:tblW w:w="9089" w:type="dxa"/>
        <w:tblLayout w:type="fixed"/>
        <w:tblLook w:val="0400" w:firstRow="0" w:lastRow="0" w:firstColumn="0" w:lastColumn="0" w:noHBand="0" w:noVBand="1"/>
      </w:tblPr>
      <w:tblGrid>
        <w:gridCol w:w="2825"/>
        <w:gridCol w:w="2141"/>
        <w:gridCol w:w="978"/>
        <w:gridCol w:w="1148"/>
        <w:gridCol w:w="1970"/>
        <w:gridCol w:w="16"/>
        <w:gridCol w:w="11"/>
      </w:tblGrid>
      <w:tr w:rsidR="00154A89" w:rsidRPr="009A200B" w14:paraId="5C0F6004" w14:textId="77777777" w:rsidTr="000F25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89" w:type="dxa"/>
            <w:gridSpan w:val="7"/>
          </w:tcPr>
          <w:p w14:paraId="001FB92B" w14:textId="7437491C" w:rsidR="00154A89" w:rsidRPr="009A200B" w:rsidRDefault="00FB4025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Ukazovatele výstupov</w:t>
            </w:r>
            <w:r w:rsidR="00154A89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</w:t>
            </w: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p</w:t>
            </w:r>
            <w:r w:rsidR="00154A89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rogramu </w:t>
            </w: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pre úlohu č. </w:t>
            </w:r>
            <w:r w:rsidR="00154A89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2</w:t>
            </w:r>
          </w:p>
        </w:tc>
      </w:tr>
      <w:tr w:rsidR="00895782" w:rsidRPr="00577ABA" w14:paraId="1E84F5AE" w14:textId="77777777" w:rsidTr="000F2598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1" w:type="dxa"/>
        </w:trPr>
        <w:tc>
          <w:tcPr>
            <w:tcW w:w="2825" w:type="dxa"/>
          </w:tcPr>
          <w:p w14:paraId="2994968B" w14:textId="5AABACFA" w:rsidR="00895782" w:rsidRPr="009A200B" w:rsidRDefault="00895782" w:rsidP="00895782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Názov ukazovateľa výstupu </w:t>
            </w:r>
            <w:r w:rsidR="007B6EC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p</w:t>
            </w: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rogramu</w:t>
            </w:r>
          </w:p>
          <w:p w14:paraId="30C87B41" w14:textId="46C3251F" w:rsidR="00895782" w:rsidRPr="009A200B" w:rsidRDefault="00895782" w:rsidP="00895782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vyplní generátor z</w:t>
            </w:r>
            <w:r w:rsidR="00941EDD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alebo uvádza, že úloha nerealizuje ukazovatele výstupov programu</w:t>
            </w:r>
          </w:p>
        </w:tc>
        <w:tc>
          <w:tcPr>
            <w:tcW w:w="2141" w:type="dxa"/>
          </w:tcPr>
          <w:p w14:paraId="3C762AB2" w14:textId="77777777" w:rsidR="00895782" w:rsidRPr="009A200B" w:rsidRDefault="00895782" w:rsidP="00895782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Merná jednotka</w:t>
            </w:r>
          </w:p>
          <w:p w14:paraId="5E2ECD44" w14:textId="4773E456" w:rsidR="00895782" w:rsidRPr="009A200B" w:rsidRDefault="00895782" w:rsidP="00895782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vyplní generátor z</w:t>
            </w:r>
            <w:r w:rsidR="00941EDD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</w:p>
        </w:tc>
        <w:tc>
          <w:tcPr>
            <w:tcW w:w="2126" w:type="dxa"/>
            <w:gridSpan w:val="2"/>
          </w:tcPr>
          <w:p w14:paraId="5304AB96" w14:textId="77777777" w:rsidR="00895782" w:rsidRPr="009A200B" w:rsidRDefault="00895782" w:rsidP="00895782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Plánovaná cieľová hodnota ukazovateľa</w:t>
            </w:r>
          </w:p>
          <w:p w14:paraId="518CF7BC" w14:textId="440B9B6C" w:rsidR="00895782" w:rsidRPr="009A200B" w:rsidRDefault="00895782" w:rsidP="00895782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vyplní generátor z</w:t>
            </w:r>
            <w:r w:rsidR="00941EDD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</w:p>
        </w:tc>
        <w:tc>
          <w:tcPr>
            <w:tcW w:w="1986" w:type="dxa"/>
            <w:gridSpan w:val="2"/>
          </w:tcPr>
          <w:p w14:paraId="68365CD4" w14:textId="77777777" w:rsidR="00895782" w:rsidRPr="009A200B" w:rsidRDefault="00895782" w:rsidP="00895782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Dosiahnutá hodnota ukazovateľa</w:t>
            </w:r>
          </w:p>
          <w:p w14:paraId="75A38DD4" w14:textId="02F7403A" w:rsidR="00895782" w:rsidRPr="009A200B" w:rsidRDefault="00895782" w:rsidP="00895782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 xml:space="preserve">Uveďte hodnotu ukazovateľa, ktorú ste dosiahli </w:t>
            </w:r>
            <w:r w:rsidR="00941EDD" w:rsidRPr="009A200B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v rámci úlohy</w:t>
            </w:r>
          </w:p>
        </w:tc>
      </w:tr>
      <w:tr w:rsidR="00154A89" w:rsidRPr="00577ABA" w14:paraId="14537B09" w14:textId="77777777" w:rsidTr="000F259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1" w:type="dxa"/>
        </w:trPr>
        <w:tc>
          <w:tcPr>
            <w:tcW w:w="2825" w:type="dxa"/>
          </w:tcPr>
          <w:p w14:paraId="6DD1CAD5" w14:textId="08592857" w:rsidR="00154A89" w:rsidRPr="009A200B" w:rsidRDefault="00154A89" w:rsidP="00BD4987">
            <w:pPr>
              <w:spacing w:after="60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</w:p>
        </w:tc>
        <w:tc>
          <w:tcPr>
            <w:tcW w:w="2141" w:type="dxa"/>
          </w:tcPr>
          <w:p w14:paraId="245F372E" w14:textId="77777777" w:rsidR="00154A89" w:rsidRPr="009A200B" w:rsidRDefault="00154A89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2126" w:type="dxa"/>
            <w:gridSpan w:val="2"/>
          </w:tcPr>
          <w:p w14:paraId="73D4A577" w14:textId="77777777" w:rsidR="00154A89" w:rsidRPr="009A200B" w:rsidRDefault="00154A89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986" w:type="dxa"/>
            <w:gridSpan w:val="2"/>
          </w:tcPr>
          <w:p w14:paraId="3FDCCA8E" w14:textId="77777777" w:rsidR="00154A89" w:rsidRPr="009A200B" w:rsidRDefault="00154A89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</w:tr>
      <w:tr w:rsidR="00154A89" w:rsidRPr="00577ABA" w14:paraId="57896778" w14:textId="77777777" w:rsidTr="000F2598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1" w:type="dxa"/>
        </w:trPr>
        <w:tc>
          <w:tcPr>
            <w:tcW w:w="2825" w:type="dxa"/>
          </w:tcPr>
          <w:p w14:paraId="61A3CCC1" w14:textId="77777777" w:rsidR="00154A89" w:rsidRPr="009A200B" w:rsidRDefault="00154A89" w:rsidP="00BD4987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</w:p>
        </w:tc>
        <w:tc>
          <w:tcPr>
            <w:tcW w:w="2141" w:type="dxa"/>
          </w:tcPr>
          <w:p w14:paraId="63F2E2B3" w14:textId="77777777" w:rsidR="00154A89" w:rsidRPr="009A200B" w:rsidRDefault="00154A89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2126" w:type="dxa"/>
            <w:gridSpan w:val="2"/>
          </w:tcPr>
          <w:p w14:paraId="77EFDE04" w14:textId="77777777" w:rsidR="00154A89" w:rsidRPr="009A200B" w:rsidRDefault="00154A89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986" w:type="dxa"/>
            <w:gridSpan w:val="2"/>
          </w:tcPr>
          <w:p w14:paraId="48253C5C" w14:textId="77777777" w:rsidR="00154A89" w:rsidRPr="009A200B" w:rsidRDefault="00154A89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</w:tr>
      <w:tr w:rsidR="00895782" w:rsidRPr="00577ABA" w14:paraId="0E2B075E" w14:textId="77777777" w:rsidTr="000F2598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</w:trPr>
        <w:tc>
          <w:tcPr>
            <w:tcW w:w="2825" w:type="dxa"/>
          </w:tcPr>
          <w:p w14:paraId="08022C47" w14:textId="0DBF4FF4" w:rsidR="00895782" w:rsidRPr="009A200B" w:rsidRDefault="00895782" w:rsidP="00895782">
            <w:pPr>
              <w:spacing w:before="60" w:after="6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Dokumenty potvrdzujúce realizáciu a dosiahnutie ukazovateľov výstupu programu</w:t>
            </w: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3119" w:type="dxa"/>
            <w:gridSpan w:val="2"/>
          </w:tcPr>
          <w:p w14:paraId="1E9EEAB6" w14:textId="77777777" w:rsidR="00895782" w:rsidRPr="009A200B" w:rsidRDefault="00895782" w:rsidP="00895782">
            <w:pPr>
              <w:spacing w:before="60" w:after="60"/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>Priložte dokumenty</w:t>
            </w:r>
          </w:p>
          <w:p w14:paraId="6F41C923" w14:textId="519EFAFE" w:rsidR="00895782" w:rsidRPr="009A200B" w:rsidRDefault="00895782" w:rsidP="00895782">
            <w:pPr>
              <w:spacing w:before="60" w:after="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Nezabudnite, že dokumenty musia byť vyhotovené alebo vystavené v období realizácie projektu</w:t>
            </w: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3118" w:type="dxa"/>
            <w:gridSpan w:val="2"/>
          </w:tcPr>
          <w:p w14:paraId="30C19983" w14:textId="00CE50BF" w:rsidR="00895782" w:rsidRPr="009A200B" w:rsidRDefault="00895782" w:rsidP="00895782">
            <w:pPr>
              <w:spacing w:before="60" w:after="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>Poznámky, doplňujúce informácie –</w:t>
            </w: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ak je to relevantné </w:t>
            </w:r>
            <w:r w:rsidR="0032409C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môžete opísať dokument, pridať o tomto dokumente informácie, ktoré budú dôležité pre osoby, ktoré správu kontrolujú</w:t>
            </w:r>
          </w:p>
        </w:tc>
      </w:tr>
      <w:tr w:rsidR="000F2598" w:rsidRPr="00577ABA" w14:paraId="7BB95328" w14:textId="77777777" w:rsidTr="000F2598">
        <w:trPr>
          <w:gridAfter w:val="2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27" w:type="dxa"/>
        </w:trPr>
        <w:tc>
          <w:tcPr>
            <w:tcW w:w="2825" w:type="dxa"/>
          </w:tcPr>
          <w:p w14:paraId="23C64D49" w14:textId="688E1A18" w:rsidR="000F2598" w:rsidRPr="009A200B" w:rsidRDefault="008572B4" w:rsidP="004E1A4E">
            <w:pPr>
              <w:tabs>
                <w:tab w:val="right" w:pos="9072"/>
              </w:tabs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Názov a druh dokumentu – 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vyplní generátor z</w:t>
            </w:r>
            <w:r w:rsidR="00941EDD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 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a </w:t>
            </w: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zmluvy o poskytnutí príspevku na malý projekt</w:t>
            </w:r>
          </w:p>
          <w:p w14:paraId="098F9C79" w14:textId="77777777" w:rsidR="000F2598" w:rsidRPr="009A200B" w:rsidRDefault="000F2598" w:rsidP="004E1A4E">
            <w:pPr>
              <w:tabs>
                <w:tab w:val="right" w:pos="9072"/>
              </w:tabs>
              <w:rPr>
                <w:rFonts w:ascii="Open Sans" w:hAnsi="Open Sans" w:cs="Open Sans"/>
                <w:sz w:val="22"/>
                <w:szCs w:val="22"/>
                <w:lang w:val="sk-SK"/>
              </w:rPr>
            </w:pPr>
          </w:p>
        </w:tc>
        <w:tc>
          <w:tcPr>
            <w:tcW w:w="3119" w:type="dxa"/>
            <w:gridSpan w:val="2"/>
          </w:tcPr>
          <w:p w14:paraId="65729536" w14:textId="5CBC7789" w:rsidR="000F2598" w:rsidRPr="009A200B" w:rsidRDefault="000F2598" w:rsidP="004E1A4E">
            <w:pPr>
              <w:ind w:left="36" w:hanging="142"/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  <w:r w:rsidRPr="009A200B">
              <w:rPr>
                <w:rFonts w:ascii="Arial" w:hAnsi="Arial" w:cs="Arial"/>
                <w:sz w:val="22"/>
                <w:szCs w:val="22"/>
                <w:lang w:val="sk-SK"/>
              </w:rPr>
              <w:t>□</w:t>
            </w: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E10441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priložte súbor pdf alebo jpg</w:t>
            </w:r>
          </w:p>
        </w:tc>
        <w:tc>
          <w:tcPr>
            <w:tcW w:w="3118" w:type="dxa"/>
            <w:gridSpan w:val="2"/>
          </w:tcPr>
          <w:p w14:paraId="77D32EDA" w14:textId="271AFEC1" w:rsidR="000F2598" w:rsidRPr="009A200B" w:rsidRDefault="000F2598" w:rsidP="004E1A4E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</w:p>
        </w:tc>
      </w:tr>
      <w:tr w:rsidR="000F2598" w:rsidRPr="00577ABA" w14:paraId="2ECFBEF5" w14:textId="77777777" w:rsidTr="000F2598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</w:trPr>
        <w:tc>
          <w:tcPr>
            <w:tcW w:w="2825" w:type="dxa"/>
          </w:tcPr>
          <w:p w14:paraId="0FB83060" w14:textId="77777777" w:rsidR="000F2598" w:rsidRPr="009A200B" w:rsidRDefault="000F2598" w:rsidP="004E1A4E">
            <w:pPr>
              <w:tabs>
                <w:tab w:val="right" w:pos="9072"/>
              </w:tabs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3119" w:type="dxa"/>
            <w:gridSpan w:val="2"/>
          </w:tcPr>
          <w:p w14:paraId="28249CAE" w14:textId="279E7CEC" w:rsidR="000F2598" w:rsidRPr="009A200B" w:rsidRDefault="000F2598" w:rsidP="004E1A4E">
            <w:pPr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Arial" w:hAnsi="Arial" w:cs="Arial"/>
                <w:sz w:val="22"/>
                <w:szCs w:val="22"/>
                <w:lang w:val="sk-SK"/>
              </w:rPr>
              <w:t>□</w:t>
            </w: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E10441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priložte súbor pdf alebo jpg</w:t>
            </w:r>
          </w:p>
        </w:tc>
        <w:tc>
          <w:tcPr>
            <w:tcW w:w="3118" w:type="dxa"/>
            <w:gridSpan w:val="2"/>
          </w:tcPr>
          <w:p w14:paraId="1F9B95D5" w14:textId="77777777" w:rsidR="000F2598" w:rsidRPr="009A200B" w:rsidRDefault="000F2598" w:rsidP="004E1A4E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</w:p>
        </w:tc>
      </w:tr>
    </w:tbl>
    <w:p w14:paraId="4D533C76" w14:textId="77777777" w:rsidR="00154A89" w:rsidRPr="009A200B" w:rsidRDefault="00154A89" w:rsidP="00154A89">
      <w:pPr>
        <w:rPr>
          <w:rFonts w:ascii="Open Sans" w:hAnsi="Open Sans" w:cs="Open Sans"/>
          <w:sz w:val="22"/>
          <w:szCs w:val="22"/>
          <w:lang w:val="sk-SK"/>
        </w:rPr>
      </w:pPr>
    </w:p>
    <w:p w14:paraId="0D435ADB" w14:textId="77777777" w:rsidR="00154A89" w:rsidRPr="009A200B" w:rsidRDefault="00154A89" w:rsidP="00154A89">
      <w:pPr>
        <w:rPr>
          <w:rFonts w:ascii="Open Sans" w:hAnsi="Open Sans" w:cs="Open Sans"/>
          <w:sz w:val="22"/>
          <w:szCs w:val="22"/>
          <w:lang w:val="sk-SK"/>
        </w:rPr>
      </w:pPr>
    </w:p>
    <w:tbl>
      <w:tblPr>
        <w:tblStyle w:val="Svetlmriekazvraznenie5"/>
        <w:tblW w:w="9078" w:type="dxa"/>
        <w:tblLayout w:type="fixed"/>
        <w:tblLook w:val="0400" w:firstRow="0" w:lastRow="0" w:firstColumn="0" w:lastColumn="0" w:noHBand="0" w:noVBand="1"/>
      </w:tblPr>
      <w:tblGrid>
        <w:gridCol w:w="2825"/>
        <w:gridCol w:w="2141"/>
        <w:gridCol w:w="978"/>
        <w:gridCol w:w="1148"/>
        <w:gridCol w:w="1970"/>
        <w:gridCol w:w="16"/>
      </w:tblGrid>
      <w:tr w:rsidR="00154A89" w:rsidRPr="00577ABA" w14:paraId="03D49B07" w14:textId="77777777" w:rsidTr="000F25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78" w:type="dxa"/>
            <w:gridSpan w:val="6"/>
          </w:tcPr>
          <w:p w14:paraId="6C012AD2" w14:textId="6E453878" w:rsidR="00154A89" w:rsidRPr="009A200B" w:rsidRDefault="008572B4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Vlastné ukazovatele výstupov pre úlohu č.</w:t>
            </w:r>
            <w:r w:rsidR="00154A89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2</w:t>
            </w:r>
          </w:p>
        </w:tc>
      </w:tr>
      <w:tr w:rsidR="00CF48E6" w:rsidRPr="00577ABA" w14:paraId="0F63A254" w14:textId="77777777" w:rsidTr="000F25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14:paraId="445A4550" w14:textId="77777777" w:rsidR="00CF48E6" w:rsidRPr="009A200B" w:rsidRDefault="00CF48E6" w:rsidP="00CF48E6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Názov vlastného ukazovateľa výstupu </w:t>
            </w:r>
          </w:p>
          <w:p w14:paraId="14092599" w14:textId="2E8C0946" w:rsidR="00CF48E6" w:rsidRPr="009A200B" w:rsidRDefault="00CF48E6" w:rsidP="00CF48E6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vyplní generátor z</w:t>
            </w:r>
            <w:r w:rsidR="00941EDD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 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alebo uvádza, že úloha 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lastRenderedPageBreak/>
              <w:t>nerealizuje vlastné ukazovatele výstupov</w:t>
            </w:r>
          </w:p>
        </w:tc>
        <w:tc>
          <w:tcPr>
            <w:tcW w:w="2141" w:type="dxa"/>
          </w:tcPr>
          <w:p w14:paraId="389F60A9" w14:textId="77777777" w:rsidR="00CF48E6" w:rsidRPr="009A200B" w:rsidRDefault="00CF48E6" w:rsidP="00CF48E6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lastRenderedPageBreak/>
              <w:t>Merná jednotka</w:t>
            </w:r>
          </w:p>
          <w:p w14:paraId="5A343ACA" w14:textId="4D4C9440" w:rsidR="00CF48E6" w:rsidRPr="009A200B" w:rsidRDefault="00CF48E6" w:rsidP="00CF48E6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vyplní generátor z</w:t>
            </w:r>
            <w:r w:rsidR="00941EDD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 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</w:p>
        </w:tc>
        <w:tc>
          <w:tcPr>
            <w:tcW w:w="2126" w:type="dxa"/>
            <w:gridSpan w:val="2"/>
          </w:tcPr>
          <w:p w14:paraId="4D2BB60A" w14:textId="77777777" w:rsidR="00CF48E6" w:rsidRPr="009A200B" w:rsidRDefault="00CF48E6" w:rsidP="00CF48E6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Plánovaná cieľová hodnota ukazovateľa</w:t>
            </w:r>
          </w:p>
          <w:p w14:paraId="08F0A097" w14:textId="1A2C2F13" w:rsidR="00CF48E6" w:rsidRPr="009A200B" w:rsidRDefault="00CF48E6" w:rsidP="00CF48E6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vyplní generátor z</w:t>
            </w:r>
            <w:r w:rsidR="00481A91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 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</w:p>
        </w:tc>
        <w:tc>
          <w:tcPr>
            <w:tcW w:w="1986" w:type="dxa"/>
            <w:gridSpan w:val="2"/>
          </w:tcPr>
          <w:p w14:paraId="4AF38025" w14:textId="77777777" w:rsidR="00CF48E6" w:rsidRPr="009A200B" w:rsidRDefault="00CF48E6" w:rsidP="00CF48E6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Dosiahnutá hodnota ukazovateľa</w:t>
            </w:r>
          </w:p>
          <w:p w14:paraId="3EA30780" w14:textId="3CD883C4" w:rsidR="00CF48E6" w:rsidRPr="009A200B" w:rsidRDefault="00CF48E6" w:rsidP="00CF48E6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 xml:space="preserve">Uveďte hodnotu ukazovateľa, </w:t>
            </w:r>
            <w:r w:rsidRPr="009A200B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lastRenderedPageBreak/>
              <w:t xml:space="preserve">ktorú ste dosiahli </w:t>
            </w:r>
            <w:r w:rsidR="00941EDD" w:rsidRPr="009A200B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v rámci úlohy</w:t>
            </w:r>
          </w:p>
        </w:tc>
      </w:tr>
      <w:tr w:rsidR="00154A89" w:rsidRPr="00577ABA" w14:paraId="770BEFB9" w14:textId="77777777" w:rsidTr="000F25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</w:tcPr>
          <w:p w14:paraId="7C572869" w14:textId="64C29A2E" w:rsidR="00154A89" w:rsidRPr="009A200B" w:rsidRDefault="00154A89" w:rsidP="00BD4987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</w:p>
        </w:tc>
        <w:tc>
          <w:tcPr>
            <w:tcW w:w="2141" w:type="dxa"/>
          </w:tcPr>
          <w:p w14:paraId="36B63151" w14:textId="77777777" w:rsidR="00154A89" w:rsidRPr="009A200B" w:rsidRDefault="00154A89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2126" w:type="dxa"/>
            <w:gridSpan w:val="2"/>
          </w:tcPr>
          <w:p w14:paraId="068EBCEE" w14:textId="77777777" w:rsidR="00154A89" w:rsidRPr="009A200B" w:rsidRDefault="00154A89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986" w:type="dxa"/>
            <w:gridSpan w:val="2"/>
          </w:tcPr>
          <w:p w14:paraId="2CF2BB65" w14:textId="77777777" w:rsidR="00154A89" w:rsidRPr="009A200B" w:rsidRDefault="00154A89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</w:tr>
      <w:tr w:rsidR="00154A89" w:rsidRPr="00577ABA" w14:paraId="4FC42514" w14:textId="77777777" w:rsidTr="000F25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14:paraId="1FF88AD7" w14:textId="4865C6CB" w:rsidR="00154A89" w:rsidRPr="009A200B" w:rsidRDefault="00154A89" w:rsidP="00BD4987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</w:p>
        </w:tc>
        <w:tc>
          <w:tcPr>
            <w:tcW w:w="2141" w:type="dxa"/>
          </w:tcPr>
          <w:p w14:paraId="1CF30CAF" w14:textId="77777777" w:rsidR="00154A89" w:rsidRPr="009A200B" w:rsidRDefault="00154A89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2126" w:type="dxa"/>
            <w:gridSpan w:val="2"/>
          </w:tcPr>
          <w:p w14:paraId="333A605B" w14:textId="77777777" w:rsidR="00154A89" w:rsidRPr="009A200B" w:rsidRDefault="00154A89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986" w:type="dxa"/>
            <w:gridSpan w:val="2"/>
          </w:tcPr>
          <w:p w14:paraId="618F412C" w14:textId="77777777" w:rsidR="00154A89" w:rsidRPr="009A200B" w:rsidRDefault="00154A89" w:rsidP="00BD498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</w:tr>
      <w:tr w:rsidR="0011273C" w:rsidRPr="00577ABA" w14:paraId="5B96E99C" w14:textId="77777777" w:rsidTr="00A2569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" w:type="dxa"/>
        </w:trPr>
        <w:tc>
          <w:tcPr>
            <w:tcW w:w="2825" w:type="dxa"/>
          </w:tcPr>
          <w:p w14:paraId="295FC7E9" w14:textId="7F6AFC82" w:rsidR="0011273C" w:rsidRPr="009A200B" w:rsidRDefault="0011273C" w:rsidP="0011273C">
            <w:pPr>
              <w:spacing w:before="60" w:after="6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Dokumenty potvrdzujúce realizáciu a dosiahnutie vlastných ukazovateľov výstupu</w:t>
            </w:r>
          </w:p>
        </w:tc>
        <w:tc>
          <w:tcPr>
            <w:tcW w:w="3119" w:type="dxa"/>
            <w:gridSpan w:val="2"/>
          </w:tcPr>
          <w:p w14:paraId="6A4E3FD6" w14:textId="77777777" w:rsidR="0011273C" w:rsidRPr="009A200B" w:rsidRDefault="0011273C" w:rsidP="0011273C">
            <w:pPr>
              <w:spacing w:before="60" w:after="60"/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>Priložte dokument</w:t>
            </w:r>
          </w:p>
          <w:p w14:paraId="0D4F6077" w14:textId="56F3EC8D" w:rsidR="0011273C" w:rsidRPr="009A200B" w:rsidRDefault="0011273C" w:rsidP="0011273C">
            <w:pPr>
              <w:spacing w:before="60" w:after="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Nezabudnite, že dokumenty musia byť vyhotovené alebo vystavené v období realizácie projektu</w:t>
            </w: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3118" w:type="dxa"/>
            <w:gridSpan w:val="2"/>
          </w:tcPr>
          <w:p w14:paraId="4F286426" w14:textId="23B7877E" w:rsidR="0011273C" w:rsidRPr="009A200B" w:rsidRDefault="0011273C" w:rsidP="0011273C">
            <w:pPr>
              <w:spacing w:before="60" w:after="6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>Poznámky, doplňujúce informácie –</w:t>
            </w: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ak je to relevantné, </w:t>
            </w:r>
            <w:r w:rsidR="006040B3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môžete opísať dokument, pridať o tomto dokumente informácie, ktoré budú dôležité pre osoby, ktoré správu kontrolujú</w:t>
            </w:r>
          </w:p>
        </w:tc>
      </w:tr>
      <w:tr w:rsidR="00154A89" w:rsidRPr="00577ABA" w14:paraId="788D0651" w14:textId="77777777" w:rsidTr="00A25690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6" w:type="dxa"/>
        </w:trPr>
        <w:tc>
          <w:tcPr>
            <w:tcW w:w="2825" w:type="dxa"/>
          </w:tcPr>
          <w:p w14:paraId="478CDD6A" w14:textId="311176E4" w:rsidR="00154A89" w:rsidRPr="009A200B" w:rsidRDefault="00487531" w:rsidP="00BD4987">
            <w:pPr>
              <w:tabs>
                <w:tab w:val="right" w:pos="9072"/>
              </w:tabs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Názov a druh dokumentu – 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vyplní generátor z</w:t>
            </w:r>
            <w:r w:rsidR="00941EDD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o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 </w:t>
            </w:r>
            <w:r w:rsidR="00B847D9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ŽoPr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a </w:t>
            </w: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zmluvy o poskytnutí príspevku na malý projekt</w:t>
            </w:r>
          </w:p>
          <w:p w14:paraId="0216F9E3" w14:textId="77777777" w:rsidR="00154A89" w:rsidRPr="009A200B" w:rsidRDefault="00154A89" w:rsidP="00BD4987">
            <w:pPr>
              <w:tabs>
                <w:tab w:val="right" w:pos="9072"/>
              </w:tabs>
              <w:rPr>
                <w:rFonts w:ascii="Open Sans" w:hAnsi="Open Sans" w:cs="Open Sans"/>
                <w:sz w:val="22"/>
                <w:szCs w:val="22"/>
                <w:lang w:val="sk-SK"/>
              </w:rPr>
            </w:pPr>
          </w:p>
        </w:tc>
        <w:tc>
          <w:tcPr>
            <w:tcW w:w="3119" w:type="dxa"/>
            <w:gridSpan w:val="2"/>
          </w:tcPr>
          <w:p w14:paraId="467D2CCA" w14:textId="43AF9CE1" w:rsidR="00154A89" w:rsidRPr="009A200B" w:rsidRDefault="00154A89" w:rsidP="00BD4987">
            <w:pPr>
              <w:ind w:left="36" w:hanging="142"/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  <w:r w:rsidRPr="009A200B">
              <w:rPr>
                <w:rFonts w:ascii="Arial" w:hAnsi="Arial" w:cs="Arial"/>
                <w:sz w:val="22"/>
                <w:szCs w:val="22"/>
                <w:lang w:val="sk-SK"/>
              </w:rPr>
              <w:t>□</w:t>
            </w: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E10441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priložte súbor pdf alebo jpg</w:t>
            </w:r>
          </w:p>
        </w:tc>
        <w:tc>
          <w:tcPr>
            <w:tcW w:w="3118" w:type="dxa"/>
            <w:gridSpan w:val="2"/>
          </w:tcPr>
          <w:p w14:paraId="4B2C2B7C" w14:textId="5311463F" w:rsidR="00154A89" w:rsidRPr="009A200B" w:rsidRDefault="00154A89" w:rsidP="00BD4987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</w:p>
        </w:tc>
      </w:tr>
      <w:tr w:rsidR="00154A89" w:rsidRPr="00577ABA" w14:paraId="12C46BA6" w14:textId="77777777" w:rsidTr="00A2569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" w:type="dxa"/>
        </w:trPr>
        <w:tc>
          <w:tcPr>
            <w:tcW w:w="2825" w:type="dxa"/>
          </w:tcPr>
          <w:p w14:paraId="55383C33" w14:textId="77777777" w:rsidR="00154A89" w:rsidRPr="009A200B" w:rsidRDefault="00154A89" w:rsidP="00BD4987">
            <w:pPr>
              <w:tabs>
                <w:tab w:val="right" w:pos="9072"/>
              </w:tabs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3119" w:type="dxa"/>
            <w:gridSpan w:val="2"/>
          </w:tcPr>
          <w:p w14:paraId="696A4438" w14:textId="11766167" w:rsidR="00154A89" w:rsidRPr="009A200B" w:rsidRDefault="00154A89" w:rsidP="00BD4987">
            <w:pPr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Arial" w:hAnsi="Arial" w:cs="Arial"/>
                <w:sz w:val="22"/>
                <w:szCs w:val="22"/>
                <w:lang w:val="sk-SK"/>
              </w:rPr>
              <w:t>□</w:t>
            </w: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E10441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priložte súbor pdf alebo jpg</w:t>
            </w:r>
          </w:p>
        </w:tc>
        <w:tc>
          <w:tcPr>
            <w:tcW w:w="3118" w:type="dxa"/>
            <w:gridSpan w:val="2"/>
          </w:tcPr>
          <w:p w14:paraId="2CC8146D" w14:textId="77777777" w:rsidR="00154A89" w:rsidRPr="009A200B" w:rsidRDefault="00154A89" w:rsidP="00BD4987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</w:p>
        </w:tc>
      </w:tr>
      <w:tr w:rsidR="002A4832" w:rsidRPr="00577ABA" w14:paraId="7F8BA8AB" w14:textId="77777777" w:rsidTr="002F1ABE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6" w:type="dxa"/>
        </w:trPr>
        <w:tc>
          <w:tcPr>
            <w:tcW w:w="9062" w:type="dxa"/>
            <w:gridSpan w:val="5"/>
          </w:tcPr>
          <w:p w14:paraId="53D077AA" w14:textId="3CDFEE52" w:rsidR="002A4832" w:rsidRPr="009A200B" w:rsidRDefault="002A4832" w:rsidP="002A4832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Aktivity naplánované na realizáciu v rámci úlohy</w:t>
            </w:r>
          </w:p>
        </w:tc>
      </w:tr>
      <w:tr w:rsidR="002A4832" w:rsidRPr="00577ABA" w14:paraId="437D1B74" w14:textId="77777777" w:rsidTr="00A2569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6" w:type="dxa"/>
        </w:trPr>
        <w:tc>
          <w:tcPr>
            <w:tcW w:w="2825" w:type="dxa"/>
          </w:tcPr>
          <w:p w14:paraId="41D29E0E" w14:textId="5D349BDA" w:rsidR="002A4832" w:rsidRPr="009A200B" w:rsidRDefault="002A4832" w:rsidP="002A4832">
            <w:pPr>
              <w:tabs>
                <w:tab w:val="right" w:pos="9072"/>
              </w:tabs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Dokumenty potvrdzujúce uskutočnenie aktivít v rámci úlohy</w:t>
            </w:r>
          </w:p>
        </w:tc>
        <w:tc>
          <w:tcPr>
            <w:tcW w:w="3119" w:type="dxa"/>
            <w:gridSpan w:val="2"/>
          </w:tcPr>
          <w:p w14:paraId="0750ADAE" w14:textId="77777777" w:rsidR="002A4832" w:rsidRPr="009A200B" w:rsidRDefault="002A4832" w:rsidP="002A4832">
            <w:pPr>
              <w:spacing w:before="60" w:after="60"/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>Priložte dokument</w:t>
            </w:r>
          </w:p>
          <w:p w14:paraId="48065687" w14:textId="3D23A442" w:rsidR="002A4832" w:rsidRPr="009A200B" w:rsidRDefault="002A4832" w:rsidP="002A4832">
            <w:pPr>
              <w:rPr>
                <w:rFonts w:ascii="Arial" w:hAnsi="Arial" w:cs="Arial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Nezabudnite, že dokumenty musia byť vyhotovené alebo vystavené v období realizácie projektu</w:t>
            </w:r>
          </w:p>
        </w:tc>
        <w:tc>
          <w:tcPr>
            <w:tcW w:w="3118" w:type="dxa"/>
            <w:gridSpan w:val="2"/>
          </w:tcPr>
          <w:p w14:paraId="363251E9" w14:textId="4798BBE4" w:rsidR="002A4832" w:rsidRPr="009A200B" w:rsidRDefault="002A4832" w:rsidP="002A4832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>Poznámky, doplňujúce informácie –</w:t>
            </w: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 je to relevantné, môžete opísať dokument, pridať o tomto dokumente informácie, ktoré budú dôležité pre osoby, ktoré správu kontrolujú</w:t>
            </w:r>
          </w:p>
        </w:tc>
      </w:tr>
    </w:tbl>
    <w:p w14:paraId="7E95E56B" w14:textId="77777777" w:rsidR="00154A89" w:rsidRPr="009A200B" w:rsidRDefault="00154A89" w:rsidP="00154A89">
      <w:pPr>
        <w:rPr>
          <w:rFonts w:ascii="Open Sans" w:hAnsi="Open Sans" w:cs="Open Sans"/>
          <w:sz w:val="22"/>
          <w:szCs w:val="22"/>
          <w:lang w:val="sk-SK"/>
        </w:rPr>
      </w:pPr>
    </w:p>
    <w:p w14:paraId="2BBD2433" w14:textId="77777777" w:rsidR="00154A89" w:rsidRPr="009A200B" w:rsidRDefault="00154A89" w:rsidP="00D3467F">
      <w:pPr>
        <w:rPr>
          <w:rFonts w:ascii="Open Sans" w:hAnsi="Open Sans" w:cs="Open Sans"/>
          <w:sz w:val="22"/>
          <w:szCs w:val="22"/>
          <w:lang w:val="sk-SK"/>
        </w:rPr>
      </w:pPr>
    </w:p>
    <w:tbl>
      <w:tblPr>
        <w:tblStyle w:val="Svetlmriekazvraznenie5"/>
        <w:tblW w:w="9062" w:type="dxa"/>
        <w:tblLayout w:type="fixed"/>
        <w:tblLook w:val="0400" w:firstRow="0" w:lastRow="0" w:firstColumn="0" w:lastColumn="0" w:noHBand="0" w:noVBand="1"/>
      </w:tblPr>
      <w:tblGrid>
        <w:gridCol w:w="3020"/>
        <w:gridCol w:w="3021"/>
        <w:gridCol w:w="3021"/>
      </w:tblGrid>
      <w:tr w:rsidR="002F17C0" w:rsidRPr="00577ABA" w14:paraId="382FBE45" w14:textId="77777777" w:rsidTr="00154A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62" w:type="dxa"/>
            <w:gridSpan w:val="3"/>
          </w:tcPr>
          <w:p w14:paraId="309D77FD" w14:textId="5203E46F" w:rsidR="002F17C0" w:rsidRPr="009A200B" w:rsidRDefault="00487531" w:rsidP="00EE5FEF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ROZPOČET pre úlohu č.</w:t>
            </w:r>
            <w:r w:rsidR="002F17C0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  <w:r w:rsidR="003817E1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2</w:t>
            </w:r>
          </w:p>
          <w:p w14:paraId="2410EBB8" w14:textId="5943DA88" w:rsidR="00487531" w:rsidRPr="009A200B" w:rsidRDefault="00487531" w:rsidP="00EE5FEF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Sumu automaticky vyplní generátor, keď prijímateľ preukáže realizáciu minimálne 100 % plánovaných ukazovateľov v rámci úlohy a priloží všetky požadované dokumenty potvrdzujúce realizáciu úlohy a dosiahnutie ukazovateľov, ako je uvedené v žiadosti (</w:t>
            </w:r>
            <w:r w:rsidR="00B847D9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ŽoPr</w:t>
            </w: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) a v zmluve o poskytnutí príspevku na malý projekt</w:t>
            </w:r>
          </w:p>
        </w:tc>
      </w:tr>
      <w:tr w:rsidR="00507E31" w:rsidRPr="009A200B" w14:paraId="1840FA87" w14:textId="77777777" w:rsidTr="00154A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020" w:type="dxa"/>
          </w:tcPr>
          <w:p w14:paraId="5A686511" w14:textId="77777777" w:rsidR="00507E31" w:rsidRPr="009A200B" w:rsidRDefault="00507E31" w:rsidP="00507E31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Celková hodnota jednorazovej platby</w:t>
            </w:r>
          </w:p>
          <w:p w14:paraId="0410A1DA" w14:textId="6992060C" w:rsidR="00507E31" w:rsidRPr="009A200B" w:rsidRDefault="00507E31" w:rsidP="00507E31">
            <w:pPr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vyplní generátor z</w:t>
            </w:r>
            <w:r w:rsidR="0085021C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 formulára žiadosti</w:t>
            </w: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 </w:t>
            </w:r>
            <w:r w:rsidR="0085021C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(</w:t>
            </w:r>
            <w:r w:rsidR="00BE7A2F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FŽ</w:t>
            </w:r>
            <w:r w:rsidR="0085021C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) </w:t>
            </w:r>
          </w:p>
        </w:tc>
        <w:tc>
          <w:tcPr>
            <w:tcW w:w="3021" w:type="dxa"/>
          </w:tcPr>
          <w:p w14:paraId="3775E59F" w14:textId="77777777" w:rsidR="00507E31" w:rsidRPr="009A200B" w:rsidRDefault="00507E31" w:rsidP="00507E31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Príspevok z EFRR</w:t>
            </w:r>
          </w:p>
          <w:p w14:paraId="4D366A85" w14:textId="40F6C7BF" w:rsidR="00507E31" w:rsidRPr="009A200B" w:rsidRDefault="00507E31" w:rsidP="00507E31">
            <w:pPr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vypočíta generátor</w:t>
            </w: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3021" w:type="dxa"/>
          </w:tcPr>
          <w:p w14:paraId="4F02DD23" w14:textId="77777777" w:rsidR="00507E31" w:rsidRPr="009A200B" w:rsidRDefault="00507E31" w:rsidP="00507E31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Spolufinancovanie zo štátneho rozpočtu (ak je to relevantné)</w:t>
            </w:r>
          </w:p>
          <w:p w14:paraId="3464C0B0" w14:textId="3BEA56C4" w:rsidR="00507E31" w:rsidRPr="009A200B" w:rsidRDefault="00507E31" w:rsidP="00507E31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vypočíta generátor</w:t>
            </w:r>
          </w:p>
        </w:tc>
      </w:tr>
      <w:tr w:rsidR="002F17C0" w:rsidRPr="009A200B" w14:paraId="2931F34D" w14:textId="77777777" w:rsidTr="00154A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20" w:type="dxa"/>
          </w:tcPr>
          <w:p w14:paraId="0FD7D7AD" w14:textId="77777777" w:rsidR="002F17C0" w:rsidRPr="009A200B" w:rsidRDefault="002F17C0" w:rsidP="00EE5FEF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3021" w:type="dxa"/>
          </w:tcPr>
          <w:p w14:paraId="6679B806" w14:textId="77777777" w:rsidR="002F17C0" w:rsidRPr="009A200B" w:rsidRDefault="002F17C0" w:rsidP="00EE5FEF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  <w:p w14:paraId="6695B683" w14:textId="77777777" w:rsidR="002F17C0" w:rsidRPr="009A200B" w:rsidRDefault="002F17C0" w:rsidP="00EE5FEF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3021" w:type="dxa"/>
          </w:tcPr>
          <w:p w14:paraId="1887B4DB" w14:textId="77777777" w:rsidR="002F17C0" w:rsidRPr="009A200B" w:rsidRDefault="002F17C0" w:rsidP="00EE5FEF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3D435912" w14:textId="3867EB34" w:rsidR="009A4BFB" w:rsidRPr="009A200B" w:rsidRDefault="009A4BFB">
      <w:pPr>
        <w:rPr>
          <w:rFonts w:ascii="Open Sans" w:hAnsi="Open Sans" w:cs="Open Sans"/>
          <w:sz w:val="22"/>
          <w:szCs w:val="22"/>
          <w:lang w:val="sk-SK"/>
        </w:rPr>
      </w:pPr>
    </w:p>
    <w:p w14:paraId="05B70682" w14:textId="407E8ED3" w:rsidR="009A4BFB" w:rsidRPr="009A200B" w:rsidRDefault="009A4BFB">
      <w:pPr>
        <w:rPr>
          <w:rFonts w:ascii="Open Sans" w:hAnsi="Open Sans" w:cs="Open Sans"/>
          <w:sz w:val="22"/>
          <w:szCs w:val="22"/>
          <w:lang w:val="sk-SK"/>
        </w:rPr>
      </w:pPr>
    </w:p>
    <w:p w14:paraId="523A15D5" w14:textId="77777777" w:rsidR="009A4BFB" w:rsidRPr="009A200B" w:rsidRDefault="009A4BFB">
      <w:pPr>
        <w:rPr>
          <w:rFonts w:ascii="Open Sans" w:hAnsi="Open Sans" w:cs="Open Sans"/>
          <w:sz w:val="22"/>
          <w:szCs w:val="22"/>
          <w:lang w:val="sk-SK"/>
        </w:rPr>
      </w:pPr>
    </w:p>
    <w:p w14:paraId="311930C1" w14:textId="77777777" w:rsidR="000F18D8" w:rsidRPr="009A200B" w:rsidRDefault="000F18D8">
      <w:pPr>
        <w:rPr>
          <w:rFonts w:ascii="Open Sans" w:hAnsi="Open Sans" w:cs="Open Sans"/>
          <w:sz w:val="22"/>
          <w:szCs w:val="22"/>
          <w:lang w:val="sk-SK"/>
        </w:rPr>
      </w:pPr>
    </w:p>
    <w:tbl>
      <w:tblPr>
        <w:tblStyle w:val="Svetlmriekazvraznenie5"/>
        <w:tblW w:w="9062" w:type="dxa"/>
        <w:tblLayout w:type="fixed"/>
        <w:tblLook w:val="0400" w:firstRow="0" w:lastRow="0" w:firstColumn="0" w:lastColumn="0" w:noHBand="0" w:noVBand="1"/>
      </w:tblPr>
      <w:tblGrid>
        <w:gridCol w:w="1975"/>
        <w:gridCol w:w="1559"/>
        <w:gridCol w:w="2126"/>
        <w:gridCol w:w="1701"/>
        <w:gridCol w:w="1701"/>
      </w:tblGrid>
      <w:tr w:rsidR="009A4BFB" w:rsidRPr="009A200B" w14:paraId="51B17B15" w14:textId="77777777" w:rsidTr="009A4B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62" w:type="dxa"/>
            <w:gridSpan w:val="5"/>
          </w:tcPr>
          <w:p w14:paraId="5B57C871" w14:textId="3FE1CEEA" w:rsidR="009A4BFB" w:rsidRPr="009A200B" w:rsidRDefault="007627C8" w:rsidP="006C55A9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UKAZOVATELE VÝSLEDKU</w:t>
            </w:r>
            <w:r w:rsidR="004C5188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</w:t>
            </w:r>
            <w:r w:rsidR="00DD4B00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PRE </w:t>
            </w:r>
            <w:r w:rsidR="004C5188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PROJEKT – </w:t>
            </w:r>
            <w:r w:rsidR="00DD4B00" w:rsidRPr="009A200B">
              <w:rPr>
                <w:rFonts w:ascii="Open Sans" w:hAnsi="Open Sans" w:cs="Open Sans"/>
                <w:b/>
                <w:i/>
                <w:iCs/>
                <w:sz w:val="22"/>
                <w:szCs w:val="22"/>
                <w:lang w:val="sk-SK"/>
              </w:rPr>
              <w:t>vzťahuje sa na záverečnú správu</w:t>
            </w:r>
          </w:p>
        </w:tc>
      </w:tr>
      <w:tr w:rsidR="009A4BFB" w:rsidRPr="00577ABA" w14:paraId="79C20897" w14:textId="7FDC8486" w:rsidTr="009A4B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975" w:type="dxa"/>
          </w:tcPr>
          <w:p w14:paraId="20CBB1EB" w14:textId="0872C3BB" w:rsidR="009A4BFB" w:rsidRPr="009A200B" w:rsidRDefault="00DD4B00" w:rsidP="006C55A9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Názov ukazovateľa výsledku</w:t>
            </w:r>
          </w:p>
          <w:p w14:paraId="41753D51" w14:textId="6A4E5A21" w:rsidR="009A4BFB" w:rsidRPr="009A200B" w:rsidRDefault="00417223" w:rsidP="006C55A9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vyplní generátor na základe FŽ</w:t>
            </w:r>
          </w:p>
        </w:tc>
        <w:tc>
          <w:tcPr>
            <w:tcW w:w="1559" w:type="dxa"/>
          </w:tcPr>
          <w:p w14:paraId="49BE2810" w14:textId="732F410A" w:rsidR="009A4BFB" w:rsidRPr="009A200B" w:rsidRDefault="00DD4B00" w:rsidP="006C55A9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Merná jednotka</w:t>
            </w:r>
          </w:p>
          <w:p w14:paraId="1F13CD46" w14:textId="30FE67DC" w:rsidR="009A4BFB" w:rsidRPr="009A200B" w:rsidRDefault="00417223" w:rsidP="006C55A9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vyplní generátor na základe FŽ</w:t>
            </w:r>
          </w:p>
        </w:tc>
        <w:tc>
          <w:tcPr>
            <w:tcW w:w="2126" w:type="dxa"/>
          </w:tcPr>
          <w:p w14:paraId="0574ABD0" w14:textId="77777777" w:rsidR="00B4723B" w:rsidRPr="009A200B" w:rsidRDefault="00B4723B" w:rsidP="00B4723B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Plánovaná cieľová hodnota ukazovateľa</w:t>
            </w:r>
          </w:p>
          <w:p w14:paraId="5DFC9FCB" w14:textId="167681E7" w:rsidR="009A4BFB" w:rsidRPr="009A200B" w:rsidRDefault="00B4723B" w:rsidP="00B4723B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Automaticky vyplní generátor na základe </w:t>
            </w:r>
            <w:r w:rsidR="00991ED8" w:rsidRPr="009A200B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FŽ</w:t>
            </w:r>
          </w:p>
        </w:tc>
        <w:tc>
          <w:tcPr>
            <w:tcW w:w="1701" w:type="dxa"/>
          </w:tcPr>
          <w:p w14:paraId="5BA42A92" w14:textId="77777777" w:rsidR="00830B77" w:rsidRPr="009A200B" w:rsidRDefault="00830B77" w:rsidP="00830B77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Dosiahnutá hodnota ukazovateľa</w:t>
            </w:r>
          </w:p>
          <w:p w14:paraId="564D97B6" w14:textId="3A61ED34" w:rsidR="009A4BFB" w:rsidRPr="009A200B" w:rsidRDefault="00830B77" w:rsidP="00830B77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 xml:space="preserve">Uveďte hodnotu ukazovateľa, ktorú ste dosiahli </w:t>
            </w:r>
            <w:r w:rsidR="00941EDD" w:rsidRPr="009A200B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v rámci úlohy</w:t>
            </w:r>
          </w:p>
        </w:tc>
        <w:tc>
          <w:tcPr>
            <w:tcW w:w="1701" w:type="dxa"/>
          </w:tcPr>
          <w:p w14:paraId="37C70E06" w14:textId="5E20D728" w:rsidR="009A4BFB" w:rsidRPr="009A200B" w:rsidRDefault="009A4BFB" w:rsidP="006C55A9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Dokumenty </w:t>
            </w:r>
            <w:r w:rsidR="00FB36B9"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potvrdzujúce dosiahnutie ukazovateľa výsledku</w:t>
            </w:r>
            <w:r w:rsidRPr="009A200B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</w:t>
            </w:r>
          </w:p>
          <w:p w14:paraId="49D50D27" w14:textId="1A67985C" w:rsidR="009A4BFB" w:rsidRPr="009A200B" w:rsidRDefault="009A4BFB" w:rsidP="006C55A9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9A200B">
              <w:rPr>
                <w:rFonts w:ascii="Arial" w:hAnsi="Arial" w:cs="Arial"/>
                <w:sz w:val="22"/>
                <w:szCs w:val="22"/>
                <w:lang w:val="sk-SK"/>
              </w:rPr>
              <w:t>□</w:t>
            </w: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E10441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priložte súbor pdf alebo jpg</w:t>
            </w:r>
          </w:p>
        </w:tc>
      </w:tr>
      <w:tr w:rsidR="009A4BFB" w:rsidRPr="00577ABA" w14:paraId="4A76C6DE" w14:textId="0D667068" w:rsidTr="009A4B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75" w:type="dxa"/>
          </w:tcPr>
          <w:p w14:paraId="23D08324" w14:textId="77777777" w:rsidR="009A4BFB" w:rsidRPr="009A200B" w:rsidRDefault="009A4BFB" w:rsidP="006C55A9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</w:p>
        </w:tc>
        <w:tc>
          <w:tcPr>
            <w:tcW w:w="1559" w:type="dxa"/>
          </w:tcPr>
          <w:p w14:paraId="1143C057" w14:textId="77777777" w:rsidR="009A4BFB" w:rsidRPr="009A200B" w:rsidRDefault="009A4BFB" w:rsidP="006C55A9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2126" w:type="dxa"/>
          </w:tcPr>
          <w:p w14:paraId="6F368F49" w14:textId="77777777" w:rsidR="009A4BFB" w:rsidRPr="009A200B" w:rsidRDefault="009A4BFB" w:rsidP="006C55A9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701" w:type="dxa"/>
          </w:tcPr>
          <w:p w14:paraId="1B23E0E1" w14:textId="77777777" w:rsidR="009A4BFB" w:rsidRPr="009A200B" w:rsidRDefault="009A4BFB" w:rsidP="006C55A9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701" w:type="dxa"/>
          </w:tcPr>
          <w:p w14:paraId="2DF2F417" w14:textId="77777777" w:rsidR="009A4BFB" w:rsidRPr="009A200B" w:rsidRDefault="009A4BFB" w:rsidP="006C55A9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</w:tr>
      <w:tr w:rsidR="009A4BFB" w:rsidRPr="00577ABA" w14:paraId="39C9526D" w14:textId="5C8AD392" w:rsidTr="00905A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dxa"/>
          </w:tcPr>
          <w:p w14:paraId="49B81627" w14:textId="77777777" w:rsidR="009A4BFB" w:rsidRPr="009A200B" w:rsidRDefault="009A4BFB" w:rsidP="006C55A9">
            <w:pPr>
              <w:spacing w:after="60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</w:p>
        </w:tc>
        <w:tc>
          <w:tcPr>
            <w:tcW w:w="1559" w:type="dxa"/>
          </w:tcPr>
          <w:p w14:paraId="3636B866" w14:textId="77777777" w:rsidR="009A4BFB" w:rsidRPr="009A200B" w:rsidRDefault="009A4BFB" w:rsidP="006C55A9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0" w:type="dxa"/>
          </w:tcPr>
          <w:p w14:paraId="6C4CFFE9" w14:textId="77777777" w:rsidR="009A4BFB" w:rsidRPr="009A200B" w:rsidRDefault="009A4BFB" w:rsidP="006C55A9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0" w:type="dxa"/>
          </w:tcPr>
          <w:p w14:paraId="61028C32" w14:textId="77777777" w:rsidR="009A4BFB" w:rsidRPr="009A200B" w:rsidRDefault="009A4BFB" w:rsidP="006C55A9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701" w:type="dxa"/>
          </w:tcPr>
          <w:p w14:paraId="54E3713D" w14:textId="77777777" w:rsidR="009A4BFB" w:rsidRPr="009A200B" w:rsidRDefault="009A4BFB" w:rsidP="006C55A9">
            <w:pPr>
              <w:spacing w:after="6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</w:tr>
    </w:tbl>
    <w:p w14:paraId="77D48C5A" w14:textId="77777777" w:rsidR="009A200B" w:rsidRDefault="009A200B" w:rsidP="009A200B">
      <w:pPr>
        <w:rPr>
          <w:rFonts w:ascii="Open Sans" w:hAnsi="Open Sans" w:cs="Open Sans"/>
          <w:b/>
          <w:bCs/>
          <w:sz w:val="22"/>
          <w:szCs w:val="22"/>
          <w:lang w:val="sk-SK"/>
        </w:rPr>
      </w:pPr>
    </w:p>
    <w:p w14:paraId="3634D195" w14:textId="77777777" w:rsidR="009A200B" w:rsidRDefault="009A200B" w:rsidP="009A200B">
      <w:pPr>
        <w:rPr>
          <w:rFonts w:ascii="Open Sans" w:hAnsi="Open Sans" w:cs="Open Sans"/>
          <w:b/>
          <w:bCs/>
          <w:sz w:val="22"/>
          <w:szCs w:val="22"/>
          <w:lang w:val="sk-SK"/>
        </w:rPr>
      </w:pPr>
    </w:p>
    <w:p w14:paraId="2B24BC83" w14:textId="77777777" w:rsidR="009A200B" w:rsidRDefault="009A200B" w:rsidP="009A200B">
      <w:pPr>
        <w:rPr>
          <w:rFonts w:ascii="Open Sans" w:hAnsi="Open Sans" w:cs="Open Sans"/>
          <w:b/>
          <w:bCs/>
          <w:sz w:val="22"/>
          <w:szCs w:val="22"/>
          <w:lang w:val="sk-SK"/>
        </w:rPr>
      </w:pPr>
    </w:p>
    <w:p w14:paraId="0668CB55" w14:textId="77777777" w:rsidR="009A200B" w:rsidRDefault="009A200B" w:rsidP="009A200B">
      <w:pPr>
        <w:rPr>
          <w:rFonts w:ascii="Open Sans" w:hAnsi="Open Sans" w:cs="Open Sans"/>
          <w:b/>
          <w:bCs/>
          <w:sz w:val="22"/>
          <w:szCs w:val="22"/>
          <w:lang w:val="sk-SK"/>
        </w:rPr>
      </w:pPr>
    </w:p>
    <w:p w14:paraId="15AE4144" w14:textId="77777777" w:rsidR="009A200B" w:rsidRDefault="009A200B" w:rsidP="009A200B">
      <w:pPr>
        <w:rPr>
          <w:rFonts w:ascii="Open Sans" w:hAnsi="Open Sans" w:cs="Open Sans"/>
          <w:b/>
          <w:bCs/>
          <w:sz w:val="22"/>
          <w:szCs w:val="22"/>
          <w:lang w:val="sk-SK"/>
        </w:rPr>
      </w:pPr>
    </w:p>
    <w:p w14:paraId="0696EA85" w14:textId="77777777" w:rsidR="009A200B" w:rsidRPr="009A200B" w:rsidRDefault="009A200B" w:rsidP="009A200B">
      <w:pPr>
        <w:rPr>
          <w:rFonts w:ascii="Open Sans" w:hAnsi="Open Sans" w:cs="Open Sans"/>
          <w:b/>
          <w:bCs/>
          <w:sz w:val="22"/>
          <w:szCs w:val="22"/>
          <w:lang w:val="sk-SK"/>
        </w:rPr>
      </w:pPr>
    </w:p>
    <w:p w14:paraId="62B8E9C2" w14:textId="77777777" w:rsidR="009A200B" w:rsidRDefault="009A200B" w:rsidP="007A27DC">
      <w:pPr>
        <w:pStyle w:val="Odsekzoznamu"/>
        <w:numPr>
          <w:ilvl w:val="0"/>
          <w:numId w:val="1"/>
        </w:numPr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sectPr w:rsidR="009A200B" w:rsidSect="00B82F9B">
          <w:headerReference w:type="default" r:id="rId10"/>
          <w:footerReference w:type="default" r:id="rId11"/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040BF281" w14:textId="66AFA570" w:rsidR="002825AC" w:rsidRPr="009A200B" w:rsidRDefault="009A200B" w:rsidP="007A27DC">
      <w:pPr>
        <w:pStyle w:val="Odsekzoznamu"/>
        <w:numPr>
          <w:ilvl w:val="0"/>
          <w:numId w:val="1"/>
        </w:numPr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</w:pPr>
      <w:r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lastRenderedPageBreak/>
        <w:t xml:space="preserve"> </w:t>
      </w:r>
      <w:r w:rsidR="00FB36B9" w:rsidRPr="009A200B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t>HORIZONTÁLNE PRINCÍPY</w:t>
      </w:r>
    </w:p>
    <w:p w14:paraId="003C52E0" w14:textId="57F69957" w:rsidR="00AB11D3" w:rsidRPr="009A200B" w:rsidRDefault="00AB11D3" w:rsidP="00D3467F">
      <w:pPr>
        <w:rPr>
          <w:rFonts w:ascii="Open Sans" w:hAnsi="Open Sans" w:cs="Open Sans"/>
          <w:sz w:val="22"/>
          <w:szCs w:val="22"/>
          <w:lang w:val="sk-SK"/>
        </w:rPr>
      </w:pPr>
    </w:p>
    <w:tbl>
      <w:tblPr>
        <w:tblStyle w:val="Svetlmriekazvraznenie5"/>
        <w:tblW w:w="9204" w:type="dxa"/>
        <w:tblLayout w:type="fixed"/>
        <w:tblLook w:val="0400" w:firstRow="0" w:lastRow="0" w:firstColumn="0" w:lastColumn="0" w:noHBand="0" w:noVBand="1"/>
      </w:tblPr>
      <w:tblGrid>
        <w:gridCol w:w="4952"/>
        <w:gridCol w:w="4252"/>
      </w:tblGrid>
      <w:tr w:rsidR="00B82F9B" w:rsidRPr="00577ABA" w14:paraId="0D617402" w14:textId="77777777" w:rsidTr="00B82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52" w:type="dxa"/>
          </w:tcPr>
          <w:p w14:paraId="0C2F62F7" w14:textId="468D75DD" w:rsidR="00B82F9B" w:rsidRPr="009A200B" w:rsidRDefault="00FB36B9" w:rsidP="00E11057">
            <w:pPr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Horizontálne princípy</w:t>
            </w:r>
            <w:r w:rsidR="00B82F9B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</w:p>
          <w:p w14:paraId="0568AF33" w14:textId="203974DA" w:rsidR="00B82F9B" w:rsidRPr="009A200B" w:rsidRDefault="005F3C37" w:rsidP="00E11057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Gener</w:t>
            </w:r>
            <w:r w:rsidR="00FB36B9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átor automaticky z</w:t>
            </w:r>
            <w:r w:rsidR="00DF31BF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 </w:t>
            </w:r>
            <w:r w:rsidR="00FB36B9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FŽ</w:t>
            </w:r>
            <w:r w:rsidR="00DF31BF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vypĺňa horizontálne princípy, ktoré realizuje malý projekt</w:t>
            </w:r>
          </w:p>
        </w:tc>
        <w:tc>
          <w:tcPr>
            <w:tcW w:w="4252" w:type="dxa"/>
          </w:tcPr>
          <w:p w14:paraId="71800FAC" w14:textId="64B96503" w:rsidR="00B82F9B" w:rsidRPr="009A200B" w:rsidRDefault="006040B3" w:rsidP="00E11057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Zdôvodnenie</w:t>
            </w:r>
          </w:p>
          <w:p w14:paraId="0BF010AC" w14:textId="77777777" w:rsidR="00027D1F" w:rsidRPr="009A200B" w:rsidRDefault="00027D1F" w:rsidP="00027D1F">
            <w:pP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Zdôvodnite, ako boli princípy implementované do projektových úloh</w:t>
            </w:r>
          </w:p>
          <w:p w14:paraId="1C15DA39" w14:textId="18523A18" w:rsidR="00B82F9B" w:rsidRPr="009A200B" w:rsidRDefault="00027D1F" w:rsidP="00027D1F">
            <w:pPr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(maximálne 6 000 znakov s medzerami v SK a </w:t>
            </w:r>
            <w:r w:rsidR="00941EDD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PL </w:t>
            </w: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verzii</w:t>
            </w:r>
            <w:r w:rsidR="000F18D8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, každý princíp</w:t>
            </w: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 - povinne musíte v projekte implementovať prvé 4 horizontálne princípy</w:t>
            </w:r>
          </w:p>
        </w:tc>
      </w:tr>
      <w:tr w:rsidR="00AD4FAF" w:rsidRPr="00577ABA" w14:paraId="76E14FA5" w14:textId="77777777" w:rsidTr="00B82F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952" w:type="dxa"/>
          </w:tcPr>
          <w:p w14:paraId="19C13416" w14:textId="16D7B15F" w:rsidR="00AD4FAF" w:rsidRPr="009A200B" w:rsidRDefault="00573C98" w:rsidP="00EE3B47">
            <w:pPr>
              <w:pStyle w:val="Nadpis5"/>
              <w:numPr>
                <w:ilvl w:val="0"/>
                <w:numId w:val="18"/>
              </w:numPr>
              <w:spacing w:before="0" w:line="240" w:lineRule="auto"/>
              <w:rPr>
                <w:rFonts w:ascii="Open Sans" w:hAnsi="Open Sans" w:cs="Open Sans"/>
                <w:color w:val="auto"/>
                <w:lang w:val="sk-SK"/>
              </w:rPr>
            </w:pPr>
            <w:r w:rsidRPr="009A200B">
              <w:rPr>
                <w:rFonts w:ascii="Open Sans" w:hAnsi="Open Sans" w:cs="Open Sans"/>
                <w:color w:val="auto"/>
                <w:lang w:val="sk-SK"/>
              </w:rPr>
              <w:t xml:space="preserve">princíp rešpektovania základných práv a dodržiavania </w:t>
            </w:r>
            <w:r w:rsidR="00D63A19" w:rsidRPr="009A200B">
              <w:rPr>
                <w:rFonts w:ascii="Open Sans" w:hAnsi="Open Sans" w:cs="Open Sans"/>
                <w:color w:val="auto"/>
                <w:lang w:val="sk-SK"/>
              </w:rPr>
              <w:t>C</w:t>
            </w:r>
            <w:r w:rsidRPr="009A200B">
              <w:rPr>
                <w:rFonts w:ascii="Open Sans" w:hAnsi="Open Sans" w:cs="Open Sans"/>
                <w:color w:val="auto"/>
                <w:lang w:val="sk-SK"/>
              </w:rPr>
              <w:t>harty základných práv Európskej únie</w:t>
            </w:r>
            <w:r w:rsidR="00AD4FAF" w:rsidRPr="009A200B">
              <w:rPr>
                <w:rFonts w:ascii="Open Sans" w:hAnsi="Open Sans" w:cs="Open Sans"/>
                <w:color w:val="auto"/>
                <w:lang w:val="sk-SK"/>
              </w:rPr>
              <w:t xml:space="preserve">* </w:t>
            </w:r>
            <w:r w:rsidR="00AD4FAF" w:rsidRPr="009A200B">
              <w:rPr>
                <w:rFonts w:ascii="Open Sans" w:hAnsi="Open Sans" w:cs="Open Sans"/>
                <w:b/>
                <w:bCs/>
                <w:color w:val="auto"/>
                <w:lang w:val="sk-SK"/>
              </w:rPr>
              <w:t>(</w:t>
            </w:r>
            <w:r w:rsidRPr="009A200B">
              <w:rPr>
                <w:rFonts w:ascii="Open Sans" w:hAnsi="Open Sans" w:cs="Open Sans"/>
                <w:b/>
                <w:bCs/>
                <w:color w:val="auto"/>
                <w:lang w:val="sk-SK"/>
              </w:rPr>
              <w:t>povinný</w:t>
            </w:r>
            <w:r w:rsidR="00AD4FAF" w:rsidRPr="009A200B">
              <w:rPr>
                <w:rFonts w:ascii="Open Sans" w:hAnsi="Open Sans" w:cs="Open Sans"/>
                <w:b/>
                <w:bCs/>
                <w:color w:val="auto"/>
                <w:lang w:val="sk-SK"/>
              </w:rPr>
              <w:t>)</w:t>
            </w:r>
          </w:p>
        </w:tc>
        <w:tc>
          <w:tcPr>
            <w:tcW w:w="4252" w:type="dxa"/>
          </w:tcPr>
          <w:p w14:paraId="23F7DCE0" w14:textId="77777777" w:rsidR="00AD4FAF" w:rsidRPr="009A200B" w:rsidRDefault="00AD4FAF" w:rsidP="00E11057">
            <w:pPr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</w:pPr>
          </w:p>
        </w:tc>
      </w:tr>
      <w:tr w:rsidR="00EE3B47" w:rsidRPr="00577ABA" w14:paraId="59FE8BCD" w14:textId="77777777" w:rsidTr="00B82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52" w:type="dxa"/>
          </w:tcPr>
          <w:p w14:paraId="71348AC2" w14:textId="69F234D5" w:rsidR="00EE3B47" w:rsidRPr="009A200B" w:rsidRDefault="00573C98" w:rsidP="00EE3B47">
            <w:pPr>
              <w:pStyle w:val="Nadpis5"/>
              <w:numPr>
                <w:ilvl w:val="0"/>
                <w:numId w:val="18"/>
              </w:numPr>
              <w:spacing w:before="0" w:line="240" w:lineRule="auto"/>
              <w:rPr>
                <w:rFonts w:ascii="Open Sans" w:hAnsi="Open Sans" w:cs="Open Sans"/>
                <w:color w:val="auto"/>
                <w:lang w:val="sk-SK"/>
              </w:rPr>
            </w:pPr>
            <w:r w:rsidRPr="009A200B">
              <w:rPr>
                <w:rFonts w:ascii="Open Sans" w:hAnsi="Open Sans" w:cs="Open Sans"/>
                <w:color w:val="auto"/>
                <w:lang w:val="sk-SK"/>
              </w:rPr>
              <w:t>princíp rovnosti príležitostí a nediskriminácie vrátane prístupnosti pre osoby so zdravotným postihnutím</w:t>
            </w:r>
            <w:r w:rsidR="001141ED" w:rsidRPr="009A200B">
              <w:rPr>
                <w:rFonts w:ascii="Open Sans" w:hAnsi="Open Sans" w:cs="Open Sans"/>
                <w:color w:val="auto"/>
                <w:lang w:val="sk-SK"/>
              </w:rPr>
              <w:t xml:space="preserve">* </w:t>
            </w:r>
            <w:r w:rsidR="001141ED" w:rsidRPr="009A200B">
              <w:rPr>
                <w:rFonts w:ascii="Open Sans" w:hAnsi="Open Sans" w:cs="Open Sans"/>
                <w:b/>
                <w:bCs/>
                <w:color w:val="auto"/>
                <w:lang w:val="sk-SK"/>
              </w:rPr>
              <w:t>(</w:t>
            </w:r>
            <w:r w:rsidRPr="009A200B">
              <w:rPr>
                <w:rFonts w:ascii="Open Sans" w:hAnsi="Open Sans" w:cs="Open Sans"/>
                <w:b/>
                <w:bCs/>
                <w:color w:val="auto"/>
                <w:lang w:val="sk-SK"/>
              </w:rPr>
              <w:t>povinný</w:t>
            </w:r>
            <w:r w:rsidR="001141ED" w:rsidRPr="009A200B">
              <w:rPr>
                <w:rFonts w:ascii="Open Sans" w:hAnsi="Open Sans" w:cs="Open Sans"/>
                <w:b/>
                <w:bCs/>
                <w:color w:val="auto"/>
                <w:lang w:val="sk-SK"/>
              </w:rPr>
              <w:t>)</w:t>
            </w:r>
            <w:r w:rsidR="00EE3B47" w:rsidRPr="009A200B">
              <w:rPr>
                <w:rFonts w:ascii="Open Sans" w:hAnsi="Open Sans" w:cs="Open Sans"/>
                <w:color w:val="auto"/>
                <w:lang w:val="sk-SK"/>
              </w:rPr>
              <w:t xml:space="preserve"> </w:t>
            </w:r>
          </w:p>
        </w:tc>
        <w:tc>
          <w:tcPr>
            <w:tcW w:w="4252" w:type="dxa"/>
          </w:tcPr>
          <w:p w14:paraId="07BC3309" w14:textId="77777777" w:rsidR="00EE3B47" w:rsidRPr="009A200B" w:rsidRDefault="00EE3B47" w:rsidP="00E11057">
            <w:pPr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</w:pPr>
          </w:p>
        </w:tc>
      </w:tr>
      <w:tr w:rsidR="001141ED" w:rsidRPr="00577ABA" w14:paraId="12686E5C" w14:textId="77777777" w:rsidTr="00B82F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952" w:type="dxa"/>
          </w:tcPr>
          <w:p w14:paraId="5EA3130F" w14:textId="3E6369D4" w:rsidR="001141ED" w:rsidRPr="009A200B" w:rsidRDefault="008F3EAE" w:rsidP="00EE3B47">
            <w:pPr>
              <w:pStyle w:val="Odsekzoznamu"/>
              <w:numPr>
                <w:ilvl w:val="0"/>
                <w:numId w:val="18"/>
              </w:numPr>
              <w:contextualSpacing w:val="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>princíp rovnosti žien a mužov</w:t>
            </w:r>
            <w:r w:rsidR="001141ED"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* </w:t>
            </w:r>
            <w:r w:rsidR="001141ED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(</w:t>
            </w:r>
            <w:r w:rsidR="00573C98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povinný</w:t>
            </w:r>
            <w:r w:rsidR="001141ED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)</w:t>
            </w:r>
          </w:p>
        </w:tc>
        <w:tc>
          <w:tcPr>
            <w:tcW w:w="4252" w:type="dxa"/>
          </w:tcPr>
          <w:p w14:paraId="311F2202" w14:textId="77777777" w:rsidR="001141ED" w:rsidRPr="009A200B" w:rsidRDefault="001141ED" w:rsidP="00E11057">
            <w:pPr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</w:pPr>
          </w:p>
        </w:tc>
      </w:tr>
      <w:tr w:rsidR="00EE3B47" w:rsidRPr="00577ABA" w14:paraId="13054CC0" w14:textId="77777777" w:rsidTr="00B82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52" w:type="dxa"/>
          </w:tcPr>
          <w:p w14:paraId="586720D6" w14:textId="5C09736F" w:rsidR="00EE3B47" w:rsidRPr="009A200B" w:rsidRDefault="002E3E32" w:rsidP="00EE3B47">
            <w:pPr>
              <w:pStyle w:val="Odsekzoznamu"/>
              <w:numPr>
                <w:ilvl w:val="0"/>
                <w:numId w:val="18"/>
              </w:numPr>
              <w:contextualSpacing w:val="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>princíp udržateľného rozvoja so zohľadnením zásady „výrazne nenarušiť</w:t>
            </w:r>
            <w:r w:rsidR="001141ED" w:rsidRPr="009A200B">
              <w:rPr>
                <w:rFonts w:ascii="Open Sans" w:hAnsi="Open Sans" w:cs="Open Sans"/>
                <w:sz w:val="22"/>
                <w:szCs w:val="22"/>
                <w:lang w:val="sk-SK" w:eastAsia="pl-PL"/>
              </w:rPr>
              <w:t xml:space="preserve">” </w:t>
            </w:r>
            <w:r w:rsidRPr="009A200B">
              <w:rPr>
                <w:rFonts w:ascii="Open Sans" w:hAnsi="Open Sans" w:cs="Open Sans"/>
                <w:sz w:val="22"/>
                <w:szCs w:val="22"/>
                <w:lang w:val="sk-SK" w:eastAsia="pl-PL"/>
              </w:rPr>
              <w:t>a v prípade projektu s investičnou úlohou hodnotenie vplyvu na životné prostredie</w:t>
            </w:r>
            <w:r w:rsidR="001141ED"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4F2C9D"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>(</w:t>
            </w:r>
            <w:r w:rsidR="00763BBD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ak </w:t>
            </w:r>
            <w:r w:rsidR="0064394B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sa vzťahuje na vašu investíciu</w:t>
            </w:r>
            <w:r w:rsidR="004F2C9D"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>)</w:t>
            </w:r>
            <w:r w:rsidR="00AD4FAF"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* </w:t>
            </w:r>
            <w:r w:rsidR="00AD4FAF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(</w:t>
            </w:r>
            <w:r w:rsidR="00573C98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povinný</w:t>
            </w:r>
            <w:r w:rsidR="00AD4FAF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)</w:t>
            </w:r>
          </w:p>
        </w:tc>
        <w:tc>
          <w:tcPr>
            <w:tcW w:w="4252" w:type="dxa"/>
          </w:tcPr>
          <w:p w14:paraId="07639986" w14:textId="77777777" w:rsidR="00EE3B47" w:rsidRPr="009A200B" w:rsidRDefault="00EE3B47" w:rsidP="00E11057">
            <w:pPr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</w:pPr>
          </w:p>
        </w:tc>
      </w:tr>
      <w:tr w:rsidR="00EE3B47" w:rsidRPr="00577ABA" w14:paraId="06DBBAD5" w14:textId="77777777" w:rsidTr="00B82F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952" w:type="dxa"/>
          </w:tcPr>
          <w:p w14:paraId="7877A192" w14:textId="35690E16" w:rsidR="004F2C9D" w:rsidRPr="009A200B" w:rsidRDefault="003D4BCD" w:rsidP="00EE3B47">
            <w:pPr>
              <w:pStyle w:val="Odsekzoznamu"/>
              <w:numPr>
                <w:ilvl w:val="0"/>
                <w:numId w:val="18"/>
              </w:numPr>
              <w:contextualSpacing w:val="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>Iné vrátane</w:t>
            </w:r>
            <w:r w:rsidR="004F2C9D"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>:</w:t>
            </w:r>
          </w:p>
          <w:p w14:paraId="21968FBA" w14:textId="19F028DA" w:rsidR="00EE3B47" w:rsidRPr="009A200B" w:rsidRDefault="003D4BCD" w:rsidP="00DD79E7">
            <w:pPr>
              <w:pStyle w:val="Odsekzoznamu"/>
              <w:numPr>
                <w:ilvl w:val="0"/>
                <w:numId w:val="32"/>
              </w:numPr>
              <w:contextualSpacing w:val="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Iniciatíva </w:t>
            </w:r>
            <w:r w:rsidR="00FA283E"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>N</w:t>
            </w: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ový </w:t>
            </w:r>
            <w:r w:rsidR="00FA283E"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>E</w:t>
            </w: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>urópsky</w:t>
            </w:r>
            <w:r w:rsidR="00EE3B47"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Bauhaus  </w:t>
            </w:r>
          </w:p>
          <w:p w14:paraId="144C0F27" w14:textId="243B1716" w:rsidR="004F2C9D" w:rsidRPr="009A200B" w:rsidRDefault="00C80FA2" w:rsidP="00DD79E7">
            <w:pPr>
              <w:pStyle w:val="Odsekzoznamu"/>
              <w:numPr>
                <w:ilvl w:val="0"/>
                <w:numId w:val="32"/>
              </w:numPr>
              <w:contextualSpacing w:val="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>politická stratégia Európska zelená dohoda</w:t>
            </w:r>
          </w:p>
          <w:p w14:paraId="0143387D" w14:textId="7FFD3F43" w:rsidR="004F2C9D" w:rsidRPr="009A200B" w:rsidRDefault="00C80FA2" w:rsidP="00DD79E7">
            <w:pPr>
              <w:pStyle w:val="Odsekzoznamu"/>
              <w:numPr>
                <w:ilvl w:val="0"/>
                <w:numId w:val="32"/>
              </w:numPr>
              <w:contextualSpacing w:val="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politická stratégia </w:t>
            </w:r>
            <w:r w:rsidR="00326C6B"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>Európa pripravená na digitálny vek</w:t>
            </w:r>
            <w:r w:rsidR="004F2C9D"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 </w:t>
            </w:r>
          </w:p>
        </w:tc>
        <w:tc>
          <w:tcPr>
            <w:tcW w:w="4252" w:type="dxa"/>
          </w:tcPr>
          <w:p w14:paraId="0ADACC49" w14:textId="77777777" w:rsidR="00EE3B47" w:rsidRPr="009A200B" w:rsidRDefault="00EE3B47" w:rsidP="00E11057">
            <w:pPr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</w:pPr>
          </w:p>
        </w:tc>
      </w:tr>
      <w:tr w:rsidR="00EE3B47" w:rsidRPr="009A200B" w14:paraId="31B60EAA" w14:textId="77777777" w:rsidTr="00B82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52" w:type="dxa"/>
          </w:tcPr>
          <w:p w14:paraId="04412030" w14:textId="0274DFC3" w:rsidR="00EE3B47" w:rsidRPr="009A200B" w:rsidRDefault="00EE3B47" w:rsidP="00EE3B47">
            <w:pPr>
              <w:pStyle w:val="Odsekzoznamu"/>
              <w:numPr>
                <w:ilvl w:val="0"/>
                <w:numId w:val="18"/>
              </w:numPr>
              <w:contextualSpacing w:val="0"/>
              <w:jc w:val="both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326C6B"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>Komplementárnosť</w:t>
            </w:r>
            <w:r w:rsidR="00DD79E7"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projektu</w:t>
            </w: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4252" w:type="dxa"/>
          </w:tcPr>
          <w:p w14:paraId="517C898F" w14:textId="6D32F6E9" w:rsidR="00EE3B47" w:rsidRPr="009A200B" w:rsidRDefault="00EE3B47" w:rsidP="00E11057">
            <w:pPr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</w:pPr>
          </w:p>
        </w:tc>
      </w:tr>
    </w:tbl>
    <w:p w14:paraId="2A8AC462" w14:textId="77777777" w:rsidR="00B82F9B" w:rsidRPr="009A200B" w:rsidRDefault="00B82F9B" w:rsidP="00D3467F">
      <w:pPr>
        <w:rPr>
          <w:rFonts w:ascii="Open Sans" w:hAnsi="Open Sans" w:cs="Open Sans"/>
          <w:sz w:val="22"/>
          <w:szCs w:val="22"/>
          <w:lang w:val="sk-SK"/>
        </w:rPr>
      </w:pPr>
    </w:p>
    <w:p w14:paraId="381097C1" w14:textId="77777777" w:rsidR="009A200B" w:rsidRDefault="009A200B" w:rsidP="00D3467F">
      <w:pPr>
        <w:rPr>
          <w:rFonts w:ascii="Open Sans" w:hAnsi="Open Sans" w:cs="Open Sans"/>
          <w:sz w:val="22"/>
          <w:szCs w:val="22"/>
          <w:lang w:val="sk-SK"/>
        </w:rPr>
        <w:sectPr w:rsidR="009A200B" w:rsidSect="00B82F9B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500656D0" w14:textId="6FEB6544" w:rsidR="00AB4563" w:rsidRPr="009A200B" w:rsidRDefault="00326C6B" w:rsidP="009A200B">
      <w:pPr>
        <w:pStyle w:val="Odsekzoznamu"/>
        <w:numPr>
          <w:ilvl w:val="0"/>
          <w:numId w:val="1"/>
        </w:numPr>
        <w:ind w:left="426" w:hanging="426"/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  <w:lang w:val="sk-SK" w:eastAsia="pl-PL"/>
        </w:rPr>
      </w:pPr>
      <w:r w:rsidRPr="009A200B"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  <w:lang w:val="sk-SK" w:eastAsia="pl-PL"/>
        </w:rPr>
        <w:lastRenderedPageBreak/>
        <w:t>PRÍLOHY</w:t>
      </w:r>
    </w:p>
    <w:p w14:paraId="51BB2D16" w14:textId="77777777" w:rsidR="00AB4563" w:rsidRPr="009A200B" w:rsidRDefault="00AB4563" w:rsidP="00AB4563">
      <w:pPr>
        <w:pStyle w:val="Odsekzoznamu"/>
        <w:ind w:left="360"/>
        <w:rPr>
          <w:rFonts w:ascii="Open Sans" w:eastAsia="Calibri" w:hAnsi="Open Sans" w:cs="Open Sans"/>
          <w:i/>
          <w:iCs/>
          <w:color w:val="FF0000"/>
          <w:sz w:val="22"/>
          <w:szCs w:val="22"/>
          <w:lang w:val="sk-SK" w:eastAsia="pl-PL"/>
        </w:rPr>
      </w:pPr>
    </w:p>
    <w:tbl>
      <w:tblPr>
        <w:tblStyle w:val="Svetlmriekazvraznenie5"/>
        <w:tblW w:w="9204" w:type="dxa"/>
        <w:tblLayout w:type="fixed"/>
        <w:tblLook w:val="0400" w:firstRow="0" w:lastRow="0" w:firstColumn="0" w:lastColumn="0" w:noHBand="0" w:noVBand="1"/>
      </w:tblPr>
      <w:tblGrid>
        <w:gridCol w:w="4952"/>
        <w:gridCol w:w="992"/>
        <w:gridCol w:w="992"/>
        <w:gridCol w:w="851"/>
        <w:gridCol w:w="1417"/>
      </w:tblGrid>
      <w:tr w:rsidR="002F3756" w:rsidRPr="009A200B" w14:paraId="3EFB59BF" w14:textId="77777777" w:rsidTr="002F3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52" w:type="dxa"/>
            <w:vAlign w:val="center"/>
          </w:tcPr>
          <w:p w14:paraId="14BD9038" w14:textId="312918DD" w:rsidR="002F3756" w:rsidRPr="009A200B" w:rsidRDefault="00326C6B" w:rsidP="002F3756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Názov prílohy</w:t>
            </w:r>
          </w:p>
        </w:tc>
        <w:tc>
          <w:tcPr>
            <w:tcW w:w="992" w:type="dxa"/>
            <w:vAlign w:val="center"/>
          </w:tcPr>
          <w:p w14:paraId="362D3A13" w14:textId="59E749F3" w:rsidR="002F3756" w:rsidRPr="009A200B" w:rsidRDefault="00326C6B" w:rsidP="002F3756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Áno</w:t>
            </w:r>
          </w:p>
        </w:tc>
        <w:tc>
          <w:tcPr>
            <w:tcW w:w="992" w:type="dxa"/>
            <w:vAlign w:val="center"/>
          </w:tcPr>
          <w:p w14:paraId="57A371B4" w14:textId="5065DD47" w:rsidR="002F3756" w:rsidRPr="009A200B" w:rsidRDefault="002F3756" w:rsidP="002F3756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Nie</w:t>
            </w:r>
          </w:p>
        </w:tc>
        <w:tc>
          <w:tcPr>
            <w:tcW w:w="851" w:type="dxa"/>
            <w:vAlign w:val="center"/>
          </w:tcPr>
          <w:p w14:paraId="14EF1627" w14:textId="3BFC8EE4" w:rsidR="002F3756" w:rsidRPr="009A200B" w:rsidRDefault="00326C6B" w:rsidP="002F3756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Nevzťahuje sa</w:t>
            </w:r>
          </w:p>
        </w:tc>
        <w:tc>
          <w:tcPr>
            <w:tcW w:w="1417" w:type="dxa"/>
            <w:vAlign w:val="center"/>
          </w:tcPr>
          <w:p w14:paraId="4752650C" w14:textId="6F96D637" w:rsidR="002F3756" w:rsidRPr="009A200B" w:rsidRDefault="002F3756" w:rsidP="002F3756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Dokument</w:t>
            </w:r>
          </w:p>
        </w:tc>
      </w:tr>
      <w:tr w:rsidR="002F3756" w:rsidRPr="00577ABA" w14:paraId="1CB88449" w14:textId="77777777" w:rsidTr="002F3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952" w:type="dxa"/>
          </w:tcPr>
          <w:p w14:paraId="45F7DC95" w14:textId="667ACF85" w:rsidR="002F3756" w:rsidRPr="009A200B" w:rsidRDefault="00326C6B" w:rsidP="002F3756">
            <w:pPr>
              <w:autoSpaceDE w:val="0"/>
              <w:autoSpaceDN w:val="0"/>
              <w:adjustRightInd w:val="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Vyhlásenie prijímateľa malého projektu </w:t>
            </w:r>
            <w:r w:rsidR="002F3756"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– </w:t>
            </w: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podľa vzoru </w:t>
            </w:r>
            <w:r w:rsidR="002F3756"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– </w:t>
            </w: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príloha č. </w:t>
            </w:r>
            <w:r w:rsidR="002F3756"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1 </w:t>
            </w: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k Správe o realizácii malého projektu </w:t>
            </w:r>
            <w:r w:rsidR="002F3756"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– </w:t>
            </w: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>povinné</w:t>
            </w:r>
          </w:p>
          <w:p w14:paraId="433E7348" w14:textId="20217F02" w:rsidR="002F3756" w:rsidRPr="009A200B" w:rsidRDefault="008D341F" w:rsidP="002F3756">
            <w:pPr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v</w:t>
            </w:r>
            <w:r w:rsidR="00326C6B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zor </w:t>
            </w: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v</w:t>
            </w:r>
            <w:r w:rsidR="00326C6B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yhlásenia prijímateľa</w:t>
            </w:r>
            <w:r w:rsidR="002F3756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[</w:t>
            </w:r>
            <w:r w:rsidR="006040B3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stiahnuť</w:t>
            </w:r>
            <w:r w:rsidR="002F3756"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]</w:t>
            </w:r>
          </w:p>
          <w:p w14:paraId="6AD612DA" w14:textId="311B05F1" w:rsidR="002F3756" w:rsidRPr="009A200B" w:rsidRDefault="002F3756" w:rsidP="002F3756">
            <w:pPr>
              <w:autoSpaceDE w:val="0"/>
              <w:autoSpaceDN w:val="0"/>
              <w:adjustRightInd w:val="0"/>
              <w:rPr>
                <w:rFonts w:ascii="Open Sans" w:hAnsi="Open Sans" w:cs="Open Sans"/>
                <w:sz w:val="22"/>
                <w:szCs w:val="22"/>
                <w:lang w:val="sk-SK"/>
              </w:rPr>
            </w:pPr>
          </w:p>
        </w:tc>
        <w:tc>
          <w:tcPr>
            <w:tcW w:w="992" w:type="dxa"/>
            <w:vAlign w:val="center"/>
          </w:tcPr>
          <w:p w14:paraId="14C70ED1" w14:textId="25E65A65" w:rsidR="002F3756" w:rsidRPr="009A200B" w:rsidRDefault="002F3756" w:rsidP="002F3756">
            <w:pPr>
              <w:jc w:val="center"/>
              <w:rPr>
                <w:rFonts w:ascii="Open Sans" w:hAnsi="Open Sans" w:cs="Open Sans"/>
                <w:i/>
                <w:iCs/>
                <w:sz w:val="32"/>
                <w:szCs w:val="32"/>
                <w:lang w:val="sk-SK"/>
              </w:rPr>
            </w:pPr>
            <w:r w:rsidRPr="009A200B">
              <w:rPr>
                <w:rFonts w:ascii="Arial" w:hAnsi="Arial" w:cs="Arial"/>
                <w:i/>
                <w:iCs/>
                <w:sz w:val="32"/>
                <w:szCs w:val="32"/>
                <w:lang w:val="sk-SK"/>
              </w:rPr>
              <w:t>□</w:t>
            </w:r>
          </w:p>
        </w:tc>
        <w:tc>
          <w:tcPr>
            <w:tcW w:w="992" w:type="dxa"/>
            <w:vAlign w:val="center"/>
          </w:tcPr>
          <w:p w14:paraId="7721FB42" w14:textId="1126998E" w:rsidR="002F3756" w:rsidRPr="009A200B" w:rsidRDefault="002F3756" w:rsidP="002F3756">
            <w:pPr>
              <w:jc w:val="center"/>
              <w:rPr>
                <w:rFonts w:ascii="Open Sans" w:hAnsi="Open Sans" w:cs="Open Sans"/>
                <w:i/>
                <w:iCs/>
                <w:sz w:val="24"/>
                <w:szCs w:val="24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sz w:val="24"/>
                <w:szCs w:val="24"/>
                <w:lang w:val="sk-SK"/>
              </w:rPr>
              <w:t>---</w:t>
            </w:r>
          </w:p>
        </w:tc>
        <w:tc>
          <w:tcPr>
            <w:tcW w:w="851" w:type="dxa"/>
            <w:vAlign w:val="center"/>
          </w:tcPr>
          <w:p w14:paraId="0E0D1588" w14:textId="10DD8D4B" w:rsidR="002F3756" w:rsidRPr="009A200B" w:rsidRDefault="002F3756" w:rsidP="002F3756">
            <w:pPr>
              <w:jc w:val="center"/>
              <w:rPr>
                <w:rFonts w:ascii="Open Sans" w:hAnsi="Open Sans" w:cs="Open Sans"/>
                <w:i/>
                <w:iCs/>
                <w:sz w:val="24"/>
                <w:szCs w:val="24"/>
                <w:lang w:val="sk-SK"/>
              </w:rPr>
            </w:pPr>
            <w:r w:rsidRPr="009A200B">
              <w:rPr>
                <w:rFonts w:ascii="Open Sans" w:hAnsi="Open Sans" w:cs="Open Sans"/>
                <w:sz w:val="24"/>
                <w:szCs w:val="24"/>
                <w:lang w:val="sk-SK"/>
              </w:rPr>
              <w:t>---</w:t>
            </w:r>
          </w:p>
        </w:tc>
        <w:tc>
          <w:tcPr>
            <w:tcW w:w="1417" w:type="dxa"/>
            <w:vAlign w:val="center"/>
          </w:tcPr>
          <w:p w14:paraId="319E3087" w14:textId="02C73615" w:rsidR="002F3756" w:rsidRPr="009A200B" w:rsidRDefault="00E10441" w:rsidP="002F3756">
            <w:pPr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Priložte súbor pdf alebo jpg</w:t>
            </w:r>
          </w:p>
        </w:tc>
      </w:tr>
      <w:tr w:rsidR="002F3756" w:rsidRPr="00577ABA" w14:paraId="0732E056" w14:textId="77777777" w:rsidTr="002F3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52" w:type="dxa"/>
          </w:tcPr>
          <w:p w14:paraId="41220251" w14:textId="27D199C2" w:rsidR="001178EE" w:rsidRPr="009A200B" w:rsidRDefault="001178EE" w:rsidP="001178EE">
            <w:pPr>
              <w:autoSpaceDE w:val="0"/>
              <w:autoSpaceDN w:val="0"/>
              <w:adjustRightInd w:val="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Vyhlásenie </w:t>
            </w:r>
            <w:r>
              <w:rPr>
                <w:rFonts w:ascii="Open Sans" w:hAnsi="Open Sans" w:cs="Open Sans"/>
                <w:sz w:val="22"/>
                <w:szCs w:val="22"/>
                <w:lang w:val="sk-SK"/>
              </w:rPr>
              <w:t>partnera</w:t>
            </w: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malého projektu – podľa vzoru – príloha č. 1 k Správe o realizácii malého projektu – povinné</w:t>
            </w:r>
          </w:p>
          <w:p w14:paraId="651F0D1D" w14:textId="36D36A24" w:rsidR="002F3756" w:rsidRPr="009A200B" w:rsidRDefault="001178EE" w:rsidP="002F3756">
            <w:pPr>
              <w:autoSpaceDE w:val="0"/>
              <w:autoSpaceDN w:val="0"/>
              <w:adjustRightInd w:val="0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vzor vyhlásenia </w:t>
            </w:r>
            <w:r w:rsidR="009064D2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partnera</w:t>
            </w: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[stiahnuť]</w:t>
            </w:r>
          </w:p>
        </w:tc>
        <w:tc>
          <w:tcPr>
            <w:tcW w:w="992" w:type="dxa"/>
            <w:vAlign w:val="center"/>
          </w:tcPr>
          <w:p w14:paraId="38F2BC45" w14:textId="679BC7F5" w:rsidR="002F3756" w:rsidRPr="009A200B" w:rsidRDefault="002F3756" w:rsidP="002F3756">
            <w:pPr>
              <w:jc w:val="center"/>
              <w:rPr>
                <w:rFonts w:ascii="Open Sans" w:hAnsi="Open Sans" w:cs="Open Sans"/>
                <w:i/>
                <w:iCs/>
                <w:sz w:val="32"/>
                <w:szCs w:val="32"/>
                <w:lang w:val="sk-SK"/>
              </w:rPr>
            </w:pPr>
          </w:p>
        </w:tc>
        <w:tc>
          <w:tcPr>
            <w:tcW w:w="992" w:type="dxa"/>
            <w:vAlign w:val="center"/>
          </w:tcPr>
          <w:p w14:paraId="399C14BD" w14:textId="5E52FCE3" w:rsidR="002F3756" w:rsidRPr="009A200B" w:rsidRDefault="002F3756" w:rsidP="002F3756">
            <w:pPr>
              <w:jc w:val="center"/>
              <w:rPr>
                <w:rFonts w:ascii="Open Sans" w:hAnsi="Open Sans" w:cs="Open Sans"/>
                <w:i/>
                <w:iCs/>
                <w:sz w:val="32"/>
                <w:szCs w:val="32"/>
                <w:lang w:val="sk-SK"/>
              </w:rPr>
            </w:pPr>
          </w:p>
        </w:tc>
        <w:tc>
          <w:tcPr>
            <w:tcW w:w="851" w:type="dxa"/>
            <w:vAlign w:val="center"/>
          </w:tcPr>
          <w:p w14:paraId="3B58EC1E" w14:textId="30BC661C" w:rsidR="002F3756" w:rsidRPr="009A200B" w:rsidRDefault="002F3756" w:rsidP="002F3756">
            <w:pPr>
              <w:jc w:val="center"/>
              <w:rPr>
                <w:rFonts w:ascii="Open Sans" w:hAnsi="Open Sans" w:cs="Open Sans"/>
                <w:i/>
                <w:iCs/>
                <w:sz w:val="32"/>
                <w:szCs w:val="32"/>
                <w:lang w:val="sk-SK"/>
              </w:rPr>
            </w:pPr>
          </w:p>
        </w:tc>
        <w:tc>
          <w:tcPr>
            <w:tcW w:w="1417" w:type="dxa"/>
            <w:vAlign w:val="center"/>
          </w:tcPr>
          <w:p w14:paraId="7347090B" w14:textId="1B6BB5E8" w:rsidR="002F3756" w:rsidRPr="009A200B" w:rsidRDefault="00E10441" w:rsidP="002F3756">
            <w:pPr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Priložte súbor </w:t>
            </w:r>
            <w:proofErr w:type="spellStart"/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pdf</w:t>
            </w:r>
            <w:proofErr w:type="spellEnd"/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alebo </w:t>
            </w:r>
            <w:proofErr w:type="spellStart"/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jpg</w:t>
            </w:r>
            <w:proofErr w:type="spellEnd"/>
          </w:p>
        </w:tc>
      </w:tr>
      <w:tr w:rsidR="006C6F32" w:rsidRPr="00577ABA" w14:paraId="50EBC402" w14:textId="77777777" w:rsidTr="003E518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dxa"/>
            <w:shd w:val="clear" w:color="auto" w:fill="auto"/>
          </w:tcPr>
          <w:p w14:paraId="29F9524D" w14:textId="77777777" w:rsidR="006C6F32" w:rsidRPr="009A200B" w:rsidRDefault="006C6F32" w:rsidP="006C6F32">
            <w:pPr>
              <w:autoSpaceDE w:val="0"/>
              <w:autoSpaceDN w:val="0"/>
              <w:adjustRightInd w:val="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>Iné ………………</w:t>
            </w:r>
          </w:p>
          <w:p w14:paraId="00BB6204" w14:textId="5CD720D9" w:rsidR="006C6F32" w:rsidRPr="009A200B" w:rsidRDefault="006C6F32" w:rsidP="006C6F32">
            <w:pPr>
              <w:autoSpaceDE w:val="0"/>
              <w:autoSpaceDN w:val="0"/>
              <w:adjustRightInd w:val="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(zakaždým uveďte, aké)</w:t>
            </w:r>
          </w:p>
        </w:tc>
        <w:tc>
          <w:tcPr>
            <w:tcW w:w="0" w:type="dxa"/>
            <w:shd w:val="clear" w:color="auto" w:fill="auto"/>
            <w:vAlign w:val="center"/>
          </w:tcPr>
          <w:p w14:paraId="2FABDDCA" w14:textId="44140C9C" w:rsidR="006C6F32" w:rsidRPr="009A200B" w:rsidRDefault="006C6F32" w:rsidP="006C6F32">
            <w:pPr>
              <w:jc w:val="center"/>
              <w:rPr>
                <w:rFonts w:ascii="Arial" w:hAnsi="Arial" w:cs="Arial"/>
                <w:i/>
                <w:iCs/>
                <w:sz w:val="32"/>
                <w:szCs w:val="32"/>
                <w:lang w:val="sk-SK"/>
              </w:rPr>
            </w:pPr>
            <w:r w:rsidRPr="009A200B">
              <w:rPr>
                <w:rFonts w:ascii="Arial" w:hAnsi="Arial" w:cs="Arial"/>
                <w:i/>
                <w:iCs/>
                <w:sz w:val="32"/>
                <w:szCs w:val="32"/>
                <w:lang w:val="sk-SK"/>
              </w:rPr>
              <w:t>□</w:t>
            </w:r>
          </w:p>
        </w:tc>
        <w:tc>
          <w:tcPr>
            <w:tcW w:w="0" w:type="dxa"/>
            <w:shd w:val="clear" w:color="auto" w:fill="auto"/>
            <w:vAlign w:val="center"/>
          </w:tcPr>
          <w:p w14:paraId="6F6859E9" w14:textId="5034861A" w:rsidR="006C6F32" w:rsidRPr="009A200B" w:rsidRDefault="006C6F32" w:rsidP="006C6F32">
            <w:pPr>
              <w:jc w:val="center"/>
              <w:rPr>
                <w:rFonts w:ascii="Arial" w:hAnsi="Arial" w:cs="Arial"/>
                <w:i/>
                <w:iCs/>
                <w:sz w:val="32"/>
                <w:szCs w:val="32"/>
                <w:lang w:val="sk-SK"/>
              </w:rPr>
            </w:pPr>
            <w:r w:rsidRPr="009A200B">
              <w:rPr>
                <w:rFonts w:ascii="Arial" w:hAnsi="Arial" w:cs="Arial"/>
                <w:i/>
                <w:iCs/>
                <w:sz w:val="32"/>
                <w:szCs w:val="32"/>
                <w:lang w:val="sk-SK"/>
              </w:rPr>
              <w:t>□</w:t>
            </w:r>
          </w:p>
        </w:tc>
        <w:tc>
          <w:tcPr>
            <w:tcW w:w="0" w:type="dxa"/>
            <w:shd w:val="clear" w:color="auto" w:fill="auto"/>
            <w:vAlign w:val="center"/>
          </w:tcPr>
          <w:p w14:paraId="114E2896" w14:textId="0A096D96" w:rsidR="006C6F32" w:rsidRPr="009A200B" w:rsidRDefault="006C6F32" w:rsidP="006C6F32">
            <w:pPr>
              <w:jc w:val="center"/>
              <w:rPr>
                <w:rFonts w:ascii="Arial" w:hAnsi="Arial" w:cs="Arial"/>
                <w:i/>
                <w:iCs/>
                <w:sz w:val="32"/>
                <w:szCs w:val="32"/>
                <w:lang w:val="sk-SK"/>
              </w:rPr>
            </w:pPr>
            <w:r w:rsidRPr="009A200B">
              <w:rPr>
                <w:rFonts w:ascii="Arial" w:hAnsi="Arial" w:cs="Arial"/>
                <w:i/>
                <w:iCs/>
                <w:sz w:val="32"/>
                <w:szCs w:val="32"/>
                <w:lang w:val="sk-SK"/>
              </w:rPr>
              <w:t>□</w:t>
            </w:r>
          </w:p>
        </w:tc>
        <w:tc>
          <w:tcPr>
            <w:tcW w:w="0" w:type="dxa"/>
            <w:shd w:val="clear" w:color="auto" w:fill="auto"/>
            <w:vAlign w:val="center"/>
          </w:tcPr>
          <w:p w14:paraId="7E77B1C5" w14:textId="26BDDAAD" w:rsidR="006C6F32" w:rsidRPr="009A200B" w:rsidRDefault="006C6F32" w:rsidP="006C6F32">
            <w:pPr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Priložte súbor </w:t>
            </w:r>
            <w:proofErr w:type="spellStart"/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pdf</w:t>
            </w:r>
            <w:proofErr w:type="spellEnd"/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alebo </w:t>
            </w:r>
            <w:proofErr w:type="spellStart"/>
            <w:r w:rsidRPr="009A200B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jpg</w:t>
            </w:r>
            <w:proofErr w:type="spellEnd"/>
          </w:p>
        </w:tc>
      </w:tr>
    </w:tbl>
    <w:p w14:paraId="78B19234" w14:textId="77777777" w:rsidR="00AB4563" w:rsidRPr="009A200B" w:rsidRDefault="00AB4563" w:rsidP="00AB4563">
      <w:pPr>
        <w:rPr>
          <w:rFonts w:ascii="Open Sans" w:eastAsia="Calibri" w:hAnsi="Open Sans" w:cs="Open Sans"/>
          <w:i/>
          <w:iCs/>
          <w:color w:val="FF0000"/>
          <w:sz w:val="22"/>
          <w:szCs w:val="22"/>
          <w:lang w:val="sk-SK" w:eastAsia="pl-PL"/>
        </w:rPr>
      </w:pPr>
    </w:p>
    <w:p w14:paraId="7A9C1AC0" w14:textId="77777777" w:rsidR="00AB4563" w:rsidRPr="009A200B" w:rsidRDefault="00AB4563" w:rsidP="00AB4563">
      <w:pPr>
        <w:pStyle w:val="Odsekzoznamu"/>
        <w:ind w:left="360"/>
        <w:rPr>
          <w:rFonts w:ascii="Open Sans" w:eastAsia="Calibri" w:hAnsi="Open Sans" w:cs="Open Sans"/>
          <w:b/>
          <w:bCs/>
          <w:sz w:val="22"/>
          <w:szCs w:val="22"/>
          <w:lang w:val="sk-SK" w:eastAsia="pl-PL"/>
        </w:rPr>
      </w:pPr>
    </w:p>
    <w:p w14:paraId="016FC02E" w14:textId="65B17F2C" w:rsidR="00463C49" w:rsidRPr="009A200B" w:rsidRDefault="008D341F" w:rsidP="00A04814">
      <w:pPr>
        <w:pStyle w:val="Odsekzoznamu"/>
        <w:numPr>
          <w:ilvl w:val="0"/>
          <w:numId w:val="1"/>
        </w:numPr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  <w:lang w:val="sk-SK" w:eastAsia="pl-PL"/>
        </w:rPr>
      </w:pPr>
      <w:r w:rsidRPr="009A200B"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  <w:lang w:val="sk-SK" w:eastAsia="pl-PL"/>
        </w:rPr>
        <w:t>PREDLOŽENIE SPRÁVY</w:t>
      </w:r>
    </w:p>
    <w:p w14:paraId="4C730EC8" w14:textId="77777777" w:rsidR="00524F1F" w:rsidRPr="009A200B" w:rsidRDefault="00524F1F" w:rsidP="002825AC">
      <w:pPr>
        <w:autoSpaceDE w:val="0"/>
        <w:autoSpaceDN w:val="0"/>
        <w:adjustRightInd w:val="0"/>
        <w:rPr>
          <w:rFonts w:ascii="Open Sans" w:eastAsia="Calibri" w:hAnsi="Open Sans" w:cs="Open Sans"/>
          <w:sz w:val="22"/>
          <w:szCs w:val="22"/>
          <w:lang w:val="sk-SK" w:eastAsia="pl-PL"/>
        </w:rPr>
      </w:pPr>
    </w:p>
    <w:tbl>
      <w:tblPr>
        <w:tblStyle w:val="Svetlmriekazvraznenie5"/>
        <w:tblW w:w="9204" w:type="dxa"/>
        <w:tblLayout w:type="fixed"/>
        <w:tblLook w:val="0400" w:firstRow="0" w:lastRow="0" w:firstColumn="0" w:lastColumn="0" w:noHBand="0" w:noVBand="1"/>
      </w:tblPr>
      <w:tblGrid>
        <w:gridCol w:w="3815"/>
        <w:gridCol w:w="5389"/>
      </w:tblGrid>
      <w:tr w:rsidR="007F44A5" w:rsidRPr="009A200B" w14:paraId="72215B12" w14:textId="77777777" w:rsidTr="00E242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815" w:type="dxa"/>
            <w:vAlign w:val="center"/>
          </w:tcPr>
          <w:p w14:paraId="1DA35B09" w14:textId="6C32E8C8" w:rsidR="007F44A5" w:rsidRPr="009A200B" w:rsidRDefault="008D341F" w:rsidP="001E65CC">
            <w:pPr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>Meno, priezvisko, funkcia osoby predkladajúcej správu</w:t>
            </w:r>
          </w:p>
        </w:tc>
        <w:tc>
          <w:tcPr>
            <w:tcW w:w="5389" w:type="dxa"/>
            <w:vAlign w:val="center"/>
          </w:tcPr>
          <w:p w14:paraId="4DC74EA8" w14:textId="54D8BEF2" w:rsidR="007F44A5" w:rsidRPr="009A200B" w:rsidRDefault="007F44A5" w:rsidP="001E65CC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</w:tr>
      <w:tr w:rsidR="007F44A5" w:rsidRPr="009A200B" w14:paraId="330CBED2" w14:textId="77777777" w:rsidTr="00E242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815" w:type="dxa"/>
            <w:vAlign w:val="center"/>
          </w:tcPr>
          <w:p w14:paraId="396761B7" w14:textId="7DA27467" w:rsidR="007F44A5" w:rsidRPr="009A200B" w:rsidRDefault="008D341F" w:rsidP="001E65CC">
            <w:pPr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>Meno, priezvisko, telefónne číslo, e-mail</w:t>
            </w:r>
            <w:r w:rsidR="00A90EB2"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osoby zodpovednej za vypracovanie správy</w:t>
            </w:r>
            <w:r w:rsidR="007F44A5" w:rsidRPr="009A200B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5389" w:type="dxa"/>
            <w:vAlign w:val="center"/>
          </w:tcPr>
          <w:p w14:paraId="4E1C699E" w14:textId="77777777" w:rsidR="007F44A5" w:rsidRPr="009A200B" w:rsidRDefault="007F44A5" w:rsidP="001E65CC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443038E7" w14:textId="5EFC87D0" w:rsidR="00524F1F" w:rsidRPr="009A200B" w:rsidRDefault="00524F1F" w:rsidP="002825AC">
      <w:pPr>
        <w:autoSpaceDE w:val="0"/>
        <w:autoSpaceDN w:val="0"/>
        <w:adjustRightInd w:val="0"/>
        <w:rPr>
          <w:rFonts w:ascii="Open Sans" w:eastAsia="Calibri" w:hAnsi="Open Sans" w:cs="Open Sans"/>
          <w:sz w:val="22"/>
          <w:szCs w:val="22"/>
          <w:lang w:val="sk-SK" w:eastAsia="pl-PL"/>
        </w:rPr>
      </w:pPr>
    </w:p>
    <w:p w14:paraId="18F32D54" w14:textId="77777777" w:rsidR="007F44A5" w:rsidRPr="009A200B" w:rsidRDefault="007F44A5" w:rsidP="002825AC">
      <w:pPr>
        <w:autoSpaceDE w:val="0"/>
        <w:autoSpaceDN w:val="0"/>
        <w:adjustRightInd w:val="0"/>
        <w:rPr>
          <w:rFonts w:ascii="Open Sans" w:eastAsia="Calibri" w:hAnsi="Open Sans" w:cs="Open Sans"/>
          <w:sz w:val="22"/>
          <w:szCs w:val="22"/>
          <w:lang w:val="sk-SK" w:eastAsia="pl-PL"/>
        </w:rPr>
      </w:pPr>
    </w:p>
    <w:tbl>
      <w:tblPr>
        <w:tblStyle w:val="Svetlmriekazvraznenie5"/>
        <w:tblW w:w="9192" w:type="dxa"/>
        <w:tblLayout w:type="fixed"/>
        <w:tblLook w:val="0400" w:firstRow="0" w:lastRow="0" w:firstColumn="0" w:lastColumn="0" w:noHBand="0" w:noVBand="1"/>
      </w:tblPr>
      <w:tblGrid>
        <w:gridCol w:w="5377"/>
        <w:gridCol w:w="3815"/>
      </w:tblGrid>
      <w:tr w:rsidR="006308EA" w:rsidRPr="009A200B" w14:paraId="738504FD" w14:textId="77777777" w:rsidTr="00DD7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377" w:type="dxa"/>
            <w:vAlign w:val="center"/>
          </w:tcPr>
          <w:p w14:paraId="484EED4C" w14:textId="5D165E0C" w:rsidR="006308EA" w:rsidRPr="009A200B" w:rsidRDefault="002A54AA" w:rsidP="006308EA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bookmarkStart w:id="1" w:name="_Hlk121467593"/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Skontrolovať</w:t>
            </w:r>
            <w:r w:rsidR="00A90EB2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správ</w:t>
            </w: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u</w:t>
            </w:r>
          </w:p>
          <w:p w14:paraId="586FCE00" w14:textId="34D5EB43" w:rsidR="006308EA" w:rsidRPr="009A200B" w:rsidRDefault="006308EA" w:rsidP="006308EA">
            <w:pPr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Gener</w:t>
            </w:r>
            <w:r w:rsidR="00A90EB2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á</w:t>
            </w: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tor </w:t>
            </w:r>
            <w:r w:rsidR="00A90EB2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kontroluje, či sú všetky polia vyplnené</w:t>
            </w:r>
          </w:p>
        </w:tc>
        <w:tc>
          <w:tcPr>
            <w:tcW w:w="3815" w:type="dxa"/>
            <w:vAlign w:val="center"/>
          </w:tcPr>
          <w:p w14:paraId="543EC63E" w14:textId="4B774F51" w:rsidR="006308EA" w:rsidRPr="009A200B" w:rsidRDefault="008D341F" w:rsidP="006308EA">
            <w:pPr>
              <w:jc w:val="center"/>
              <w:rPr>
                <w:rFonts w:ascii="Open Sans" w:hAnsi="Open Sans" w:cs="Open Sans"/>
                <w:i/>
                <w:iCs/>
                <w:color w:val="FF0000"/>
                <w:sz w:val="24"/>
                <w:szCs w:val="24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ÁNO</w:t>
            </w:r>
          </w:p>
        </w:tc>
      </w:tr>
      <w:tr w:rsidR="006308EA" w:rsidRPr="009A200B" w14:paraId="34B62665" w14:textId="77777777" w:rsidTr="00DD79E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377" w:type="dxa"/>
            <w:vAlign w:val="center"/>
          </w:tcPr>
          <w:p w14:paraId="09F3D968" w14:textId="63BB3E53" w:rsidR="006308EA" w:rsidRPr="009A200B" w:rsidRDefault="002A54AA" w:rsidP="006308EA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Odoslať správu</w:t>
            </w:r>
          </w:p>
          <w:p w14:paraId="56332FE5" w14:textId="39C7D8BD" w:rsidR="006308EA" w:rsidRPr="009A200B" w:rsidRDefault="002A54AA" w:rsidP="006308EA">
            <w:pPr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Stlačte, ak chcete správu odoslať správcovi </w:t>
            </w:r>
            <w:r w:rsidR="006308EA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FMP</w:t>
            </w:r>
          </w:p>
        </w:tc>
        <w:tc>
          <w:tcPr>
            <w:tcW w:w="3815" w:type="dxa"/>
            <w:vAlign w:val="center"/>
          </w:tcPr>
          <w:p w14:paraId="7EF1F764" w14:textId="7CA2DB6C" w:rsidR="006308EA" w:rsidRPr="009A200B" w:rsidRDefault="008D341F" w:rsidP="006308EA">
            <w:pPr>
              <w:jc w:val="center"/>
              <w:rPr>
                <w:rFonts w:ascii="Open Sans" w:hAnsi="Open Sans" w:cs="Open Sans"/>
                <w:sz w:val="24"/>
                <w:szCs w:val="24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ÁNO</w:t>
            </w:r>
          </w:p>
        </w:tc>
      </w:tr>
      <w:tr w:rsidR="006308EA" w:rsidRPr="009A200B" w14:paraId="41FBCE73" w14:textId="77777777" w:rsidTr="00DD7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377" w:type="dxa"/>
            <w:vAlign w:val="center"/>
          </w:tcPr>
          <w:p w14:paraId="70E05224" w14:textId="62B285E1" w:rsidR="006308EA" w:rsidRPr="009A200B" w:rsidRDefault="002A54AA" w:rsidP="006308EA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Vygenerovať správu</w:t>
            </w:r>
          </w:p>
          <w:p w14:paraId="170D3507" w14:textId="6D232A7A" w:rsidR="006308EA" w:rsidRPr="009A200B" w:rsidRDefault="002A54AA" w:rsidP="006308EA">
            <w:pPr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Stlačte</w:t>
            </w:r>
            <w:r w:rsidR="00790B2A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pre stiahnutie a uloženie odoslanej správy v súbore </w:t>
            </w:r>
            <w:r w:rsidR="006308EA" w:rsidRPr="009A200B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pdf </w:t>
            </w:r>
          </w:p>
        </w:tc>
        <w:tc>
          <w:tcPr>
            <w:tcW w:w="3815" w:type="dxa"/>
            <w:vAlign w:val="center"/>
          </w:tcPr>
          <w:p w14:paraId="70B7FE9E" w14:textId="047C1463" w:rsidR="006308EA" w:rsidRPr="009A200B" w:rsidRDefault="008D341F" w:rsidP="000000F0">
            <w:pPr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ÁNO</w:t>
            </w:r>
          </w:p>
        </w:tc>
      </w:tr>
      <w:bookmarkEnd w:id="1"/>
    </w:tbl>
    <w:p w14:paraId="7C1CFBBA" w14:textId="77777777" w:rsidR="00463C49" w:rsidRPr="009A200B" w:rsidRDefault="00463C49" w:rsidP="002825AC">
      <w:pPr>
        <w:autoSpaceDE w:val="0"/>
        <w:autoSpaceDN w:val="0"/>
        <w:adjustRightInd w:val="0"/>
        <w:rPr>
          <w:rFonts w:ascii="Open Sans" w:eastAsia="Calibri" w:hAnsi="Open Sans" w:cs="Open Sans"/>
          <w:sz w:val="22"/>
          <w:szCs w:val="22"/>
          <w:lang w:val="sk-SK" w:eastAsia="pl-PL"/>
        </w:rPr>
      </w:pPr>
    </w:p>
    <w:p w14:paraId="1A0E6A1B" w14:textId="77777777" w:rsidR="00CB78FD" w:rsidRPr="009A200B" w:rsidRDefault="00CB78FD" w:rsidP="002825AC">
      <w:pPr>
        <w:autoSpaceDE w:val="0"/>
        <w:autoSpaceDN w:val="0"/>
        <w:adjustRightInd w:val="0"/>
        <w:rPr>
          <w:rFonts w:ascii="Open Sans" w:eastAsia="Calibri" w:hAnsi="Open Sans" w:cs="Open Sans"/>
          <w:sz w:val="22"/>
          <w:szCs w:val="22"/>
          <w:lang w:val="sk-SK" w:eastAsia="pl-PL"/>
        </w:rPr>
      </w:pPr>
    </w:p>
    <w:p w14:paraId="74376039" w14:textId="77777777" w:rsidR="009A200B" w:rsidRDefault="009A200B" w:rsidP="002825AC">
      <w:pPr>
        <w:autoSpaceDE w:val="0"/>
        <w:autoSpaceDN w:val="0"/>
        <w:adjustRightInd w:val="0"/>
        <w:rPr>
          <w:rFonts w:ascii="Open Sans" w:eastAsia="Calibri" w:hAnsi="Open Sans" w:cs="Open Sans"/>
          <w:sz w:val="22"/>
          <w:szCs w:val="22"/>
          <w:lang w:val="sk-SK" w:eastAsia="pl-PL"/>
        </w:rPr>
        <w:sectPr w:rsidR="009A200B" w:rsidSect="00B82F9B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64E7436A" w14:textId="10FE569C" w:rsidR="007F44A5" w:rsidRPr="009A200B" w:rsidRDefault="00207CE9" w:rsidP="007F44A5">
      <w:pPr>
        <w:pStyle w:val="Odsekzoznamu"/>
        <w:numPr>
          <w:ilvl w:val="0"/>
          <w:numId w:val="1"/>
        </w:numPr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  <w:lang w:val="sk-SK"/>
        </w:rPr>
      </w:pPr>
      <w:r w:rsidRPr="009A200B">
        <w:rPr>
          <w:rFonts w:ascii="Open Sans" w:eastAsia="Calibri" w:hAnsi="Open Sans" w:cs="Open Sans"/>
          <w:b/>
          <w:bCs/>
          <w:sz w:val="22"/>
          <w:szCs w:val="22"/>
          <w:lang w:val="sk-SK"/>
        </w:rPr>
        <w:lastRenderedPageBreak/>
        <w:t xml:space="preserve"> </w:t>
      </w:r>
      <w:r w:rsidR="00083B93" w:rsidRPr="009A200B"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  <w:lang w:val="sk-SK"/>
        </w:rPr>
        <w:t>VERIFIKÁCIA</w:t>
      </w:r>
      <w:r w:rsidR="00790B2A" w:rsidRPr="009A200B"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  <w:lang w:val="sk-SK"/>
        </w:rPr>
        <w:t xml:space="preserve"> SPRÁVY SPRÁVCOM FMP</w:t>
      </w:r>
    </w:p>
    <w:p w14:paraId="381E3CD1" w14:textId="77777777" w:rsidR="006B1220" w:rsidRPr="009A200B" w:rsidRDefault="006B1220" w:rsidP="00D3467F">
      <w:pPr>
        <w:rPr>
          <w:rFonts w:ascii="Open Sans" w:hAnsi="Open Sans" w:cs="Open Sans"/>
          <w:sz w:val="22"/>
          <w:szCs w:val="22"/>
          <w:lang w:val="sk-SK"/>
        </w:rPr>
      </w:pPr>
    </w:p>
    <w:p w14:paraId="3A2BA89E" w14:textId="77777777" w:rsidR="007064E1" w:rsidRDefault="007064E1" w:rsidP="007064E1">
      <w:pPr>
        <w:ind w:left="-284"/>
        <w:rPr>
          <w:rFonts w:ascii="Open Sans" w:hAnsi="Open Sans" w:cs="Open Sans"/>
          <w:sz w:val="22"/>
          <w:szCs w:val="22"/>
          <w:lang w:val="sk-SK"/>
        </w:rPr>
      </w:pPr>
    </w:p>
    <w:tbl>
      <w:tblPr>
        <w:tblStyle w:val="Svetlmriekazvraznenie5"/>
        <w:tblW w:w="9063" w:type="dxa"/>
        <w:tblLayout w:type="fixed"/>
        <w:tblLook w:val="0400" w:firstRow="0" w:lastRow="0" w:firstColumn="0" w:lastColumn="0" w:noHBand="0" w:noVBand="1"/>
      </w:tblPr>
      <w:tblGrid>
        <w:gridCol w:w="2400"/>
        <w:gridCol w:w="2268"/>
        <w:gridCol w:w="2410"/>
        <w:gridCol w:w="1985"/>
      </w:tblGrid>
      <w:tr w:rsidR="00D2005D" w:rsidRPr="00577ABA" w14:paraId="354A4C48" w14:textId="77777777" w:rsidTr="00D200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00" w:type="dxa"/>
            <w:vAlign w:val="center"/>
          </w:tcPr>
          <w:p w14:paraId="09D03BAB" w14:textId="77777777" w:rsidR="00D2005D" w:rsidRPr="00D2005D" w:rsidRDefault="00D2005D" w:rsidP="00D2005D">
            <w:pPr>
              <w:jc w:val="center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D2005D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Správa schválená/</w:t>
            </w:r>
          </w:p>
          <w:p w14:paraId="66E287AE" w14:textId="486F5F5E" w:rsidR="00D2005D" w:rsidRPr="00D2005D" w:rsidRDefault="00D2005D" w:rsidP="00D2005D">
            <w:pPr>
              <w:jc w:val="center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D2005D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na opravu</w:t>
            </w:r>
          </w:p>
        </w:tc>
        <w:tc>
          <w:tcPr>
            <w:tcW w:w="2268" w:type="dxa"/>
            <w:vAlign w:val="center"/>
          </w:tcPr>
          <w:p w14:paraId="1B7C0803" w14:textId="5224365D" w:rsidR="00D2005D" w:rsidRPr="000D0FDE" w:rsidRDefault="00D2005D" w:rsidP="00D2005D">
            <w:pPr>
              <w:jc w:val="center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D2005D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Meno, priezvisko prvej osoby verifikujúcej správu a dátum verifikácie</w:t>
            </w:r>
          </w:p>
        </w:tc>
        <w:tc>
          <w:tcPr>
            <w:tcW w:w="2410" w:type="dxa"/>
            <w:vAlign w:val="center"/>
          </w:tcPr>
          <w:p w14:paraId="7C06F7F6" w14:textId="77777777" w:rsidR="00D2005D" w:rsidRPr="00D2005D" w:rsidRDefault="00D2005D" w:rsidP="00D2005D">
            <w:pPr>
              <w:jc w:val="center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D2005D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Správa schválená/</w:t>
            </w:r>
          </w:p>
          <w:p w14:paraId="039502CC" w14:textId="7491994F" w:rsidR="00D2005D" w:rsidRPr="00D2005D" w:rsidRDefault="00D2005D" w:rsidP="00D2005D">
            <w:pPr>
              <w:jc w:val="center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D2005D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na opravu</w:t>
            </w:r>
          </w:p>
        </w:tc>
        <w:tc>
          <w:tcPr>
            <w:tcW w:w="1985" w:type="dxa"/>
            <w:vAlign w:val="center"/>
          </w:tcPr>
          <w:p w14:paraId="0698F70C" w14:textId="524678B5" w:rsidR="00D2005D" w:rsidRPr="000D0FDE" w:rsidRDefault="00D2005D" w:rsidP="00D2005D">
            <w:pPr>
              <w:jc w:val="center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D2005D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Meno, priezvisko druhej osoby verifikujúcej správu a dátum verifikácie</w:t>
            </w:r>
          </w:p>
        </w:tc>
      </w:tr>
      <w:tr w:rsidR="00D2005D" w:rsidRPr="00577ABA" w14:paraId="74E4ED37" w14:textId="77777777" w:rsidTr="00D2005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400" w:type="dxa"/>
            <w:vAlign w:val="center"/>
          </w:tcPr>
          <w:p w14:paraId="7E5D2D4D" w14:textId="77777777" w:rsidR="00D2005D" w:rsidRPr="000D0FDE" w:rsidRDefault="00D2005D" w:rsidP="006A317C">
            <w:pPr>
              <w:rPr>
                <w:rFonts w:ascii="Open Sans" w:hAnsi="Open Sans" w:cs="Open Sans"/>
                <w:sz w:val="22"/>
                <w:szCs w:val="22"/>
                <w:lang w:val="sk-SK"/>
              </w:rPr>
            </w:pPr>
          </w:p>
          <w:p w14:paraId="579FE995" w14:textId="77777777" w:rsidR="00D2005D" w:rsidRPr="000D0FDE" w:rsidRDefault="00D2005D" w:rsidP="006A317C">
            <w:pPr>
              <w:rPr>
                <w:rFonts w:ascii="Open Sans" w:hAnsi="Open Sans" w:cs="Open Sans"/>
                <w:sz w:val="22"/>
                <w:szCs w:val="22"/>
                <w:lang w:val="sk-SK"/>
              </w:rPr>
            </w:pPr>
          </w:p>
          <w:p w14:paraId="2CD0CC13" w14:textId="77777777" w:rsidR="00D2005D" w:rsidRPr="000D0FDE" w:rsidRDefault="00D2005D" w:rsidP="006A317C">
            <w:pPr>
              <w:rPr>
                <w:rFonts w:ascii="Open Sans" w:hAnsi="Open Sans" w:cs="Open Sans"/>
                <w:sz w:val="22"/>
                <w:szCs w:val="22"/>
                <w:lang w:val="sk-SK"/>
              </w:rPr>
            </w:pPr>
          </w:p>
        </w:tc>
        <w:tc>
          <w:tcPr>
            <w:tcW w:w="2268" w:type="dxa"/>
            <w:vAlign w:val="center"/>
          </w:tcPr>
          <w:p w14:paraId="6131D1A9" w14:textId="77777777" w:rsidR="00D2005D" w:rsidRPr="000D0FDE" w:rsidRDefault="00D2005D" w:rsidP="006A317C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vAlign w:val="center"/>
          </w:tcPr>
          <w:p w14:paraId="4F453BA7" w14:textId="77777777" w:rsidR="00D2005D" w:rsidRPr="000D0FDE" w:rsidRDefault="00D2005D" w:rsidP="006A317C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1985" w:type="dxa"/>
            <w:vAlign w:val="center"/>
          </w:tcPr>
          <w:p w14:paraId="2E0E47CA" w14:textId="77777777" w:rsidR="00D2005D" w:rsidRPr="000D0FDE" w:rsidRDefault="00D2005D" w:rsidP="006A317C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79AEDC65" w14:textId="77777777" w:rsidR="00D2005D" w:rsidRDefault="00D2005D" w:rsidP="007064E1">
      <w:pPr>
        <w:ind w:left="-284"/>
        <w:rPr>
          <w:rFonts w:ascii="Open Sans" w:hAnsi="Open Sans" w:cs="Open Sans"/>
          <w:sz w:val="22"/>
          <w:szCs w:val="22"/>
          <w:lang w:val="sk-SK"/>
        </w:rPr>
      </w:pPr>
    </w:p>
    <w:p w14:paraId="04209D1A" w14:textId="77777777" w:rsidR="00D2005D" w:rsidRDefault="00D2005D" w:rsidP="007064E1">
      <w:pPr>
        <w:ind w:left="-284"/>
        <w:rPr>
          <w:rFonts w:ascii="Open Sans" w:hAnsi="Open Sans" w:cs="Open Sans"/>
          <w:sz w:val="22"/>
          <w:szCs w:val="22"/>
          <w:lang w:val="sk-SK"/>
        </w:rPr>
      </w:pPr>
    </w:p>
    <w:p w14:paraId="51DE0552" w14:textId="77777777" w:rsidR="00920DA6" w:rsidRPr="009A200B" w:rsidRDefault="00920DA6" w:rsidP="007064E1">
      <w:pPr>
        <w:ind w:left="-284"/>
        <w:rPr>
          <w:rFonts w:ascii="Open Sans" w:hAnsi="Open Sans" w:cs="Open Sans"/>
          <w:sz w:val="22"/>
          <w:szCs w:val="22"/>
          <w:lang w:val="sk-SK"/>
        </w:rPr>
      </w:pPr>
    </w:p>
    <w:tbl>
      <w:tblPr>
        <w:tblStyle w:val="Svetlmriekazvraznenie5"/>
        <w:tblW w:w="9062" w:type="dxa"/>
        <w:tblLayout w:type="fixed"/>
        <w:tblLook w:val="0400" w:firstRow="0" w:lastRow="0" w:firstColumn="0" w:lastColumn="0" w:noHBand="0" w:noVBand="1"/>
      </w:tblPr>
      <w:tblGrid>
        <w:gridCol w:w="3392"/>
        <w:gridCol w:w="1845"/>
        <w:gridCol w:w="1982"/>
        <w:gridCol w:w="1843"/>
      </w:tblGrid>
      <w:tr w:rsidR="006C18F3" w:rsidRPr="009A200B" w14:paraId="77AB1217" w14:textId="77777777" w:rsidTr="00D200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392" w:type="dxa"/>
            <w:vAlign w:val="center"/>
          </w:tcPr>
          <w:p w14:paraId="5C2C0B5A" w14:textId="5EA1F678" w:rsidR="006C18F3" w:rsidRPr="009A200B" w:rsidRDefault="00C455DA" w:rsidP="001E65CC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Schválená výška refundácie z EFRR spolu</w:t>
            </w:r>
            <w:r w:rsidR="006C18F3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1845" w:type="dxa"/>
            <w:vAlign w:val="center"/>
          </w:tcPr>
          <w:p w14:paraId="1DC5ED6E" w14:textId="4B38BCE2" w:rsidR="006C18F3" w:rsidRPr="009A200B" w:rsidRDefault="00DD5036" w:rsidP="006C18F3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Prijímateľ</w:t>
            </w:r>
          </w:p>
        </w:tc>
        <w:tc>
          <w:tcPr>
            <w:tcW w:w="1982" w:type="dxa"/>
            <w:vAlign w:val="center"/>
          </w:tcPr>
          <w:p w14:paraId="6FDF07CA" w14:textId="7EECE1E5" w:rsidR="006C18F3" w:rsidRPr="009A200B" w:rsidRDefault="00DD5036" w:rsidP="006C18F3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Zahraničný partner</w:t>
            </w:r>
            <w:r w:rsidR="00DF363B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*</w:t>
            </w:r>
          </w:p>
          <w:p w14:paraId="6385F3E9" w14:textId="7347D084" w:rsidR="00DF363B" w:rsidRPr="009A200B" w:rsidRDefault="00DF363B" w:rsidP="006C18F3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>(</w:t>
            </w:r>
            <w:r w:rsidR="00763BBD"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>ak je to relevantné</w:t>
            </w:r>
            <w:r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>)</w:t>
            </w:r>
          </w:p>
        </w:tc>
        <w:tc>
          <w:tcPr>
            <w:tcW w:w="1843" w:type="dxa"/>
            <w:vAlign w:val="center"/>
          </w:tcPr>
          <w:p w14:paraId="20BC6CEA" w14:textId="1CBCD75B" w:rsidR="006C18F3" w:rsidRPr="009A200B" w:rsidRDefault="00DD5036" w:rsidP="006C18F3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Národný partner</w:t>
            </w:r>
            <w:r w:rsidR="006C18F3"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* </w:t>
            </w:r>
            <w:r w:rsidR="006C18F3"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>(</w:t>
            </w:r>
            <w:r w:rsidR="00763BBD"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>ak je to relevantné</w:t>
            </w:r>
            <w:r w:rsidR="006C18F3" w:rsidRPr="009A200B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>)</w:t>
            </w:r>
          </w:p>
        </w:tc>
      </w:tr>
      <w:tr w:rsidR="006C18F3" w:rsidRPr="009A200B" w14:paraId="7155CA09" w14:textId="77777777" w:rsidTr="00D2005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392" w:type="dxa"/>
            <w:vAlign w:val="center"/>
          </w:tcPr>
          <w:p w14:paraId="1856AABA" w14:textId="77777777" w:rsidR="006C18F3" w:rsidRPr="009A200B" w:rsidRDefault="006C18F3" w:rsidP="001E65CC">
            <w:pPr>
              <w:rPr>
                <w:rFonts w:ascii="Open Sans" w:hAnsi="Open Sans" w:cs="Open Sans"/>
                <w:sz w:val="22"/>
                <w:szCs w:val="22"/>
                <w:lang w:val="sk-SK"/>
              </w:rPr>
            </w:pPr>
          </w:p>
          <w:p w14:paraId="6B318149" w14:textId="77777777" w:rsidR="006C18F3" w:rsidRPr="009A200B" w:rsidRDefault="006C18F3" w:rsidP="001E65CC">
            <w:pPr>
              <w:rPr>
                <w:rFonts w:ascii="Open Sans" w:hAnsi="Open Sans" w:cs="Open Sans"/>
                <w:sz w:val="22"/>
                <w:szCs w:val="22"/>
                <w:lang w:val="sk-SK"/>
              </w:rPr>
            </w:pPr>
          </w:p>
          <w:p w14:paraId="64126EA8" w14:textId="4FE04E87" w:rsidR="006C18F3" w:rsidRPr="009A200B" w:rsidRDefault="006C18F3" w:rsidP="001E65CC">
            <w:pPr>
              <w:rPr>
                <w:rFonts w:ascii="Open Sans" w:hAnsi="Open Sans" w:cs="Open Sans"/>
                <w:sz w:val="22"/>
                <w:szCs w:val="22"/>
                <w:lang w:val="sk-SK"/>
              </w:rPr>
            </w:pPr>
          </w:p>
        </w:tc>
        <w:tc>
          <w:tcPr>
            <w:tcW w:w="1845" w:type="dxa"/>
            <w:vAlign w:val="center"/>
          </w:tcPr>
          <w:p w14:paraId="322BFF1F" w14:textId="77777777" w:rsidR="006C18F3" w:rsidRPr="009A200B" w:rsidRDefault="006C18F3" w:rsidP="001E65CC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1982" w:type="dxa"/>
            <w:vAlign w:val="center"/>
          </w:tcPr>
          <w:p w14:paraId="5CE704CD" w14:textId="77777777" w:rsidR="006C18F3" w:rsidRPr="009A200B" w:rsidRDefault="006C18F3" w:rsidP="001E65CC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1843" w:type="dxa"/>
            <w:vAlign w:val="center"/>
          </w:tcPr>
          <w:p w14:paraId="25B023AF" w14:textId="77777777" w:rsidR="006C18F3" w:rsidRPr="009A200B" w:rsidRDefault="006C18F3" w:rsidP="001E65CC">
            <w:pP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780F7FD0" w14:textId="734BE748" w:rsidR="006C18F3" w:rsidRPr="009A200B" w:rsidRDefault="006C18F3">
      <w:pPr>
        <w:rPr>
          <w:rFonts w:ascii="Open Sans" w:hAnsi="Open Sans" w:cs="Open Sans"/>
          <w:sz w:val="22"/>
          <w:szCs w:val="22"/>
          <w:lang w:val="sk-SK"/>
        </w:rPr>
      </w:pPr>
    </w:p>
    <w:p w14:paraId="1736F88C" w14:textId="5D427309" w:rsidR="00701472" w:rsidRPr="009A200B" w:rsidRDefault="00701472" w:rsidP="00701472">
      <w:pPr>
        <w:ind w:left="-284"/>
        <w:rPr>
          <w:rFonts w:ascii="Open Sans" w:hAnsi="Open Sans" w:cs="Open Sans"/>
          <w:sz w:val="22"/>
          <w:szCs w:val="22"/>
          <w:lang w:val="sk-SK"/>
        </w:rPr>
      </w:pPr>
    </w:p>
    <w:tbl>
      <w:tblPr>
        <w:tblStyle w:val="Svetlmriekazvraznenie5"/>
        <w:tblW w:w="9062" w:type="dxa"/>
        <w:tblLayout w:type="fixed"/>
        <w:tblLook w:val="0400" w:firstRow="0" w:lastRow="0" w:firstColumn="0" w:lastColumn="0" w:noHBand="0" w:noVBand="1"/>
      </w:tblPr>
      <w:tblGrid>
        <w:gridCol w:w="3534"/>
        <w:gridCol w:w="2977"/>
        <w:gridCol w:w="2551"/>
      </w:tblGrid>
      <w:tr w:rsidR="009A200B" w:rsidRPr="000A3326" w14:paraId="4EB8B9A4" w14:textId="77777777" w:rsidTr="00D200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34" w:type="dxa"/>
            <w:vAlign w:val="center"/>
          </w:tcPr>
          <w:p w14:paraId="0B2E6A76" w14:textId="35F30D63" w:rsidR="009A200B" w:rsidRPr="009A200B" w:rsidRDefault="009A200B" w:rsidP="009A200B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Vyplatenie prostriedkov</w:t>
            </w:r>
            <w:r w:rsidR="00920DA6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z EFRR</w:t>
            </w:r>
          </w:p>
        </w:tc>
        <w:tc>
          <w:tcPr>
            <w:tcW w:w="2977" w:type="dxa"/>
            <w:vAlign w:val="center"/>
          </w:tcPr>
          <w:p w14:paraId="0EB6D8EB" w14:textId="6BF753B7" w:rsidR="009A200B" w:rsidRPr="009A200B" w:rsidRDefault="009A200B" w:rsidP="00920DA6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9A200B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Čiastka</w:t>
            </w:r>
          </w:p>
        </w:tc>
        <w:tc>
          <w:tcPr>
            <w:tcW w:w="2551" w:type="dxa"/>
            <w:vAlign w:val="center"/>
          </w:tcPr>
          <w:p w14:paraId="17AC795E" w14:textId="225A3D7B" w:rsidR="009A200B" w:rsidRPr="000A3326" w:rsidRDefault="009A200B" w:rsidP="00920DA6">
            <w:pPr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>D</w:t>
            </w:r>
            <w:r w:rsidR="00920DA6">
              <w:rPr>
                <w:rFonts w:ascii="Open Sans" w:hAnsi="Open Sans" w:cs="Open Sans"/>
                <w:b/>
                <w:bCs/>
                <w:sz w:val="22"/>
                <w:szCs w:val="22"/>
              </w:rPr>
              <w:t>átum</w:t>
            </w:r>
          </w:p>
        </w:tc>
      </w:tr>
      <w:tr w:rsidR="009A200B" w:rsidRPr="000A3326" w14:paraId="0AEB65C1" w14:textId="77777777" w:rsidTr="00D2005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534" w:type="dxa"/>
            <w:vAlign w:val="center"/>
          </w:tcPr>
          <w:p w14:paraId="1FB6AA66" w14:textId="77777777" w:rsidR="009A200B" w:rsidRDefault="009A200B" w:rsidP="009A200B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  <w:p w14:paraId="3DB3D6BC" w14:textId="77777777" w:rsidR="009A200B" w:rsidRPr="000A3326" w:rsidRDefault="009A200B" w:rsidP="009A200B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3741AF4F" w14:textId="77777777" w:rsidR="009A200B" w:rsidRPr="000A3326" w:rsidRDefault="009A200B" w:rsidP="009A200B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6DEF2856" w14:textId="77777777" w:rsidR="009A200B" w:rsidRPr="000A3326" w:rsidRDefault="009A200B" w:rsidP="009A200B">
            <w:pPr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</w:tr>
    </w:tbl>
    <w:p w14:paraId="594403FF" w14:textId="215A44C6" w:rsidR="007A27DC" w:rsidRPr="009A200B" w:rsidRDefault="007A27DC" w:rsidP="00701472">
      <w:pPr>
        <w:ind w:left="-284"/>
        <w:rPr>
          <w:rFonts w:ascii="Open Sans" w:hAnsi="Open Sans" w:cs="Open Sans"/>
          <w:sz w:val="22"/>
          <w:szCs w:val="22"/>
          <w:lang w:val="sk-SK"/>
        </w:rPr>
      </w:pPr>
    </w:p>
    <w:p w14:paraId="4535E909" w14:textId="4039DABB" w:rsidR="007A27DC" w:rsidRPr="009A200B" w:rsidRDefault="007A27DC" w:rsidP="004F5BF1">
      <w:pPr>
        <w:rPr>
          <w:rFonts w:ascii="Open Sans" w:hAnsi="Open Sans" w:cs="Open Sans"/>
          <w:sz w:val="22"/>
          <w:szCs w:val="22"/>
          <w:lang w:val="sk-SK"/>
        </w:rPr>
      </w:pPr>
    </w:p>
    <w:p w14:paraId="06891752" w14:textId="54506108" w:rsidR="007A27DC" w:rsidRPr="009A200B" w:rsidRDefault="007A27DC" w:rsidP="00701472">
      <w:pPr>
        <w:ind w:left="-284"/>
        <w:rPr>
          <w:rFonts w:ascii="Open Sans" w:hAnsi="Open Sans" w:cs="Open Sans"/>
          <w:sz w:val="22"/>
          <w:szCs w:val="22"/>
          <w:lang w:val="sk-SK"/>
        </w:rPr>
      </w:pPr>
    </w:p>
    <w:p w14:paraId="61945428" w14:textId="77777777" w:rsidR="00153E7F" w:rsidRPr="009A200B" w:rsidRDefault="00153E7F" w:rsidP="00701472">
      <w:pPr>
        <w:ind w:left="-284"/>
        <w:rPr>
          <w:rFonts w:ascii="Open Sans" w:hAnsi="Open Sans" w:cs="Open Sans"/>
          <w:sz w:val="22"/>
          <w:szCs w:val="22"/>
          <w:lang w:val="sk-SK"/>
        </w:rPr>
      </w:pPr>
    </w:p>
    <w:p w14:paraId="641C5356" w14:textId="77777777" w:rsidR="00153E7F" w:rsidRPr="009A200B" w:rsidRDefault="00153E7F" w:rsidP="00701472">
      <w:pPr>
        <w:ind w:left="-284"/>
        <w:rPr>
          <w:rFonts w:ascii="Open Sans" w:hAnsi="Open Sans" w:cs="Open Sans"/>
          <w:sz w:val="22"/>
          <w:szCs w:val="22"/>
          <w:lang w:val="sk-SK"/>
        </w:rPr>
      </w:pPr>
    </w:p>
    <w:p w14:paraId="364687F0" w14:textId="77777777" w:rsidR="00153E7F" w:rsidRPr="009A200B" w:rsidRDefault="00153E7F" w:rsidP="00701472">
      <w:pPr>
        <w:ind w:left="-284"/>
        <w:rPr>
          <w:rFonts w:ascii="Open Sans" w:hAnsi="Open Sans" w:cs="Open Sans"/>
          <w:sz w:val="22"/>
          <w:szCs w:val="22"/>
          <w:lang w:val="sk-SK"/>
        </w:rPr>
      </w:pPr>
    </w:p>
    <w:p w14:paraId="23FA3D49" w14:textId="77777777" w:rsidR="00153E7F" w:rsidRPr="009A200B" w:rsidRDefault="00153E7F" w:rsidP="00701472">
      <w:pPr>
        <w:ind w:left="-284"/>
        <w:rPr>
          <w:rFonts w:ascii="Open Sans" w:hAnsi="Open Sans" w:cs="Open Sans"/>
          <w:sz w:val="22"/>
          <w:szCs w:val="22"/>
          <w:lang w:val="sk-SK"/>
        </w:rPr>
      </w:pPr>
    </w:p>
    <w:p w14:paraId="77E85403" w14:textId="77777777" w:rsidR="00153E7F" w:rsidRPr="009A200B" w:rsidRDefault="00153E7F" w:rsidP="00701472">
      <w:pPr>
        <w:ind w:left="-284"/>
        <w:rPr>
          <w:rFonts w:ascii="Open Sans" w:hAnsi="Open Sans" w:cs="Open Sans"/>
          <w:sz w:val="22"/>
          <w:szCs w:val="22"/>
          <w:lang w:val="sk-SK"/>
        </w:rPr>
      </w:pPr>
    </w:p>
    <w:p w14:paraId="4255EE34" w14:textId="77777777" w:rsidR="00153E7F" w:rsidRPr="009A200B" w:rsidRDefault="00153E7F" w:rsidP="00701472">
      <w:pPr>
        <w:ind w:left="-284"/>
        <w:rPr>
          <w:rFonts w:ascii="Open Sans" w:hAnsi="Open Sans" w:cs="Open Sans"/>
          <w:sz w:val="22"/>
          <w:szCs w:val="22"/>
          <w:lang w:val="sk-SK"/>
        </w:rPr>
      </w:pPr>
    </w:p>
    <w:p w14:paraId="2AA74B3F" w14:textId="6EFE7378" w:rsidR="007A27DC" w:rsidRDefault="007A27DC" w:rsidP="00701472">
      <w:pPr>
        <w:ind w:left="-284"/>
        <w:rPr>
          <w:rFonts w:ascii="Open Sans" w:hAnsi="Open Sans" w:cs="Open Sans"/>
          <w:sz w:val="22"/>
          <w:szCs w:val="22"/>
          <w:lang w:val="sk-SK"/>
        </w:rPr>
      </w:pPr>
    </w:p>
    <w:p w14:paraId="1A0B7B35" w14:textId="77777777" w:rsidR="00920DA6" w:rsidRDefault="00920DA6" w:rsidP="00701472">
      <w:pPr>
        <w:ind w:left="-284"/>
        <w:rPr>
          <w:rFonts w:ascii="Open Sans" w:hAnsi="Open Sans" w:cs="Open Sans"/>
          <w:sz w:val="22"/>
          <w:szCs w:val="22"/>
          <w:lang w:val="sk-SK"/>
        </w:rPr>
      </w:pPr>
    </w:p>
    <w:p w14:paraId="34D892D6" w14:textId="77777777" w:rsidR="00920DA6" w:rsidRDefault="00920DA6" w:rsidP="00701472">
      <w:pPr>
        <w:ind w:left="-284"/>
        <w:rPr>
          <w:rFonts w:ascii="Open Sans" w:hAnsi="Open Sans" w:cs="Open Sans"/>
          <w:sz w:val="22"/>
          <w:szCs w:val="22"/>
          <w:lang w:val="sk-SK"/>
        </w:rPr>
      </w:pPr>
    </w:p>
    <w:p w14:paraId="766478B4" w14:textId="77777777" w:rsidR="00920DA6" w:rsidRDefault="00920DA6" w:rsidP="00701472">
      <w:pPr>
        <w:ind w:left="-284"/>
        <w:rPr>
          <w:rFonts w:ascii="Open Sans" w:hAnsi="Open Sans" w:cs="Open Sans"/>
          <w:sz w:val="22"/>
          <w:szCs w:val="22"/>
          <w:lang w:val="sk-SK"/>
        </w:rPr>
      </w:pPr>
    </w:p>
    <w:p w14:paraId="0CF77590" w14:textId="77777777" w:rsidR="00920DA6" w:rsidRDefault="00920DA6" w:rsidP="00701472">
      <w:pPr>
        <w:ind w:left="-284"/>
        <w:rPr>
          <w:rFonts w:ascii="Open Sans" w:hAnsi="Open Sans" w:cs="Open Sans"/>
          <w:sz w:val="22"/>
          <w:szCs w:val="22"/>
          <w:lang w:val="sk-SK"/>
        </w:rPr>
      </w:pPr>
    </w:p>
    <w:p w14:paraId="361CF2D8" w14:textId="77777777" w:rsidR="00920DA6" w:rsidRDefault="00920DA6" w:rsidP="00701472">
      <w:pPr>
        <w:ind w:left="-284"/>
        <w:rPr>
          <w:rFonts w:ascii="Open Sans" w:hAnsi="Open Sans" w:cs="Open Sans"/>
          <w:sz w:val="22"/>
          <w:szCs w:val="22"/>
          <w:lang w:val="sk-SK"/>
        </w:rPr>
      </w:pPr>
    </w:p>
    <w:p w14:paraId="16EA0886" w14:textId="77777777" w:rsidR="00920DA6" w:rsidRDefault="00920DA6" w:rsidP="00701472">
      <w:pPr>
        <w:ind w:left="-284"/>
        <w:rPr>
          <w:rFonts w:ascii="Open Sans" w:hAnsi="Open Sans" w:cs="Open Sans"/>
          <w:sz w:val="22"/>
          <w:szCs w:val="22"/>
          <w:lang w:val="sk-SK"/>
        </w:rPr>
      </w:pPr>
    </w:p>
    <w:p w14:paraId="15393354" w14:textId="77777777" w:rsidR="00920DA6" w:rsidRDefault="00920DA6" w:rsidP="00701472">
      <w:pPr>
        <w:ind w:left="-284"/>
        <w:rPr>
          <w:rFonts w:ascii="Open Sans" w:hAnsi="Open Sans" w:cs="Open Sans"/>
          <w:sz w:val="22"/>
          <w:szCs w:val="22"/>
          <w:lang w:val="sk-SK"/>
        </w:rPr>
      </w:pPr>
    </w:p>
    <w:p w14:paraId="232C3FD8" w14:textId="77777777" w:rsidR="00D2005D" w:rsidRDefault="00D2005D" w:rsidP="00701472">
      <w:pPr>
        <w:ind w:left="-284"/>
        <w:rPr>
          <w:rFonts w:ascii="Open Sans" w:hAnsi="Open Sans" w:cs="Open Sans"/>
          <w:sz w:val="22"/>
          <w:szCs w:val="22"/>
          <w:lang w:val="sk-SK"/>
        </w:rPr>
        <w:sectPr w:rsidR="00D2005D" w:rsidSect="00B82F9B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39AC060C" w14:textId="1DA575E0" w:rsidR="00FF3AFA" w:rsidRPr="00D2005D" w:rsidRDefault="00DD5036" w:rsidP="00D2005D">
      <w:pPr>
        <w:spacing w:before="120" w:after="120"/>
        <w:jc w:val="both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</w:pPr>
      <w:r w:rsidRPr="00D2005D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lastRenderedPageBreak/>
        <w:t>Príloha č.</w:t>
      </w:r>
      <w:r w:rsidR="00FF3AFA" w:rsidRPr="00D2005D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 xml:space="preserve"> 1</w:t>
      </w:r>
    </w:p>
    <w:p w14:paraId="306199B3" w14:textId="3308ACC2" w:rsidR="00D55007" w:rsidRPr="009A200B" w:rsidRDefault="00D55007" w:rsidP="00914F51">
      <w:pPr>
        <w:jc w:val="both"/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</w:pPr>
      <w:r w:rsidRPr="009A200B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>Nasledujúci vzor Vyhlásenia prijímateľa malého projektu vypĺňa a podpisuje len prijímateľ, ktorý je uvedený v časti B.1 žiadosti o príspevku ako žiadateľ.</w:t>
      </w:r>
    </w:p>
    <w:p w14:paraId="5ABDE5E9" w14:textId="2826C6DB" w:rsidR="00FF3AFA" w:rsidRPr="009A200B" w:rsidRDefault="00D55007" w:rsidP="00914F51">
      <w:pPr>
        <w:jc w:val="both"/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</w:pPr>
      <w:r w:rsidRPr="009A200B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>Vyhlásenie je potrebné vyplniť a vytlačiť, podpísať osobou(-ami) oprávnenou(-ými) zastupovať organi</w:t>
      </w:r>
      <w:r w:rsidR="00941EDD" w:rsidRPr="009A200B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 xml:space="preserve">záciu a v časti D priložiť sken </w:t>
      </w:r>
      <w:r w:rsidRPr="009A200B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 xml:space="preserve"> </w:t>
      </w:r>
      <w:r w:rsidR="00941EDD" w:rsidRPr="009A200B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>p</w:t>
      </w:r>
      <w:r w:rsidRPr="009A200B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>rílohy. Vyhlásenie môže byť podpísané aj kvalifikovaným elektronickým podpisom</w:t>
      </w:r>
      <w:r w:rsidR="00FF3AFA" w:rsidRPr="009A200B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 xml:space="preserve">. </w:t>
      </w:r>
    </w:p>
    <w:p w14:paraId="422A00DF" w14:textId="6FCBB67A" w:rsidR="00FF3AFA" w:rsidRPr="009A200B" w:rsidRDefault="00FF3AFA" w:rsidP="00914F51">
      <w:pPr>
        <w:ind w:left="-284"/>
        <w:jc w:val="both"/>
        <w:rPr>
          <w:rFonts w:ascii="Open Sans" w:hAnsi="Open Sans" w:cs="Open Sans"/>
          <w:i/>
          <w:iCs/>
          <w:sz w:val="22"/>
          <w:szCs w:val="22"/>
          <w:lang w:val="sk-SK"/>
        </w:rPr>
      </w:pPr>
    </w:p>
    <w:p w14:paraId="788AB71E" w14:textId="12810475" w:rsidR="00914F51" w:rsidRPr="009A200B" w:rsidRDefault="00B3166E" w:rsidP="003E5185">
      <w:pPr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sz w:val="22"/>
          <w:szCs w:val="22"/>
          <w:lang w:val="sk-SK"/>
        </w:rPr>
      </w:pPr>
      <w:r>
        <w:rPr>
          <w:noProof/>
        </w:rPr>
        <w:drawing>
          <wp:inline distT="0" distB="0" distL="0" distR="0" wp14:anchorId="4AC062D9" wp14:editId="519CFD04">
            <wp:extent cx="4364990" cy="1316990"/>
            <wp:effectExtent l="0" t="0" r="0" b="0"/>
            <wp:docPr id="188333193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333193" name="Obrázok 4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4990" cy="1316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335EA5" w14:textId="77777777" w:rsidR="00914F51" w:rsidRPr="009A200B" w:rsidRDefault="00914F51" w:rsidP="00914F51">
      <w:pPr>
        <w:autoSpaceDE w:val="0"/>
        <w:autoSpaceDN w:val="0"/>
        <w:adjustRightInd w:val="0"/>
        <w:jc w:val="both"/>
        <w:rPr>
          <w:rFonts w:ascii="Open Sans" w:hAnsi="Open Sans" w:cs="Open Sans"/>
          <w:b/>
          <w:bCs/>
          <w:sz w:val="22"/>
          <w:szCs w:val="22"/>
          <w:lang w:val="sk-SK"/>
        </w:rPr>
      </w:pPr>
    </w:p>
    <w:p w14:paraId="2747AE68" w14:textId="77777777" w:rsidR="00914F51" w:rsidRPr="009A200B" w:rsidRDefault="00914F51" w:rsidP="00914F51">
      <w:pPr>
        <w:autoSpaceDE w:val="0"/>
        <w:autoSpaceDN w:val="0"/>
        <w:adjustRightInd w:val="0"/>
        <w:jc w:val="both"/>
        <w:rPr>
          <w:rFonts w:ascii="Open Sans" w:hAnsi="Open Sans" w:cs="Open Sans"/>
          <w:b/>
          <w:bCs/>
          <w:sz w:val="22"/>
          <w:szCs w:val="22"/>
          <w:lang w:val="sk-SK"/>
        </w:rPr>
      </w:pPr>
    </w:p>
    <w:p w14:paraId="3C7512B3" w14:textId="77777777" w:rsidR="00914F51" w:rsidRPr="009A200B" w:rsidRDefault="00914F51" w:rsidP="00914F51">
      <w:pPr>
        <w:autoSpaceDE w:val="0"/>
        <w:autoSpaceDN w:val="0"/>
        <w:adjustRightInd w:val="0"/>
        <w:jc w:val="both"/>
        <w:rPr>
          <w:rFonts w:ascii="Open Sans" w:hAnsi="Open Sans" w:cs="Open Sans"/>
          <w:b/>
          <w:bCs/>
          <w:sz w:val="22"/>
          <w:szCs w:val="22"/>
          <w:lang w:val="sk-SK"/>
        </w:rPr>
      </w:pPr>
    </w:p>
    <w:p w14:paraId="3099B138" w14:textId="77777777" w:rsidR="00914F51" w:rsidRPr="00D2005D" w:rsidRDefault="00914F51" w:rsidP="00D2005D">
      <w:pPr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</w:pPr>
    </w:p>
    <w:p w14:paraId="5055B69D" w14:textId="725B38A9" w:rsidR="00FF3AFA" w:rsidRPr="00D2005D" w:rsidRDefault="00D55007" w:rsidP="00D2005D">
      <w:pPr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</w:pPr>
      <w:r w:rsidRPr="00D2005D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>Vyhlásenie prijímateľa malého projektu</w:t>
      </w:r>
    </w:p>
    <w:p w14:paraId="034B85D9" w14:textId="77777777" w:rsidR="00FF3AFA" w:rsidRPr="009A200B" w:rsidRDefault="00FF3AFA" w:rsidP="00914F51">
      <w:pPr>
        <w:spacing w:line="360" w:lineRule="auto"/>
        <w:jc w:val="both"/>
        <w:rPr>
          <w:rFonts w:ascii="Open Sans" w:hAnsi="Open Sans" w:cs="Open Sans"/>
          <w:b/>
          <w:sz w:val="22"/>
          <w:szCs w:val="22"/>
          <w:lang w:val="sk-SK" w:eastAsia="en-US"/>
        </w:rPr>
      </w:pPr>
    </w:p>
    <w:p w14:paraId="035A7D06" w14:textId="77777777" w:rsidR="00FF3AFA" w:rsidRPr="009A200B" w:rsidRDefault="00FF3AFA" w:rsidP="00914F51">
      <w:pPr>
        <w:spacing w:line="360" w:lineRule="auto"/>
        <w:jc w:val="both"/>
        <w:rPr>
          <w:rFonts w:ascii="Open Sans" w:hAnsi="Open Sans" w:cs="Open Sans"/>
          <w:b/>
          <w:sz w:val="22"/>
          <w:szCs w:val="22"/>
          <w:lang w:val="sk-SK" w:eastAsia="en-US"/>
        </w:rPr>
      </w:pPr>
    </w:p>
    <w:p w14:paraId="2D7E6018" w14:textId="77777777" w:rsidR="00D2005D" w:rsidRDefault="00D55007" w:rsidP="00914F51">
      <w:pPr>
        <w:spacing w:line="360" w:lineRule="auto"/>
        <w:jc w:val="both"/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</w:pPr>
      <w:r w:rsidRPr="009A200B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Názov malého projektu</w:t>
      </w:r>
      <w:r w:rsidR="00FF3AFA" w:rsidRPr="009A200B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:</w:t>
      </w:r>
      <w:r w:rsidR="00920DA6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 xml:space="preserve"> </w:t>
      </w:r>
      <w:r w:rsidR="00920DA6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ab/>
      </w:r>
    </w:p>
    <w:p w14:paraId="417B0295" w14:textId="2E5FD515" w:rsidR="00FF3AFA" w:rsidRPr="009A200B" w:rsidRDefault="00920DA6" w:rsidP="00914F51">
      <w:pPr>
        <w:spacing w:line="360" w:lineRule="auto"/>
        <w:jc w:val="both"/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</w:pPr>
      <w:r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..</w:t>
      </w:r>
      <w:r w:rsidR="00914F51" w:rsidRPr="009A200B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.....................</w:t>
      </w:r>
      <w:r w:rsidR="00FF3AFA" w:rsidRPr="009A200B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……………………………..…………….……………………</w:t>
      </w:r>
    </w:p>
    <w:p w14:paraId="056ED1A5" w14:textId="77777777" w:rsidR="00D2005D" w:rsidRDefault="00D55007" w:rsidP="00914F51">
      <w:pPr>
        <w:spacing w:line="360" w:lineRule="auto"/>
        <w:jc w:val="both"/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</w:pPr>
      <w:r w:rsidRPr="009A200B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Číslo malého projektu</w:t>
      </w:r>
      <w:r w:rsidR="00FF3AFA" w:rsidRPr="009A200B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 xml:space="preserve">: </w:t>
      </w:r>
      <w:r w:rsidR="00920DA6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ab/>
      </w:r>
    </w:p>
    <w:p w14:paraId="672D81E3" w14:textId="64394DE9" w:rsidR="00FF3AFA" w:rsidRPr="009A200B" w:rsidRDefault="00FF3AFA" w:rsidP="00914F51">
      <w:pPr>
        <w:spacing w:line="360" w:lineRule="auto"/>
        <w:jc w:val="both"/>
        <w:rPr>
          <w:rFonts w:ascii="Open Sans" w:hAnsi="Open Sans" w:cs="Open Sans"/>
          <w:b/>
          <w:bCs/>
          <w:sz w:val="22"/>
          <w:szCs w:val="22"/>
          <w:lang w:val="sk-SK" w:eastAsia="en-US"/>
        </w:rPr>
      </w:pPr>
      <w:r w:rsidRPr="009A200B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…………………………..…………………………………………………………</w:t>
      </w:r>
    </w:p>
    <w:p w14:paraId="072D23D3" w14:textId="77777777" w:rsidR="00D2005D" w:rsidRDefault="00D55007" w:rsidP="00914F51">
      <w:pPr>
        <w:spacing w:line="276" w:lineRule="auto"/>
        <w:jc w:val="both"/>
        <w:rPr>
          <w:rFonts w:ascii="Open Sans" w:hAnsi="Open Sans" w:cs="Open Sans"/>
          <w:b/>
          <w:bCs/>
          <w:sz w:val="22"/>
          <w:szCs w:val="22"/>
          <w:lang w:val="sk-SK" w:eastAsia="en-US"/>
        </w:rPr>
      </w:pPr>
      <w:r w:rsidRPr="009A200B">
        <w:rPr>
          <w:rFonts w:ascii="Open Sans" w:hAnsi="Open Sans" w:cs="Open Sans"/>
          <w:b/>
          <w:bCs/>
          <w:sz w:val="22"/>
          <w:szCs w:val="22"/>
          <w:lang w:val="sk-SK" w:eastAsia="en-US"/>
        </w:rPr>
        <w:t>Názov prijímateľa</w:t>
      </w:r>
      <w:r w:rsidR="00FF3AFA" w:rsidRPr="009A200B">
        <w:rPr>
          <w:rFonts w:ascii="Open Sans" w:hAnsi="Open Sans" w:cs="Open Sans"/>
          <w:b/>
          <w:bCs/>
          <w:sz w:val="22"/>
          <w:szCs w:val="22"/>
          <w:lang w:val="sk-SK" w:eastAsia="en-US"/>
        </w:rPr>
        <w:t xml:space="preserve"> </w:t>
      </w:r>
      <w:r w:rsidRPr="009A200B">
        <w:rPr>
          <w:rFonts w:ascii="Open Sans" w:hAnsi="Open Sans" w:cs="Open Sans"/>
          <w:b/>
          <w:bCs/>
          <w:sz w:val="22"/>
          <w:szCs w:val="22"/>
          <w:lang w:val="sk-SK" w:eastAsia="en-US"/>
        </w:rPr>
        <w:t xml:space="preserve">malého </w:t>
      </w:r>
      <w:r w:rsidR="00FF3AFA" w:rsidRPr="009A200B">
        <w:rPr>
          <w:rFonts w:ascii="Open Sans" w:hAnsi="Open Sans" w:cs="Open Sans"/>
          <w:b/>
          <w:bCs/>
          <w:sz w:val="22"/>
          <w:szCs w:val="22"/>
          <w:lang w:val="sk-SK" w:eastAsia="en-US"/>
        </w:rPr>
        <w:t xml:space="preserve">projektu: </w:t>
      </w:r>
      <w:r w:rsidR="00920DA6">
        <w:rPr>
          <w:rFonts w:ascii="Open Sans" w:hAnsi="Open Sans" w:cs="Open Sans"/>
          <w:b/>
          <w:bCs/>
          <w:sz w:val="22"/>
          <w:szCs w:val="22"/>
          <w:lang w:val="sk-SK" w:eastAsia="en-US"/>
        </w:rPr>
        <w:tab/>
      </w:r>
    </w:p>
    <w:p w14:paraId="68E35D2C" w14:textId="0FFED5CD" w:rsidR="00FF3AFA" w:rsidRDefault="00FF3AFA" w:rsidP="00D2005D">
      <w:pPr>
        <w:spacing w:line="276" w:lineRule="auto"/>
        <w:jc w:val="both"/>
        <w:rPr>
          <w:rFonts w:ascii="Open Sans" w:hAnsi="Open Sans" w:cs="Open Sans"/>
          <w:b/>
          <w:bCs/>
          <w:sz w:val="22"/>
          <w:szCs w:val="22"/>
          <w:lang w:val="sk-SK" w:eastAsia="en-US"/>
        </w:rPr>
      </w:pPr>
      <w:r w:rsidRPr="009A200B">
        <w:rPr>
          <w:rFonts w:ascii="Open Sans" w:hAnsi="Open Sans" w:cs="Open Sans"/>
          <w:b/>
          <w:bCs/>
          <w:sz w:val="22"/>
          <w:szCs w:val="22"/>
          <w:lang w:val="sk-SK" w:eastAsia="en-US"/>
        </w:rPr>
        <w:t>..……….………………………………………….</w:t>
      </w:r>
      <w:r w:rsidR="00D2005D">
        <w:rPr>
          <w:rFonts w:ascii="Open Sans" w:hAnsi="Open Sans" w:cs="Open Sans"/>
          <w:b/>
          <w:bCs/>
          <w:sz w:val="22"/>
          <w:szCs w:val="22"/>
          <w:lang w:val="sk-SK" w:eastAsia="en-US"/>
        </w:rPr>
        <w:t>.......................</w:t>
      </w:r>
      <w:r w:rsidRPr="009A200B">
        <w:rPr>
          <w:rFonts w:ascii="Open Sans" w:hAnsi="Open Sans" w:cs="Open Sans"/>
          <w:b/>
          <w:bCs/>
          <w:sz w:val="22"/>
          <w:szCs w:val="22"/>
          <w:lang w:val="sk-SK" w:eastAsia="en-US"/>
        </w:rPr>
        <w:t>…………..</w:t>
      </w:r>
    </w:p>
    <w:p w14:paraId="0C5FB339" w14:textId="77777777" w:rsidR="00D2005D" w:rsidRPr="00D2005D" w:rsidRDefault="00D2005D" w:rsidP="00D2005D">
      <w:pPr>
        <w:spacing w:line="276" w:lineRule="auto"/>
        <w:jc w:val="both"/>
        <w:rPr>
          <w:rFonts w:ascii="Open Sans" w:hAnsi="Open Sans" w:cs="Open Sans"/>
          <w:b/>
          <w:bCs/>
          <w:sz w:val="22"/>
          <w:szCs w:val="22"/>
          <w:lang w:val="sk-SK" w:eastAsia="en-US"/>
        </w:rPr>
      </w:pPr>
    </w:p>
    <w:p w14:paraId="757A53EC" w14:textId="393288A0" w:rsidR="00FF3AFA" w:rsidRPr="009A200B" w:rsidRDefault="005E77FC" w:rsidP="00914F51">
      <w:pPr>
        <w:spacing w:after="120" w:line="276" w:lineRule="auto"/>
        <w:jc w:val="both"/>
        <w:rPr>
          <w:rFonts w:ascii="Open Sans" w:hAnsi="Open Sans" w:cs="Open Sans"/>
          <w:bCs/>
          <w:sz w:val="22"/>
          <w:szCs w:val="22"/>
          <w:lang w:val="sk-SK" w:eastAsia="en-US"/>
        </w:rPr>
      </w:pPr>
      <w:r w:rsidRPr="009A200B">
        <w:rPr>
          <w:rFonts w:ascii="Open Sans" w:hAnsi="Open Sans" w:cs="Open Sans"/>
          <w:bCs/>
          <w:sz w:val="22"/>
          <w:szCs w:val="22"/>
          <w:lang w:val="sk-SK" w:eastAsia="en-US"/>
        </w:rPr>
        <w:t xml:space="preserve">V súvislosti s predložením tejto správy o realizácii malého projektu v rámci Fondu malých projektov </w:t>
      </w:r>
      <w:r w:rsidR="007B6ECB">
        <w:rPr>
          <w:rFonts w:ascii="Open Sans" w:hAnsi="Open Sans" w:cs="Open Sans"/>
          <w:bCs/>
          <w:sz w:val="22"/>
          <w:szCs w:val="22"/>
          <w:lang w:val="sk-SK" w:eastAsia="en-US"/>
        </w:rPr>
        <w:t>p</w:t>
      </w:r>
      <w:r w:rsidRPr="009A200B">
        <w:rPr>
          <w:rFonts w:ascii="Open Sans" w:hAnsi="Open Sans" w:cs="Open Sans"/>
          <w:bCs/>
          <w:sz w:val="22"/>
          <w:szCs w:val="22"/>
          <w:lang w:val="sk-SK" w:eastAsia="en-US"/>
        </w:rPr>
        <w:t>rogramu Interreg Poľsko</w:t>
      </w:r>
      <w:r w:rsidR="00275D49" w:rsidRPr="009A200B">
        <w:rPr>
          <w:rFonts w:ascii="Open Sans" w:hAnsi="Open Sans" w:cs="Open Sans"/>
          <w:bCs/>
          <w:sz w:val="22"/>
          <w:szCs w:val="22"/>
          <w:lang w:val="sk-SK" w:eastAsia="en-US"/>
        </w:rPr>
        <w:t xml:space="preserve"> – </w:t>
      </w:r>
      <w:r w:rsidRPr="009A200B">
        <w:rPr>
          <w:rFonts w:ascii="Open Sans" w:hAnsi="Open Sans" w:cs="Open Sans"/>
          <w:bCs/>
          <w:sz w:val="22"/>
          <w:szCs w:val="22"/>
          <w:lang w:val="sk-SK" w:eastAsia="en-US"/>
        </w:rPr>
        <w:t>Slovensko 2021</w:t>
      </w:r>
      <w:r w:rsidR="00275D49" w:rsidRPr="009A200B">
        <w:rPr>
          <w:rFonts w:ascii="Open Sans" w:hAnsi="Open Sans" w:cs="Open Sans"/>
          <w:bCs/>
          <w:sz w:val="22"/>
          <w:szCs w:val="22"/>
          <w:lang w:val="sk-SK" w:eastAsia="en-US"/>
        </w:rPr>
        <w:t xml:space="preserve"> – </w:t>
      </w:r>
      <w:r w:rsidRPr="009A200B">
        <w:rPr>
          <w:rFonts w:ascii="Open Sans" w:hAnsi="Open Sans" w:cs="Open Sans"/>
          <w:bCs/>
          <w:sz w:val="22"/>
          <w:szCs w:val="22"/>
          <w:lang w:val="sk-SK" w:eastAsia="en-US"/>
        </w:rPr>
        <w:t xml:space="preserve">2027 </w:t>
      </w:r>
      <w:r w:rsidRPr="009A200B">
        <w:rPr>
          <w:rFonts w:ascii="Open Sans" w:hAnsi="Open Sans" w:cs="Open Sans"/>
          <w:b/>
          <w:sz w:val="22"/>
          <w:szCs w:val="22"/>
          <w:lang w:val="sk-SK" w:eastAsia="en-US"/>
        </w:rPr>
        <w:t>vyhlasujem, že</w:t>
      </w:r>
      <w:r w:rsidR="00FF3AFA" w:rsidRPr="009A200B">
        <w:rPr>
          <w:rFonts w:ascii="Open Sans" w:hAnsi="Open Sans" w:cs="Open Sans"/>
          <w:b/>
          <w:sz w:val="22"/>
          <w:szCs w:val="22"/>
          <w:lang w:val="sk-SK" w:eastAsia="en-US"/>
        </w:rPr>
        <w:t>:</w:t>
      </w:r>
    </w:p>
    <w:p w14:paraId="20722CCD" w14:textId="45404A9B" w:rsidR="003D0EBA" w:rsidRPr="009A200B" w:rsidRDefault="00275D49" w:rsidP="00914F51">
      <w:pPr>
        <w:pStyle w:val="Odsekzoznamu"/>
        <w:numPr>
          <w:ilvl w:val="0"/>
          <w:numId w:val="34"/>
        </w:numPr>
        <w:spacing w:after="120"/>
        <w:ind w:left="357" w:hanging="357"/>
        <w:contextualSpacing w:val="0"/>
        <w:jc w:val="both"/>
        <w:rPr>
          <w:rFonts w:ascii="Open Sans" w:hAnsi="Open Sans" w:cs="Open Sans"/>
          <w:sz w:val="22"/>
          <w:szCs w:val="22"/>
          <w:lang w:val="sk-SK"/>
        </w:rPr>
      </w:pPr>
      <w:r w:rsidRPr="009A200B">
        <w:rPr>
          <w:rFonts w:ascii="Open Sans" w:eastAsia="Calibri" w:hAnsi="Open Sans" w:cs="Open Sans"/>
          <w:sz w:val="22"/>
          <w:szCs w:val="22"/>
          <w:lang w:val="sk-SK" w:eastAsia="pl-PL"/>
        </w:rPr>
        <w:t>počas realizácie malého projektu nedošlo k dvojitému financovaniu, t. j. malý projekt nie je spolufinancovaný z prostriedkov iného programu Európskej únie</w:t>
      </w:r>
      <w:r w:rsidR="00306540" w:rsidRPr="009A200B">
        <w:rPr>
          <w:rStyle w:val="normaltextrun"/>
          <w:rFonts w:ascii="Open Sans" w:hAnsi="Open Sans" w:cs="Open Sans"/>
          <w:sz w:val="22"/>
          <w:szCs w:val="22"/>
          <w:shd w:val="clear" w:color="auto" w:fill="FFFFFF"/>
          <w:lang w:val="sk-SK"/>
        </w:rPr>
        <w:t>,</w:t>
      </w:r>
    </w:p>
    <w:p w14:paraId="215CB1E1" w14:textId="650FBF84" w:rsidR="003D0EBA" w:rsidRPr="009A200B" w:rsidRDefault="00D65C65" w:rsidP="00914F51">
      <w:pPr>
        <w:pStyle w:val="Odsekzoznamu"/>
        <w:numPr>
          <w:ilvl w:val="0"/>
          <w:numId w:val="34"/>
        </w:numPr>
        <w:spacing w:after="120"/>
        <w:ind w:left="357" w:hanging="357"/>
        <w:contextualSpacing w:val="0"/>
        <w:jc w:val="both"/>
        <w:rPr>
          <w:rFonts w:ascii="Open Sans" w:hAnsi="Open Sans" w:cs="Open Sans"/>
          <w:sz w:val="22"/>
          <w:szCs w:val="22"/>
          <w:lang w:val="sk-SK"/>
        </w:rPr>
      </w:pPr>
      <w:r w:rsidRPr="009A200B">
        <w:rPr>
          <w:rFonts w:ascii="Open Sans" w:hAnsi="Open Sans" w:cs="Open Sans"/>
          <w:sz w:val="22"/>
          <w:szCs w:val="22"/>
          <w:lang w:val="sk-SK"/>
        </w:rPr>
        <w:t>pri výbere a uzatváraní zmlúv s dodávateľmi tovarov, služieb a/alebo prác v rámci malého projektu nedošlo ku konfliktu záujmov</w:t>
      </w:r>
      <w:r w:rsidR="003D0EBA" w:rsidRPr="009A200B">
        <w:rPr>
          <w:rFonts w:ascii="Open Sans" w:hAnsi="Open Sans" w:cs="Open Sans"/>
          <w:sz w:val="22"/>
          <w:szCs w:val="22"/>
          <w:lang w:val="sk-SK"/>
        </w:rPr>
        <w:t>,</w:t>
      </w:r>
    </w:p>
    <w:p w14:paraId="0E258834" w14:textId="4524BFE1" w:rsidR="00306540" w:rsidRDefault="00D65C65" w:rsidP="00914F51">
      <w:pPr>
        <w:pStyle w:val="Odsekzoznamu"/>
        <w:numPr>
          <w:ilvl w:val="0"/>
          <w:numId w:val="34"/>
        </w:numPr>
        <w:spacing w:after="120"/>
        <w:ind w:left="357" w:hanging="357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9A200B">
        <w:rPr>
          <w:rFonts w:ascii="Open Sans" w:eastAsia="Calibri" w:hAnsi="Open Sans" w:cs="Open Sans"/>
          <w:sz w:val="22"/>
          <w:szCs w:val="22"/>
          <w:lang w:val="sk-SK" w:eastAsia="pl-PL"/>
        </w:rPr>
        <w:t>úlohy malého projektu prijímateľ a partner/partneri plnili v súlade s vnútroštátnymi predpismi a pravidlami programu/príručky</w:t>
      </w:r>
      <w:r w:rsidR="00306540" w:rsidRPr="009A200B">
        <w:rPr>
          <w:rFonts w:ascii="Open Sans" w:eastAsia="Calibri" w:hAnsi="Open Sans" w:cs="Open Sans"/>
          <w:sz w:val="22"/>
          <w:szCs w:val="22"/>
          <w:lang w:val="sk-SK" w:eastAsia="pl-PL"/>
        </w:rPr>
        <w:t>,</w:t>
      </w:r>
    </w:p>
    <w:p w14:paraId="4DE6959C" w14:textId="4AAD70B4" w:rsidR="0008099B" w:rsidRPr="003E5185" w:rsidRDefault="004340E3" w:rsidP="00914F51">
      <w:pPr>
        <w:pStyle w:val="Odsekzoznamu"/>
        <w:numPr>
          <w:ilvl w:val="0"/>
          <w:numId w:val="34"/>
        </w:numPr>
        <w:spacing w:after="120"/>
        <w:ind w:left="357" w:hanging="357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hAnsi="Open Sans" w:cs="Open Sans"/>
          <w:szCs w:val="22"/>
          <w:lang w:val="sk-SK"/>
        </w:rPr>
        <w:t>nemám právny akt, ktorý spôsobuje nerovnaké zaobchádzanie, vylúčenie alebo obmedzovanie na základe akéhokoľvek dôvodu, t. j.: pohlavia, rasy, etnického pôvodu, náboženstva, svetonázoru, zdravotného postihnutia, veku, sexuálnej orientácie</w:t>
      </w:r>
      <w:r w:rsidRPr="005E7411">
        <w:rPr>
          <w:rFonts w:ascii="Open Sans" w:eastAsia="Calibri" w:hAnsi="Open Sans" w:cs="Open Sans"/>
          <w:szCs w:val="22"/>
          <w:lang w:val="sk-SK"/>
        </w:rPr>
        <w:t>.</w:t>
      </w:r>
    </w:p>
    <w:p w14:paraId="73E5D8CE" w14:textId="0A567B82" w:rsidR="00936B41" w:rsidRPr="009A200B" w:rsidRDefault="00936B41" w:rsidP="00914F51">
      <w:pPr>
        <w:pStyle w:val="Odsekzoznamu"/>
        <w:numPr>
          <w:ilvl w:val="0"/>
          <w:numId w:val="34"/>
        </w:numPr>
        <w:spacing w:after="120"/>
        <w:ind w:left="357" w:hanging="357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hAnsi="Open Sans" w:cs="Open Sans"/>
          <w:szCs w:val="22"/>
          <w:lang w:val="sk-SK"/>
        </w:rPr>
        <w:lastRenderedPageBreak/>
        <w:t>subjekt, ktorý zastupujem, nie je na sankčných zoznamoch EÚ alebo vnútroštátnych sankčných zoznamoch v súvislosti s konaním Ruska, ktoré destabilizuje situáciu na Ukrajine, ani nie je spojený s osobami alebo subjektmi uvedenými na takýchto zoznamoch</w:t>
      </w:r>
      <w:r w:rsidRPr="005E7411">
        <w:rPr>
          <w:rFonts w:ascii="Open Sans" w:hAnsi="Open Sans" w:cs="Open Sans"/>
          <w:color w:val="333333"/>
          <w:szCs w:val="22"/>
          <w:lang w:val="sk-SK"/>
        </w:rPr>
        <w:t>.</w:t>
      </w:r>
    </w:p>
    <w:p w14:paraId="526C2128" w14:textId="77777777" w:rsidR="00003301" w:rsidRPr="009A200B" w:rsidRDefault="00003301" w:rsidP="00914F51">
      <w:pPr>
        <w:spacing w:before="120" w:after="120" w:line="300" w:lineRule="exact"/>
        <w:jc w:val="both"/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</w:pPr>
    </w:p>
    <w:p w14:paraId="640A94FB" w14:textId="1DD5EA61" w:rsidR="00306540" w:rsidRPr="009A200B" w:rsidRDefault="00D65C65" w:rsidP="00914F51">
      <w:pPr>
        <w:spacing w:before="120" w:after="120" w:line="300" w:lineRule="exact"/>
        <w:jc w:val="both"/>
        <w:rPr>
          <w:rFonts w:ascii="Open Sans" w:eastAsia="Calibri" w:hAnsi="Open Sans" w:cs="Open Sans"/>
          <w:sz w:val="22"/>
          <w:szCs w:val="22"/>
          <w:lang w:val="sk-SK"/>
        </w:rPr>
      </w:pPr>
      <w:r w:rsidRPr="009A200B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  <w:t>Okrem toho</w:t>
      </w:r>
      <w:r w:rsidR="00306540" w:rsidRPr="009A200B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  <w:t xml:space="preserve"> (</w:t>
      </w:r>
      <w:r w:rsidRPr="009A200B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  <w:t xml:space="preserve">označte </w:t>
      </w:r>
      <w:r w:rsidR="00306540" w:rsidRPr="009A200B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  <w:t xml:space="preserve">X </w:t>
      </w:r>
      <w:r w:rsidRPr="009A200B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  <w:t>v časti</w:t>
      </w:r>
      <w:r w:rsidR="00306540" w:rsidRPr="009A200B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  <w:t xml:space="preserve">, </w:t>
      </w:r>
      <w:r w:rsidR="007913F3" w:rsidRPr="009A200B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  <w:t>ktorá sa vás týka</w:t>
      </w:r>
      <w:r w:rsidR="00306540" w:rsidRPr="009A200B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  <w:t>):</w:t>
      </w:r>
    </w:p>
    <w:p w14:paraId="0C994388" w14:textId="4FC398DB" w:rsidR="00306540" w:rsidRPr="009A200B" w:rsidRDefault="00000000" w:rsidP="00914F51">
      <w:pPr>
        <w:pStyle w:val="Zkladntext"/>
        <w:spacing w:before="120" w:line="300" w:lineRule="exact"/>
        <w:rPr>
          <w:rFonts w:ascii="Open Sans" w:eastAsia="Calibri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-7787229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6540" w:rsidRPr="009A200B">
            <w:rPr>
              <w:rFonts w:ascii="Segoe UI Symbol" w:eastAsia="MS Gothic" w:hAnsi="Segoe UI Symbol" w:cs="Segoe UI Symbol"/>
              <w:szCs w:val="22"/>
              <w:lang w:val="sk-SK"/>
            </w:rPr>
            <w:t>☐</w:t>
          </w:r>
        </w:sdtContent>
      </w:sdt>
      <w:r w:rsidR="00306540" w:rsidRPr="009A200B">
        <w:rPr>
          <w:rStyle w:val="eop"/>
          <w:rFonts w:ascii="Open Sans" w:hAnsi="Open Sans" w:cs="Open Sans"/>
          <w:szCs w:val="22"/>
          <w:lang w:val="sk-SK"/>
        </w:rPr>
        <w:t xml:space="preserve"> </w:t>
      </w:r>
      <w:r w:rsidR="006B1B14" w:rsidRPr="009A200B">
        <w:rPr>
          <w:rFonts w:ascii="Open Sans" w:eastAsia="Calibri" w:hAnsi="Open Sans" w:cs="Open Sans"/>
          <w:szCs w:val="22"/>
          <w:lang w:val="sk-SK"/>
        </w:rPr>
        <w:t>V prípade vyúčtovania nákladov</w:t>
      </w:r>
      <w:r w:rsidR="005632F2" w:rsidRPr="009A200B">
        <w:rPr>
          <w:rFonts w:ascii="Open Sans" w:eastAsia="Calibri" w:hAnsi="Open Sans" w:cs="Open Sans"/>
          <w:szCs w:val="22"/>
          <w:lang w:val="sk-SK"/>
        </w:rPr>
        <w:t xml:space="preserve"> na zamestnancov</w:t>
      </w:r>
      <w:r w:rsidR="006B1B14" w:rsidRPr="009A200B">
        <w:rPr>
          <w:rFonts w:ascii="Open Sans" w:eastAsia="Calibri" w:hAnsi="Open Sans" w:cs="Open Sans"/>
          <w:szCs w:val="22"/>
          <w:lang w:val="sk-SK"/>
        </w:rPr>
        <w:t xml:space="preserve"> s použitím paušálnej sadzby – vyhlasujem, že zamestnanci prijímateľa/partnera/partnerov sa skutočne podieľali na realizácii malého projektu</w:t>
      </w:r>
      <w:r w:rsidR="00306540" w:rsidRPr="009A200B">
        <w:rPr>
          <w:rFonts w:ascii="Open Sans" w:eastAsia="Calibri" w:hAnsi="Open Sans" w:cs="Open Sans"/>
          <w:szCs w:val="22"/>
          <w:lang w:val="sk-SK"/>
        </w:rPr>
        <w:t>.</w:t>
      </w:r>
    </w:p>
    <w:p w14:paraId="6EC07672" w14:textId="1C38461F" w:rsidR="00306540" w:rsidRPr="009A200B" w:rsidRDefault="00000000" w:rsidP="00914F51">
      <w:pPr>
        <w:spacing w:before="120" w:after="120" w:line="300" w:lineRule="exact"/>
        <w:jc w:val="both"/>
        <w:rPr>
          <w:rFonts w:ascii="Open Sans" w:hAnsi="Open Sans" w:cs="Open Sans"/>
          <w:sz w:val="22"/>
          <w:szCs w:val="22"/>
          <w:lang w:val="sk-SK" w:eastAsia="pl-PL"/>
        </w:rPr>
      </w:pPr>
      <w:sdt>
        <w:sdtPr>
          <w:rPr>
            <w:rFonts w:ascii="Open Sans" w:eastAsia="MS Gothic" w:hAnsi="Open Sans" w:cs="Open Sans"/>
            <w:sz w:val="22"/>
            <w:szCs w:val="22"/>
            <w:lang w:val="sk-SK"/>
          </w:rPr>
          <w:id w:val="249395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6540" w:rsidRPr="009A200B">
            <w:rPr>
              <w:rFonts w:ascii="Segoe UI Symbol" w:eastAsia="MS Gothic" w:hAnsi="Segoe UI Symbol" w:cs="Segoe UI Symbol"/>
              <w:sz w:val="22"/>
              <w:szCs w:val="22"/>
              <w:lang w:val="sk-SK"/>
            </w:rPr>
            <w:t>☐</w:t>
          </w:r>
        </w:sdtContent>
      </w:sdt>
      <w:r w:rsidR="00306540" w:rsidRPr="009A200B">
        <w:rPr>
          <w:rFonts w:ascii="Open Sans" w:eastAsia="Calibri" w:hAnsi="Open Sans" w:cs="Open Sans"/>
          <w:sz w:val="22"/>
          <w:szCs w:val="22"/>
          <w:lang w:val="sk-SK"/>
        </w:rPr>
        <w:t xml:space="preserve"> </w:t>
      </w:r>
      <w:r w:rsidR="00B27BCA" w:rsidRPr="009A200B">
        <w:rPr>
          <w:rFonts w:ascii="Open Sans" w:eastAsia="Calibri" w:hAnsi="Open Sans" w:cs="Open Sans"/>
          <w:sz w:val="22"/>
          <w:szCs w:val="22"/>
          <w:lang w:val="sk-SK"/>
        </w:rPr>
        <w:t>V prípade nákupu vybavenia pracoviska priamych zamestnancov malého projektu – vyhlasujem, že zamestnanci, pre ktorých bolo vybavenie pracoviska financované, boli zamestnaní na projekte v celkovom rozsahu najmenej ½ pracovného úväzku</w:t>
      </w:r>
      <w:r w:rsidR="00306540" w:rsidRPr="009A200B">
        <w:rPr>
          <w:rFonts w:ascii="Open Sans" w:hAnsi="Open Sans" w:cs="Open Sans"/>
          <w:sz w:val="22"/>
          <w:szCs w:val="22"/>
          <w:lang w:val="sk-SK" w:eastAsia="pl-PL"/>
        </w:rPr>
        <w:t>.</w:t>
      </w:r>
    </w:p>
    <w:p w14:paraId="688CDC89" w14:textId="792405FC" w:rsidR="00306540" w:rsidRPr="009A200B" w:rsidRDefault="00000000" w:rsidP="00914F51">
      <w:pPr>
        <w:spacing w:before="120" w:after="120" w:line="300" w:lineRule="exact"/>
        <w:jc w:val="both"/>
        <w:rPr>
          <w:rFonts w:ascii="Open Sans" w:eastAsia="Calibri" w:hAnsi="Open Sans" w:cs="Open Sans"/>
          <w:sz w:val="22"/>
          <w:szCs w:val="22"/>
          <w:lang w:val="sk-SK"/>
        </w:rPr>
      </w:pPr>
      <w:sdt>
        <w:sdtPr>
          <w:rPr>
            <w:rFonts w:ascii="Open Sans" w:eastAsia="MS Gothic" w:hAnsi="Open Sans" w:cs="Open Sans"/>
            <w:sz w:val="22"/>
            <w:szCs w:val="22"/>
            <w:lang w:val="sk-SK"/>
          </w:rPr>
          <w:id w:val="-16923689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6540" w:rsidRPr="009A200B">
            <w:rPr>
              <w:rFonts w:ascii="Segoe UI Symbol" w:eastAsia="MS Gothic" w:hAnsi="Segoe UI Symbol" w:cs="Segoe UI Symbol"/>
              <w:sz w:val="22"/>
              <w:szCs w:val="22"/>
              <w:lang w:val="sk-SK"/>
            </w:rPr>
            <w:t>☐</w:t>
          </w:r>
        </w:sdtContent>
      </w:sdt>
      <w:r w:rsidR="00306540" w:rsidRPr="009A200B">
        <w:rPr>
          <w:rFonts w:ascii="Open Sans" w:eastAsia="Calibri" w:hAnsi="Open Sans" w:cs="Open Sans"/>
          <w:sz w:val="22"/>
          <w:szCs w:val="22"/>
          <w:lang w:val="sk-SK"/>
        </w:rPr>
        <w:t xml:space="preserve"> </w:t>
      </w:r>
      <w:r w:rsidR="00121A22" w:rsidRPr="009A200B">
        <w:rPr>
          <w:rFonts w:ascii="Open Sans" w:eastAsia="Calibri" w:hAnsi="Open Sans" w:cs="Open Sans"/>
          <w:sz w:val="22"/>
          <w:szCs w:val="22"/>
          <w:lang w:val="sk-SK"/>
        </w:rPr>
        <w:t>V prípade vyúčtovania cestovných nákladov a nákladov na ubytovanie prostredníctvom paušálnej sadzby – vyhlasujem, že v rámci malého projektu bolo potrebné vycestovať a vynaložiť výdavky na ubytovanie v súvislosti s jeho realizáciou</w:t>
      </w:r>
      <w:r w:rsidR="00306540" w:rsidRPr="009A200B">
        <w:rPr>
          <w:rFonts w:ascii="Open Sans" w:eastAsia="Calibri" w:hAnsi="Open Sans" w:cs="Open Sans"/>
          <w:sz w:val="22"/>
          <w:szCs w:val="22"/>
          <w:lang w:val="sk-SK"/>
        </w:rPr>
        <w:t xml:space="preserve">. </w:t>
      </w:r>
    </w:p>
    <w:p w14:paraId="7EF56DF9" w14:textId="7FF5E226" w:rsidR="00306540" w:rsidRPr="009A200B" w:rsidRDefault="00000000" w:rsidP="00914F51">
      <w:pPr>
        <w:spacing w:before="120" w:after="120" w:line="300" w:lineRule="exact"/>
        <w:jc w:val="both"/>
        <w:rPr>
          <w:rFonts w:ascii="Open Sans" w:eastAsia="Calibri" w:hAnsi="Open Sans" w:cs="Open Sans"/>
          <w:sz w:val="22"/>
          <w:szCs w:val="22"/>
          <w:lang w:val="sk-SK"/>
        </w:rPr>
      </w:pPr>
      <w:sdt>
        <w:sdtPr>
          <w:rPr>
            <w:rFonts w:ascii="Open Sans" w:eastAsia="MS Gothic" w:hAnsi="Open Sans" w:cs="Open Sans"/>
            <w:sz w:val="22"/>
            <w:szCs w:val="22"/>
            <w:lang w:val="sk-SK"/>
          </w:rPr>
          <w:id w:val="-17304549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6540" w:rsidRPr="009A200B">
            <w:rPr>
              <w:rFonts w:ascii="Segoe UI Symbol" w:eastAsia="MS Gothic" w:hAnsi="Segoe UI Symbol" w:cs="Segoe UI Symbol"/>
              <w:sz w:val="22"/>
              <w:szCs w:val="22"/>
              <w:lang w:val="sk-SK"/>
            </w:rPr>
            <w:t>☐</w:t>
          </w:r>
        </w:sdtContent>
      </w:sdt>
      <w:r w:rsidR="00306540" w:rsidRPr="009A200B">
        <w:rPr>
          <w:rFonts w:ascii="Open Sans" w:eastAsia="Calibri" w:hAnsi="Open Sans" w:cs="Open Sans"/>
          <w:sz w:val="22"/>
          <w:szCs w:val="22"/>
          <w:lang w:val="sk-SK"/>
        </w:rPr>
        <w:t xml:space="preserve"> </w:t>
      </w:r>
      <w:r w:rsidR="00D93C99" w:rsidRPr="009A200B">
        <w:rPr>
          <w:rFonts w:ascii="Open Sans" w:eastAsia="Calibri" w:hAnsi="Open Sans" w:cs="Open Sans"/>
          <w:sz w:val="22"/>
          <w:szCs w:val="22"/>
          <w:lang w:val="sk-SK"/>
        </w:rPr>
        <w:t>V prípade vyúčtovania kancelárskych a administratívnych nákladov s použitím paušálnej sadzby – vyhlasujem, že v rámci malého projektu bolo potrebné vynaložiť kancelárske a administratívne náklady na jeho realizáciu</w:t>
      </w:r>
      <w:r w:rsidR="00306540" w:rsidRPr="009A200B">
        <w:rPr>
          <w:rFonts w:ascii="Open Sans" w:eastAsia="Calibri" w:hAnsi="Open Sans" w:cs="Open Sans"/>
          <w:sz w:val="22"/>
          <w:szCs w:val="22"/>
          <w:lang w:val="sk-SK"/>
        </w:rPr>
        <w:t>.</w:t>
      </w:r>
    </w:p>
    <w:p w14:paraId="40E33DD9" w14:textId="77777777" w:rsidR="00D84061" w:rsidRPr="009A200B" w:rsidRDefault="00D84061" w:rsidP="00914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Open Sans" w:hAnsi="Open Sans" w:cs="Open Sans"/>
          <w:sz w:val="22"/>
          <w:szCs w:val="22"/>
          <w:lang w:val="sk-SK" w:eastAsia="pl-PL"/>
        </w:rPr>
      </w:pPr>
    </w:p>
    <w:p w14:paraId="0F09B717" w14:textId="01940474" w:rsidR="00306540" w:rsidRPr="009A200B" w:rsidRDefault="003A3456" w:rsidP="00914F51">
      <w:pPr>
        <w:autoSpaceDE w:val="0"/>
        <w:autoSpaceDN w:val="0"/>
        <w:adjustRightInd w:val="0"/>
        <w:spacing w:after="120"/>
        <w:jc w:val="both"/>
        <w:rPr>
          <w:rFonts w:ascii="Open Sans" w:eastAsia="Calibri" w:hAnsi="Open Sans" w:cs="Open Sans"/>
          <w:b/>
          <w:bCs/>
          <w:sz w:val="22"/>
          <w:szCs w:val="22"/>
          <w:lang w:val="sk-SK" w:eastAsia="pl-PL"/>
        </w:rPr>
      </w:pPr>
      <w:r w:rsidRPr="009A200B">
        <w:rPr>
          <w:rFonts w:ascii="Open Sans" w:eastAsia="Calibri" w:hAnsi="Open Sans" w:cs="Open Sans"/>
          <w:b/>
          <w:bCs/>
          <w:sz w:val="22"/>
          <w:szCs w:val="22"/>
          <w:lang w:val="sk-SK" w:eastAsia="pl-PL"/>
        </w:rPr>
        <w:t>Súhlasím</w:t>
      </w:r>
      <w:r w:rsidR="00306540" w:rsidRPr="009A200B">
        <w:rPr>
          <w:rFonts w:ascii="Open Sans" w:eastAsia="Calibri" w:hAnsi="Open Sans" w:cs="Open Sans"/>
          <w:b/>
          <w:bCs/>
          <w:sz w:val="22"/>
          <w:szCs w:val="22"/>
          <w:lang w:val="sk-SK" w:eastAsia="pl-PL"/>
        </w:rPr>
        <w:t>:</w:t>
      </w:r>
    </w:p>
    <w:p w14:paraId="6CD36707" w14:textId="7B824EDC" w:rsidR="00306540" w:rsidRPr="009A200B" w:rsidRDefault="003A3456" w:rsidP="00920DA6">
      <w:pPr>
        <w:pStyle w:val="Odsekzoznamu"/>
        <w:numPr>
          <w:ilvl w:val="0"/>
          <w:numId w:val="38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9A200B">
        <w:rPr>
          <w:rFonts w:ascii="Open Sans" w:eastAsia="Calibri" w:hAnsi="Open Sans" w:cs="Open Sans"/>
          <w:sz w:val="22"/>
          <w:szCs w:val="22"/>
          <w:lang w:val="sk-SK" w:eastAsia="pl-PL"/>
        </w:rPr>
        <w:t>so spracovaním a zverejnením osobných údajov uvedených v predloženej správe a prílohách na účely kontroly a realizácie Fondu malých projektov</w:t>
      </w:r>
      <w:r w:rsidR="00EE1502" w:rsidRPr="009A200B">
        <w:rPr>
          <w:rFonts w:ascii="Open Sans" w:eastAsia="Calibri" w:hAnsi="Open Sans" w:cs="Open Sans"/>
          <w:sz w:val="22"/>
          <w:szCs w:val="22"/>
          <w:lang w:val="sk-SK" w:eastAsia="pl-PL"/>
        </w:rPr>
        <w:t>,</w:t>
      </w:r>
    </w:p>
    <w:p w14:paraId="3F679E2A" w14:textId="207AE28E" w:rsidR="00154A89" w:rsidRPr="009A200B" w:rsidRDefault="006352D3" w:rsidP="00920DA6">
      <w:pPr>
        <w:pStyle w:val="Odsekzoznamu"/>
        <w:numPr>
          <w:ilvl w:val="0"/>
          <w:numId w:val="38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9A200B">
        <w:rPr>
          <w:rFonts w:ascii="Open Sans" w:eastAsia="Calibri" w:hAnsi="Open Sans" w:cs="Open Sans"/>
          <w:sz w:val="22"/>
          <w:szCs w:val="22"/>
          <w:lang w:val="sk-SK" w:eastAsia="pl-PL"/>
        </w:rPr>
        <w:t>so sprístupnením údajov uvedených v správe subjektom vykonávajúcim hodnotenie operačných programov za podmienky, že tieto subjekty zabezpečia ochranu informácií a utajovaných skutočností v nich uvedených.</w:t>
      </w:r>
    </w:p>
    <w:p w14:paraId="6B3481EB" w14:textId="77777777" w:rsidR="00003301" w:rsidRPr="009A200B" w:rsidRDefault="00003301" w:rsidP="00914F51">
      <w:pPr>
        <w:jc w:val="both"/>
        <w:rPr>
          <w:rFonts w:ascii="Open Sans" w:hAnsi="Open Sans" w:cs="Open Sans"/>
          <w:sz w:val="22"/>
          <w:szCs w:val="22"/>
          <w:lang w:val="sk-SK"/>
        </w:rPr>
      </w:pPr>
    </w:p>
    <w:p w14:paraId="052B8089" w14:textId="0800A1B8" w:rsidR="00154A89" w:rsidRPr="009A200B" w:rsidRDefault="00BD196C" w:rsidP="00914F51">
      <w:pPr>
        <w:jc w:val="both"/>
        <w:rPr>
          <w:rFonts w:ascii="Open Sans" w:hAnsi="Open Sans" w:cs="Open Sans"/>
          <w:sz w:val="22"/>
          <w:szCs w:val="22"/>
          <w:lang w:val="sk-SK"/>
        </w:rPr>
      </w:pPr>
      <w:r w:rsidRPr="009A200B">
        <w:rPr>
          <w:rFonts w:ascii="Open Sans" w:hAnsi="Open Sans" w:cs="Open Sans"/>
          <w:sz w:val="22"/>
          <w:szCs w:val="22"/>
          <w:lang w:val="sk-SK"/>
        </w:rPr>
        <w:t xml:space="preserve">Zaväzujem sa uchovávať dokumentáciu malého projektu po dobu jeho </w:t>
      </w:r>
      <w:r w:rsidR="009E622C" w:rsidRPr="009A200B">
        <w:rPr>
          <w:rFonts w:ascii="Open Sans" w:hAnsi="Open Sans" w:cs="Open Sans"/>
          <w:sz w:val="22"/>
          <w:szCs w:val="22"/>
          <w:lang w:val="sk-SK"/>
        </w:rPr>
        <w:t>udržateľnosti</w:t>
      </w:r>
      <w:r w:rsidRPr="009A200B">
        <w:rPr>
          <w:rFonts w:ascii="Open Sans" w:hAnsi="Open Sans" w:cs="Open Sans"/>
          <w:sz w:val="22"/>
          <w:szCs w:val="22"/>
          <w:lang w:val="sk-SK"/>
        </w:rPr>
        <w:t>, t. j. päť rokov od 31. decembra roku, v ktorom mi bola vyplatená posledná platba</w:t>
      </w:r>
      <w:r w:rsidR="00154A89" w:rsidRPr="009A200B">
        <w:rPr>
          <w:rFonts w:ascii="Open Sans" w:hAnsi="Open Sans" w:cs="Open Sans"/>
          <w:sz w:val="22"/>
          <w:szCs w:val="22"/>
          <w:lang w:val="sk-SK"/>
        </w:rPr>
        <w:t>.</w:t>
      </w:r>
    </w:p>
    <w:p w14:paraId="388FDE77" w14:textId="77777777" w:rsidR="00306540" w:rsidRPr="009A200B" w:rsidRDefault="00306540" w:rsidP="00914F51">
      <w:pPr>
        <w:jc w:val="both"/>
        <w:rPr>
          <w:rFonts w:ascii="Open Sans" w:hAnsi="Open Sans" w:cs="Open Sans"/>
          <w:sz w:val="22"/>
          <w:szCs w:val="22"/>
          <w:lang w:val="sk-SK"/>
        </w:rPr>
      </w:pPr>
    </w:p>
    <w:p w14:paraId="70EEC1FC" w14:textId="32FA33A6" w:rsidR="00154A89" w:rsidRPr="009A200B" w:rsidRDefault="00BD196C" w:rsidP="00914F51">
      <w:pPr>
        <w:jc w:val="both"/>
        <w:rPr>
          <w:rFonts w:ascii="Open Sans" w:hAnsi="Open Sans" w:cs="Open Sans"/>
          <w:sz w:val="22"/>
          <w:szCs w:val="22"/>
          <w:lang w:val="sk-SK"/>
        </w:rPr>
      </w:pPr>
      <w:r w:rsidRPr="009A200B">
        <w:rPr>
          <w:rFonts w:ascii="Open Sans" w:hAnsi="Open Sans" w:cs="Open Sans"/>
          <w:sz w:val="22"/>
          <w:szCs w:val="22"/>
          <w:lang w:val="sk-SK"/>
        </w:rPr>
        <w:t>Miesto uchovávania dokumentácie</w:t>
      </w:r>
      <w:r w:rsidR="00154A89" w:rsidRPr="009A200B">
        <w:rPr>
          <w:rFonts w:ascii="Open Sans" w:hAnsi="Open Sans" w:cs="Open Sans"/>
          <w:sz w:val="22"/>
          <w:szCs w:val="22"/>
          <w:lang w:val="sk-SK"/>
        </w:rPr>
        <w:t xml:space="preserve"> ……………….. </w:t>
      </w:r>
    </w:p>
    <w:p w14:paraId="1294E5EC" w14:textId="5198E19A" w:rsidR="00154A89" w:rsidRPr="009A200B" w:rsidRDefault="00154A89" w:rsidP="00914F51">
      <w:pPr>
        <w:jc w:val="both"/>
        <w:rPr>
          <w:rFonts w:ascii="Open Sans" w:eastAsia="Calibri" w:hAnsi="Open Sans" w:cs="Open Sans"/>
          <w:i/>
          <w:iCs/>
          <w:sz w:val="22"/>
          <w:szCs w:val="22"/>
          <w:lang w:val="sk-SK" w:eastAsia="pl-PL"/>
        </w:rPr>
      </w:pPr>
      <w:r w:rsidRPr="009A200B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>(</w:t>
      </w:r>
      <w:r w:rsidR="00075B8D" w:rsidRPr="009A200B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>uveďte adresu miesta, kde bude projektová dokumentácia uchovávaná</w:t>
      </w:r>
      <w:r w:rsidRPr="009A200B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>)</w:t>
      </w:r>
    </w:p>
    <w:p w14:paraId="2DD00269" w14:textId="77777777" w:rsidR="00306540" w:rsidRPr="009A200B" w:rsidRDefault="00306540" w:rsidP="00914F51">
      <w:pPr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</w:p>
    <w:p w14:paraId="5868FD32" w14:textId="2E7AF70B" w:rsidR="00003301" w:rsidRPr="009A200B" w:rsidRDefault="002E143B" w:rsidP="00914F51">
      <w:pPr>
        <w:pStyle w:val="Zkladntext"/>
        <w:spacing w:before="120" w:line="300" w:lineRule="exact"/>
        <w:rPr>
          <w:rStyle w:val="eop"/>
          <w:rFonts w:ascii="Open Sans" w:hAnsi="Open Sans" w:cs="Open Sans"/>
          <w:b/>
          <w:bCs/>
          <w:szCs w:val="22"/>
          <w:lang w:val="sk-SK"/>
        </w:rPr>
      </w:pPr>
      <w:r w:rsidRPr="009A200B">
        <w:rPr>
          <w:rStyle w:val="eop"/>
          <w:rFonts w:ascii="Open Sans" w:hAnsi="Open Sans" w:cs="Open Sans"/>
          <w:b/>
          <w:bCs/>
          <w:szCs w:val="22"/>
          <w:shd w:val="clear" w:color="auto" w:fill="FFFFFF"/>
          <w:lang w:val="sk-SK"/>
        </w:rPr>
        <w:t>Vyhlasujem, že údaje uvedené vo vyhlásení a správe o realizácii malého projektu a v prílohách sú pravdivé a v súlade so skutočnosťou. Som si vedomý/á trestnej zodpovednosti za uvedenie nepravdivých údajov alebo nepravdivých vyhlásení</w:t>
      </w:r>
      <w:r w:rsidR="00003301" w:rsidRPr="009A200B">
        <w:rPr>
          <w:rStyle w:val="eop"/>
          <w:rFonts w:ascii="Open Sans" w:hAnsi="Open Sans" w:cs="Open Sans"/>
          <w:b/>
          <w:bCs/>
          <w:szCs w:val="22"/>
          <w:lang w:val="sk-SK"/>
        </w:rPr>
        <w:t>.</w:t>
      </w:r>
    </w:p>
    <w:p w14:paraId="33FB0785" w14:textId="77777777" w:rsidR="00154A89" w:rsidRPr="009A200B" w:rsidRDefault="00154A89" w:rsidP="00914F51">
      <w:pPr>
        <w:autoSpaceDE w:val="0"/>
        <w:autoSpaceDN w:val="0"/>
        <w:adjustRightInd w:val="0"/>
        <w:jc w:val="both"/>
        <w:rPr>
          <w:rFonts w:ascii="Open Sans" w:hAnsi="Open Sans" w:cs="Open Sans"/>
          <w:b/>
          <w:bCs/>
          <w:sz w:val="22"/>
          <w:szCs w:val="22"/>
          <w:lang w:val="sk-SK"/>
        </w:rPr>
      </w:pPr>
    </w:p>
    <w:p w14:paraId="3B19E44A" w14:textId="77777777" w:rsidR="00003301" w:rsidRPr="009A200B" w:rsidRDefault="00003301" w:rsidP="00914F51">
      <w:pPr>
        <w:pStyle w:val="Zkladntext"/>
        <w:spacing w:before="120" w:line="300" w:lineRule="exact"/>
        <w:rPr>
          <w:rFonts w:ascii="Open Sans" w:hAnsi="Open Sans" w:cs="Open Sans"/>
          <w:b/>
          <w:bCs/>
          <w:szCs w:val="22"/>
          <w:lang w:val="sk-SK"/>
        </w:rPr>
      </w:pPr>
    </w:p>
    <w:p w14:paraId="51E4E99B" w14:textId="126AA7DE" w:rsidR="00003301" w:rsidRPr="00920DA6" w:rsidRDefault="002E143B" w:rsidP="00914F51">
      <w:pPr>
        <w:pStyle w:val="Zkladntext"/>
        <w:spacing w:before="120" w:line="300" w:lineRule="exact"/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</w:pPr>
      <w:r w:rsidRPr="00920DA6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Osoba oprávnená predkladať vyhlásenia</w:t>
      </w:r>
      <w:r w:rsidR="00003301" w:rsidRPr="00920DA6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:</w:t>
      </w:r>
    </w:p>
    <w:p w14:paraId="55E2BD31" w14:textId="44AFD080" w:rsidR="00003301" w:rsidRPr="009A200B" w:rsidRDefault="007876E8" w:rsidP="00914F51">
      <w:pPr>
        <w:pStyle w:val="Zkladntext"/>
        <w:spacing w:before="120" w:line="300" w:lineRule="exact"/>
        <w:rPr>
          <w:rFonts w:ascii="Open Sans" w:hAnsi="Open Sans" w:cs="Open Sans"/>
          <w:szCs w:val="22"/>
          <w:lang w:val="sk-SK"/>
        </w:rPr>
      </w:pPr>
      <w:r w:rsidRPr="009A200B">
        <w:rPr>
          <w:rFonts w:ascii="Open Sans" w:hAnsi="Open Sans" w:cs="Open Sans"/>
          <w:szCs w:val="22"/>
          <w:lang w:val="sk-SK"/>
        </w:rPr>
        <w:t>Meno a</w:t>
      </w:r>
      <w:r w:rsidR="00D2005D">
        <w:rPr>
          <w:rFonts w:ascii="Open Sans" w:hAnsi="Open Sans" w:cs="Open Sans"/>
          <w:szCs w:val="22"/>
          <w:lang w:val="sk-SK"/>
        </w:rPr>
        <w:t> </w:t>
      </w:r>
      <w:r w:rsidRPr="009A200B">
        <w:rPr>
          <w:rFonts w:ascii="Open Sans" w:hAnsi="Open Sans" w:cs="Open Sans"/>
          <w:szCs w:val="22"/>
          <w:lang w:val="sk-SK"/>
        </w:rPr>
        <w:t>priezvisko</w:t>
      </w:r>
      <w:r w:rsidR="00D2005D">
        <w:rPr>
          <w:rFonts w:ascii="Open Sans" w:hAnsi="Open Sans" w:cs="Open Sans"/>
          <w:szCs w:val="22"/>
          <w:lang w:val="sk-SK"/>
        </w:rPr>
        <w:tab/>
      </w:r>
      <w:r w:rsidR="00D2005D">
        <w:rPr>
          <w:rFonts w:ascii="Open Sans" w:hAnsi="Open Sans" w:cs="Open Sans"/>
          <w:szCs w:val="22"/>
          <w:lang w:val="sk-SK"/>
        </w:rPr>
        <w:tab/>
      </w:r>
      <w:r w:rsidR="00003301" w:rsidRPr="009A200B">
        <w:rPr>
          <w:rFonts w:ascii="Open Sans" w:hAnsi="Open Sans" w:cs="Open Sans"/>
          <w:szCs w:val="22"/>
          <w:lang w:val="sk-SK"/>
        </w:rPr>
        <w:t xml:space="preserve">……………………… </w:t>
      </w:r>
    </w:p>
    <w:p w14:paraId="7680F17D" w14:textId="201FCC00" w:rsidR="00003301" w:rsidRPr="009A200B" w:rsidRDefault="00EA06D2" w:rsidP="00914F51">
      <w:pPr>
        <w:pStyle w:val="Zkladntext"/>
        <w:spacing w:before="120" w:line="300" w:lineRule="exact"/>
        <w:rPr>
          <w:rFonts w:ascii="Open Sans" w:hAnsi="Open Sans" w:cs="Open Sans"/>
          <w:szCs w:val="22"/>
          <w:lang w:val="sk-SK"/>
        </w:rPr>
      </w:pPr>
      <w:r w:rsidRPr="009A200B">
        <w:rPr>
          <w:rFonts w:ascii="Open Sans" w:hAnsi="Open Sans" w:cs="Open Sans"/>
          <w:szCs w:val="22"/>
          <w:lang w:val="sk-SK"/>
        </w:rPr>
        <w:t>Funkcia</w:t>
      </w:r>
      <w:r w:rsidR="00003301" w:rsidRPr="009A200B">
        <w:rPr>
          <w:rFonts w:ascii="Open Sans" w:hAnsi="Open Sans" w:cs="Open Sans"/>
          <w:szCs w:val="22"/>
          <w:lang w:val="sk-SK"/>
        </w:rPr>
        <w:t xml:space="preserve"> </w:t>
      </w:r>
      <w:r w:rsidR="00D2005D">
        <w:rPr>
          <w:rFonts w:ascii="Open Sans" w:hAnsi="Open Sans" w:cs="Open Sans"/>
          <w:szCs w:val="22"/>
          <w:lang w:val="sk-SK"/>
        </w:rPr>
        <w:tab/>
      </w:r>
      <w:r w:rsidR="00D2005D">
        <w:rPr>
          <w:rFonts w:ascii="Open Sans" w:hAnsi="Open Sans" w:cs="Open Sans"/>
          <w:szCs w:val="22"/>
          <w:lang w:val="sk-SK"/>
        </w:rPr>
        <w:tab/>
      </w:r>
      <w:r w:rsidR="00D2005D">
        <w:rPr>
          <w:rFonts w:ascii="Open Sans" w:hAnsi="Open Sans" w:cs="Open Sans"/>
          <w:szCs w:val="22"/>
          <w:lang w:val="sk-SK"/>
        </w:rPr>
        <w:tab/>
      </w:r>
      <w:r w:rsidR="00003301" w:rsidRPr="009A200B">
        <w:rPr>
          <w:rFonts w:ascii="Open Sans" w:hAnsi="Open Sans" w:cs="Open Sans"/>
          <w:szCs w:val="22"/>
          <w:lang w:val="sk-SK"/>
        </w:rPr>
        <w:t>………………………</w:t>
      </w:r>
    </w:p>
    <w:p w14:paraId="249C0E85" w14:textId="5AF6C59D" w:rsidR="00003301" w:rsidRPr="009A200B" w:rsidRDefault="00003301" w:rsidP="00914F51">
      <w:pPr>
        <w:pStyle w:val="Zkladntext"/>
        <w:spacing w:before="120" w:line="300" w:lineRule="exact"/>
        <w:rPr>
          <w:rFonts w:ascii="Open Sans" w:hAnsi="Open Sans" w:cs="Open Sans"/>
          <w:szCs w:val="22"/>
          <w:lang w:val="sk-SK"/>
        </w:rPr>
      </w:pPr>
      <w:r w:rsidRPr="009A200B">
        <w:rPr>
          <w:rFonts w:ascii="Open Sans" w:hAnsi="Open Sans" w:cs="Open Sans"/>
          <w:szCs w:val="22"/>
          <w:lang w:val="sk-SK"/>
        </w:rPr>
        <w:lastRenderedPageBreak/>
        <w:t xml:space="preserve">Podpis </w:t>
      </w:r>
      <w:r w:rsidR="007876E8" w:rsidRPr="009A200B">
        <w:rPr>
          <w:rFonts w:ascii="Open Sans" w:hAnsi="Open Sans" w:cs="Open Sans"/>
          <w:szCs w:val="22"/>
          <w:lang w:val="sk-SK"/>
        </w:rPr>
        <w:t xml:space="preserve">a pečiatka </w:t>
      </w:r>
      <w:r w:rsidRPr="009A200B">
        <w:rPr>
          <w:rFonts w:ascii="Open Sans" w:hAnsi="Open Sans" w:cs="Open Sans"/>
          <w:szCs w:val="22"/>
          <w:lang w:val="sk-SK"/>
        </w:rPr>
        <w:t xml:space="preserve">/ </w:t>
      </w:r>
      <w:r w:rsidR="00EA06D2" w:rsidRPr="009A200B">
        <w:rPr>
          <w:rFonts w:ascii="Open Sans" w:hAnsi="Open Sans" w:cs="Open Sans"/>
          <w:szCs w:val="22"/>
          <w:lang w:val="sk-SK"/>
        </w:rPr>
        <w:t>k</w:t>
      </w:r>
      <w:r w:rsidR="007876E8" w:rsidRPr="009A200B">
        <w:rPr>
          <w:rFonts w:ascii="Open Sans" w:hAnsi="Open Sans" w:cs="Open Sans"/>
          <w:szCs w:val="22"/>
          <w:lang w:val="sk-SK"/>
        </w:rPr>
        <w:t>valifikovaný elektronický podpis</w:t>
      </w:r>
      <w:r w:rsidRPr="009A200B">
        <w:rPr>
          <w:rFonts w:ascii="Open Sans" w:hAnsi="Open Sans" w:cs="Open Sans"/>
          <w:szCs w:val="22"/>
          <w:lang w:val="sk-SK"/>
        </w:rPr>
        <w:t xml:space="preserve"> </w:t>
      </w:r>
      <w:r w:rsidRPr="009A200B">
        <w:rPr>
          <w:rFonts w:ascii="Open Sans" w:hAnsi="Open Sans" w:cs="Open Sans"/>
          <w:szCs w:val="22"/>
          <w:lang w:val="sk-SK"/>
        </w:rPr>
        <w:tab/>
        <w:t xml:space="preserve">……………………….   </w:t>
      </w:r>
    </w:p>
    <w:p w14:paraId="11E5CC07" w14:textId="77777777" w:rsidR="00003301" w:rsidRPr="009A200B" w:rsidRDefault="00003301" w:rsidP="00914F51">
      <w:pPr>
        <w:pStyle w:val="Zkladntext"/>
        <w:spacing w:before="120" w:line="300" w:lineRule="exact"/>
        <w:rPr>
          <w:rFonts w:ascii="Open Sans" w:hAnsi="Open Sans" w:cs="Open Sans"/>
          <w:szCs w:val="22"/>
          <w:lang w:val="sk-SK"/>
        </w:rPr>
      </w:pPr>
    </w:p>
    <w:p w14:paraId="37D0D580" w14:textId="1EB57F8D" w:rsidR="00003301" w:rsidRDefault="007876E8" w:rsidP="00914F51">
      <w:pPr>
        <w:spacing w:after="240" w:line="360" w:lineRule="auto"/>
        <w:jc w:val="both"/>
        <w:rPr>
          <w:rFonts w:ascii="Open Sans" w:hAnsi="Open Sans" w:cs="Open Sans"/>
          <w:sz w:val="22"/>
          <w:szCs w:val="22"/>
          <w:lang w:val="sk-SK"/>
        </w:rPr>
      </w:pPr>
      <w:r w:rsidRPr="009A200B">
        <w:rPr>
          <w:rFonts w:ascii="Open Sans" w:hAnsi="Open Sans" w:cs="Open Sans"/>
          <w:sz w:val="22"/>
          <w:szCs w:val="22"/>
          <w:lang w:val="sk-SK"/>
        </w:rPr>
        <w:t>Miesto</w:t>
      </w:r>
      <w:r w:rsidR="00003301" w:rsidRPr="009A200B">
        <w:rPr>
          <w:rFonts w:ascii="Open Sans" w:hAnsi="Open Sans" w:cs="Open Sans"/>
          <w:sz w:val="22"/>
          <w:szCs w:val="22"/>
          <w:lang w:val="sk-SK"/>
        </w:rPr>
        <w:t>, d</w:t>
      </w:r>
      <w:r w:rsidRPr="009A200B">
        <w:rPr>
          <w:rFonts w:ascii="Open Sans" w:hAnsi="Open Sans" w:cs="Open Sans"/>
          <w:sz w:val="22"/>
          <w:szCs w:val="22"/>
          <w:lang w:val="sk-SK"/>
        </w:rPr>
        <w:t>átum</w:t>
      </w:r>
      <w:r w:rsidR="00003301" w:rsidRPr="009A200B">
        <w:rPr>
          <w:rFonts w:ascii="Open Sans" w:hAnsi="Open Sans" w:cs="Open Sans"/>
          <w:sz w:val="22"/>
          <w:szCs w:val="22"/>
          <w:lang w:val="sk-SK"/>
        </w:rPr>
        <w:t xml:space="preserve"> </w:t>
      </w:r>
      <w:r w:rsidR="00003301" w:rsidRPr="009A200B">
        <w:rPr>
          <w:rFonts w:ascii="Open Sans" w:hAnsi="Open Sans" w:cs="Open Sans"/>
          <w:sz w:val="22"/>
          <w:szCs w:val="22"/>
          <w:lang w:val="sk-SK"/>
        </w:rPr>
        <w:tab/>
      </w:r>
      <w:r w:rsidR="00003301" w:rsidRPr="009A200B">
        <w:rPr>
          <w:rFonts w:ascii="Open Sans" w:hAnsi="Open Sans" w:cs="Open Sans"/>
          <w:sz w:val="22"/>
          <w:szCs w:val="22"/>
          <w:lang w:val="sk-SK"/>
        </w:rPr>
        <w:tab/>
        <w:t>…………………….</w:t>
      </w:r>
      <w:r w:rsidR="00003301" w:rsidRPr="009A200B">
        <w:rPr>
          <w:rFonts w:ascii="Open Sans" w:hAnsi="Open Sans" w:cs="Open Sans"/>
          <w:sz w:val="22"/>
          <w:szCs w:val="22"/>
          <w:lang w:val="sk-SK"/>
        </w:rPr>
        <w:tab/>
      </w:r>
    </w:p>
    <w:p w14:paraId="5E8133DB" w14:textId="7AC0474D" w:rsidR="00B3166E" w:rsidRDefault="00B3166E">
      <w:pPr>
        <w:rPr>
          <w:rFonts w:ascii="Open Sans" w:hAnsi="Open Sans" w:cs="Open Sans"/>
          <w:sz w:val="22"/>
          <w:szCs w:val="22"/>
          <w:lang w:val="sk-SK"/>
        </w:rPr>
      </w:pPr>
      <w:r>
        <w:rPr>
          <w:rFonts w:ascii="Open Sans" w:hAnsi="Open Sans" w:cs="Open Sans"/>
          <w:sz w:val="22"/>
          <w:szCs w:val="22"/>
          <w:lang w:val="sk-SK"/>
        </w:rPr>
        <w:br w:type="page"/>
      </w:r>
    </w:p>
    <w:p w14:paraId="3D7C466A" w14:textId="77777777" w:rsidR="00B3166E" w:rsidRPr="009A200B" w:rsidRDefault="00B3166E" w:rsidP="00914F51">
      <w:pPr>
        <w:spacing w:after="240" w:line="360" w:lineRule="auto"/>
        <w:jc w:val="both"/>
        <w:rPr>
          <w:rFonts w:ascii="Open Sans" w:hAnsi="Open Sans" w:cs="Open Sans"/>
          <w:bCs/>
          <w:sz w:val="22"/>
          <w:szCs w:val="22"/>
          <w:lang w:val="sk-SK" w:eastAsia="en-US"/>
        </w:rPr>
      </w:pPr>
    </w:p>
    <w:p w14:paraId="4499EE73" w14:textId="7BCAC9CF" w:rsidR="00C54684" w:rsidRPr="004749A0" w:rsidRDefault="00C54684" w:rsidP="00C54684">
      <w:pPr>
        <w:spacing w:before="120" w:after="120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</w:pPr>
      <w:r w:rsidRPr="004749A0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 xml:space="preserve">Príloha č. </w:t>
      </w:r>
      <w:r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>1A</w:t>
      </w:r>
    </w:p>
    <w:p w14:paraId="605D89BE" w14:textId="446EA87D" w:rsidR="00C54684" w:rsidRPr="005E7411" w:rsidRDefault="00C54684" w:rsidP="003E5185">
      <w:pPr>
        <w:pStyle w:val="Nadpis3"/>
        <w:spacing w:before="120" w:after="120"/>
        <w:jc w:val="both"/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</w:pPr>
      <w:r w:rsidRPr="005E7411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  <w:t xml:space="preserve">Nasledujúci vzor Vyhlásenia </w:t>
      </w:r>
      <w:r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  <w:t>partnera</w:t>
      </w:r>
      <w:r w:rsidRPr="005E7411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  <w:t xml:space="preserve"> malého projektu vyplní a podpisuje len </w:t>
      </w:r>
      <w:r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  <w:t xml:space="preserve">partner </w:t>
      </w:r>
      <w:r w:rsidRPr="005E7411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  <w:t>uvedený v časti B</w:t>
      </w:r>
      <w:r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  <w:t>.2 a B3</w:t>
      </w:r>
      <w:r w:rsidRPr="005E7411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  <w:t xml:space="preserve"> žiadosti o</w:t>
      </w:r>
      <w:r w:rsidR="00A83505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  <w:t> </w:t>
      </w:r>
      <w:r w:rsidRPr="005E7411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  <w:t>príspevok</w:t>
      </w:r>
      <w:r w:rsidR="00A83505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  <w:t xml:space="preserve"> ako zahraničný/národný partner</w:t>
      </w:r>
      <w:r w:rsidRPr="005E7411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  <w:t>.</w:t>
      </w:r>
    </w:p>
    <w:p w14:paraId="7F7A214D" w14:textId="77777777" w:rsidR="00C54684" w:rsidRDefault="00C54684" w:rsidP="003E5185">
      <w:pPr>
        <w:spacing w:before="120" w:after="120"/>
        <w:jc w:val="both"/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</w:pPr>
      <w:r w:rsidRPr="005E7411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>Je potrebné vyplniť a vytlačiť Vyhlásenie, podpísať ho osobou(-</w:t>
      </w:r>
      <w:proofErr w:type="spellStart"/>
      <w:r w:rsidRPr="005E7411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>ami</w:t>
      </w:r>
      <w:proofErr w:type="spellEnd"/>
      <w:r w:rsidRPr="005E7411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>) oprávnenou(-</w:t>
      </w:r>
      <w:proofErr w:type="spellStart"/>
      <w:r w:rsidRPr="005E7411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>ými</w:t>
      </w:r>
      <w:proofErr w:type="spellEnd"/>
      <w:r w:rsidRPr="005E7411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 xml:space="preserve">) zastupovať organizáciu a v časti G. Prílohy priložiť jeho </w:t>
      </w:r>
      <w:proofErr w:type="spellStart"/>
      <w:r w:rsidRPr="005E7411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>sken</w:t>
      </w:r>
      <w:proofErr w:type="spellEnd"/>
      <w:r w:rsidRPr="005E7411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 xml:space="preserve">. Vyhlásenie je možné podpísať aj kvalifikovaným elektronickým podpisom. </w:t>
      </w:r>
    </w:p>
    <w:p w14:paraId="09BB9AE0" w14:textId="04304048" w:rsidR="00B3166E" w:rsidRPr="005E7411" w:rsidRDefault="00B3166E" w:rsidP="003E5185">
      <w:pPr>
        <w:spacing w:before="120" w:after="120"/>
        <w:jc w:val="center"/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</w:pPr>
      <w:r>
        <w:rPr>
          <w:noProof/>
        </w:rPr>
        <w:drawing>
          <wp:inline distT="0" distB="0" distL="0" distR="0" wp14:anchorId="4A1EC1D4" wp14:editId="18FEBA49">
            <wp:extent cx="4364990" cy="1316990"/>
            <wp:effectExtent l="0" t="0" r="0" b="0"/>
            <wp:docPr id="194716943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333193" name="Obrázok 4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4990" cy="1316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5C7AAA" w14:textId="5F25C370" w:rsidR="00C54684" w:rsidRPr="005E7411" w:rsidRDefault="00C54684" w:rsidP="00C54684">
      <w:pPr>
        <w:autoSpaceDE w:val="0"/>
        <w:autoSpaceDN w:val="0"/>
        <w:adjustRightInd w:val="0"/>
        <w:spacing w:before="120" w:after="120"/>
        <w:rPr>
          <w:rFonts w:ascii="Open Sans" w:hAnsi="Open Sans" w:cs="Open Sans"/>
          <w:b/>
          <w:bCs/>
          <w:sz w:val="22"/>
          <w:szCs w:val="22"/>
          <w:lang w:val="sk-SK"/>
        </w:rPr>
      </w:pPr>
    </w:p>
    <w:p w14:paraId="75DA909D" w14:textId="77777777" w:rsidR="00C54684" w:rsidRPr="005E7411" w:rsidRDefault="00C54684" w:rsidP="00C54684">
      <w:pPr>
        <w:autoSpaceDE w:val="0"/>
        <w:autoSpaceDN w:val="0"/>
        <w:adjustRightInd w:val="0"/>
        <w:spacing w:before="120" w:after="120"/>
        <w:jc w:val="center"/>
        <w:rPr>
          <w:rFonts w:ascii="Open Sans" w:hAnsi="Open Sans" w:cs="Open Sans"/>
          <w:b/>
          <w:bCs/>
          <w:sz w:val="22"/>
          <w:szCs w:val="22"/>
          <w:lang w:val="sk-SK"/>
        </w:rPr>
      </w:pPr>
    </w:p>
    <w:p w14:paraId="5CEAD477" w14:textId="77777777" w:rsidR="00C54684" w:rsidRPr="005E7411" w:rsidRDefault="00C54684" w:rsidP="00C54684">
      <w:pPr>
        <w:autoSpaceDE w:val="0"/>
        <w:autoSpaceDN w:val="0"/>
        <w:adjustRightInd w:val="0"/>
        <w:spacing w:before="120" w:after="120"/>
        <w:jc w:val="center"/>
        <w:rPr>
          <w:rFonts w:ascii="Open Sans" w:hAnsi="Open Sans" w:cs="Open Sans"/>
          <w:b/>
          <w:bCs/>
          <w:sz w:val="22"/>
          <w:szCs w:val="22"/>
          <w:lang w:val="sk-SK"/>
        </w:rPr>
      </w:pPr>
    </w:p>
    <w:p w14:paraId="37E5B5C5" w14:textId="0FF2BB81" w:rsidR="00C54684" w:rsidRPr="004749A0" w:rsidRDefault="00C54684" w:rsidP="00C54684">
      <w:pPr>
        <w:autoSpaceDE w:val="0"/>
        <w:autoSpaceDN w:val="0"/>
        <w:adjustRightInd w:val="0"/>
        <w:spacing w:before="120" w:after="120"/>
        <w:jc w:val="center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</w:pPr>
      <w:r w:rsidRPr="004749A0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 xml:space="preserve">Vyhlásenie </w:t>
      </w:r>
      <w:r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 xml:space="preserve">partnera </w:t>
      </w:r>
      <w:r w:rsidRPr="004749A0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>malého projektu</w:t>
      </w:r>
      <w:r w:rsidRPr="0011434B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 xml:space="preserve"> </w:t>
      </w:r>
    </w:p>
    <w:p w14:paraId="027B068F" w14:textId="77777777" w:rsidR="00C54684" w:rsidRPr="005E7411" w:rsidRDefault="00C54684" w:rsidP="00C54684">
      <w:pPr>
        <w:spacing w:before="120" w:after="120"/>
        <w:jc w:val="center"/>
        <w:rPr>
          <w:rFonts w:ascii="Open Sans" w:hAnsi="Open Sans" w:cs="Open Sans"/>
          <w:b/>
          <w:sz w:val="22"/>
          <w:szCs w:val="22"/>
          <w:lang w:val="sk-SK" w:eastAsia="en-US"/>
        </w:rPr>
      </w:pPr>
    </w:p>
    <w:p w14:paraId="44B75412" w14:textId="77777777" w:rsidR="00C54684" w:rsidRPr="005E7411" w:rsidRDefault="00C54684" w:rsidP="00C54684">
      <w:pPr>
        <w:spacing w:before="120" w:after="120"/>
        <w:jc w:val="center"/>
        <w:rPr>
          <w:rFonts w:ascii="Open Sans" w:hAnsi="Open Sans" w:cs="Open Sans"/>
          <w:b/>
          <w:sz w:val="22"/>
          <w:szCs w:val="22"/>
          <w:lang w:val="sk-SK" w:eastAsia="en-US"/>
        </w:rPr>
      </w:pPr>
    </w:p>
    <w:p w14:paraId="48211241" w14:textId="77777777" w:rsidR="00C54684" w:rsidRDefault="00C54684" w:rsidP="00C54684">
      <w:pPr>
        <w:spacing w:before="120" w:after="120"/>
        <w:rPr>
          <w:rFonts w:ascii="Open Sans" w:eastAsiaTheme="minorHAnsi" w:hAnsi="Open Sans" w:cs="Open Sans"/>
          <w:sz w:val="22"/>
          <w:szCs w:val="22"/>
          <w:lang w:val="sk-SK" w:eastAsia="en-US"/>
        </w:rPr>
      </w:pPr>
      <w:r w:rsidRPr="005E7411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Názov malého projektu: …………………..…………….………………………..……………………………...</w:t>
      </w:r>
      <w:r w:rsidRPr="005E7411">
        <w:rPr>
          <w:rFonts w:ascii="Open Sans" w:eastAsiaTheme="minorHAnsi" w:hAnsi="Open Sans" w:cs="Open Sans"/>
          <w:sz w:val="22"/>
          <w:szCs w:val="22"/>
          <w:lang w:val="sk-SK" w:eastAsia="en-US"/>
        </w:rPr>
        <w:t xml:space="preserve"> </w:t>
      </w:r>
    </w:p>
    <w:p w14:paraId="75A922BB" w14:textId="582AFD7C" w:rsidR="001273EB" w:rsidRPr="003E5185" w:rsidRDefault="00D2352C" w:rsidP="003E5185">
      <w:pPr>
        <w:spacing w:line="360" w:lineRule="auto"/>
        <w:rPr>
          <w:rFonts w:ascii="Open Sans" w:hAnsi="Open Sans" w:cs="Open Sans"/>
          <w:b/>
          <w:bCs/>
          <w:sz w:val="22"/>
          <w:szCs w:val="22"/>
          <w:lang w:eastAsia="en-US"/>
        </w:rPr>
      </w:pPr>
      <w:r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 xml:space="preserve">Číslo malého </w:t>
      </w:r>
      <w:r w:rsidRPr="00B53F3B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projektu: ………………………………..…………………………………………………………………</w:t>
      </w:r>
    </w:p>
    <w:p w14:paraId="37C61EAE" w14:textId="5007491E" w:rsidR="00C54684" w:rsidRPr="005E7411" w:rsidRDefault="00C54684" w:rsidP="00C54684">
      <w:pPr>
        <w:spacing w:before="120" w:after="120"/>
        <w:rPr>
          <w:rFonts w:ascii="Open Sans" w:hAnsi="Open Sans" w:cs="Open Sans"/>
          <w:b/>
          <w:bCs/>
          <w:sz w:val="22"/>
          <w:szCs w:val="22"/>
          <w:lang w:val="sk-SK" w:eastAsia="en-US"/>
        </w:rPr>
      </w:pPr>
      <w:r w:rsidRPr="005E7411">
        <w:rPr>
          <w:rFonts w:ascii="Open Sans" w:hAnsi="Open Sans" w:cs="Open Sans"/>
          <w:b/>
          <w:bCs/>
          <w:sz w:val="22"/>
          <w:szCs w:val="22"/>
          <w:lang w:val="sk-SK" w:eastAsia="en-US"/>
        </w:rPr>
        <w:t xml:space="preserve">Názov </w:t>
      </w:r>
      <w:r w:rsidRPr="00FD1441">
        <w:rPr>
          <w:rFonts w:ascii="Open Sans" w:hAnsi="Open Sans" w:cs="Open Sans"/>
          <w:b/>
          <w:bCs/>
          <w:sz w:val="22"/>
          <w:szCs w:val="22"/>
          <w:lang w:val="sk-SK" w:eastAsia="en-US"/>
        </w:rPr>
        <w:t>partnera malého projektu</w:t>
      </w:r>
      <w:r w:rsidRPr="005E7411">
        <w:rPr>
          <w:rFonts w:ascii="Open Sans" w:hAnsi="Open Sans" w:cs="Open Sans"/>
          <w:b/>
          <w:bCs/>
          <w:sz w:val="22"/>
          <w:szCs w:val="22"/>
          <w:lang w:val="sk-SK" w:eastAsia="en-US"/>
        </w:rPr>
        <w:t>: …..………………………………………………………….……………</w:t>
      </w:r>
    </w:p>
    <w:p w14:paraId="4693D599" w14:textId="77777777" w:rsidR="00C54684" w:rsidRPr="005E7411" w:rsidRDefault="00C54684" w:rsidP="00C54684">
      <w:pPr>
        <w:spacing w:before="120" w:after="120"/>
        <w:jc w:val="both"/>
        <w:rPr>
          <w:rFonts w:ascii="Open Sans" w:hAnsi="Open Sans" w:cs="Open Sans"/>
          <w:bCs/>
          <w:sz w:val="22"/>
          <w:szCs w:val="22"/>
          <w:lang w:val="sk-SK" w:eastAsia="en-US"/>
        </w:rPr>
      </w:pPr>
    </w:p>
    <w:p w14:paraId="30762700" w14:textId="1CC52660" w:rsidR="00C54684" w:rsidRPr="005E7411" w:rsidRDefault="00C54684" w:rsidP="00C54684">
      <w:pPr>
        <w:spacing w:before="120" w:after="120"/>
        <w:jc w:val="both"/>
        <w:rPr>
          <w:rFonts w:ascii="Open Sans" w:hAnsi="Open Sans" w:cs="Open Sans"/>
          <w:bCs/>
          <w:sz w:val="22"/>
          <w:szCs w:val="22"/>
          <w:lang w:val="sk-SK" w:eastAsia="en-US"/>
        </w:rPr>
      </w:pPr>
      <w:r w:rsidRPr="005E7411">
        <w:rPr>
          <w:rFonts w:ascii="Open Sans" w:hAnsi="Open Sans" w:cs="Open Sans"/>
          <w:bCs/>
          <w:sz w:val="22"/>
          <w:szCs w:val="22"/>
          <w:lang w:val="sk-SK" w:eastAsia="en-US"/>
        </w:rPr>
        <w:t>V súvislosti s</w:t>
      </w:r>
      <w:r w:rsidR="00D2352C">
        <w:rPr>
          <w:rFonts w:ascii="Open Sans" w:hAnsi="Open Sans" w:cs="Open Sans"/>
          <w:bCs/>
          <w:sz w:val="22"/>
          <w:szCs w:val="22"/>
          <w:lang w:val="sk-SK" w:eastAsia="en-US"/>
        </w:rPr>
        <w:t> predložením tejto správy o</w:t>
      </w:r>
      <w:r w:rsidR="006528BD">
        <w:rPr>
          <w:rFonts w:ascii="Open Sans" w:hAnsi="Open Sans" w:cs="Open Sans"/>
          <w:bCs/>
          <w:sz w:val="22"/>
          <w:szCs w:val="22"/>
          <w:lang w:val="sk-SK" w:eastAsia="en-US"/>
        </w:rPr>
        <w:t> </w:t>
      </w:r>
      <w:r w:rsidR="00D2352C">
        <w:rPr>
          <w:rFonts w:ascii="Open Sans" w:hAnsi="Open Sans" w:cs="Open Sans"/>
          <w:bCs/>
          <w:sz w:val="22"/>
          <w:szCs w:val="22"/>
          <w:lang w:val="sk-SK" w:eastAsia="en-US"/>
        </w:rPr>
        <w:t>re</w:t>
      </w:r>
      <w:r w:rsidR="006528BD">
        <w:rPr>
          <w:rFonts w:ascii="Open Sans" w:hAnsi="Open Sans" w:cs="Open Sans"/>
          <w:bCs/>
          <w:sz w:val="22"/>
          <w:szCs w:val="22"/>
          <w:lang w:val="sk-SK" w:eastAsia="en-US"/>
        </w:rPr>
        <w:t xml:space="preserve">alizácii malého projektu </w:t>
      </w:r>
      <w:r w:rsidRPr="005E7411">
        <w:rPr>
          <w:rFonts w:ascii="Open Sans" w:hAnsi="Open Sans" w:cs="Open Sans"/>
          <w:bCs/>
          <w:sz w:val="22"/>
          <w:szCs w:val="22"/>
          <w:lang w:val="sk-SK" w:eastAsia="en-US"/>
        </w:rPr>
        <w:t xml:space="preserve">v rámci Fondu malých projektov </w:t>
      </w:r>
      <w:r>
        <w:rPr>
          <w:rFonts w:ascii="Open Sans" w:hAnsi="Open Sans" w:cs="Open Sans"/>
          <w:bCs/>
          <w:sz w:val="22"/>
          <w:szCs w:val="22"/>
          <w:lang w:val="sk-SK" w:eastAsia="en-US"/>
        </w:rPr>
        <w:t>p</w:t>
      </w:r>
      <w:r w:rsidRPr="005E7411">
        <w:rPr>
          <w:rFonts w:ascii="Open Sans" w:hAnsi="Open Sans" w:cs="Open Sans"/>
          <w:bCs/>
          <w:sz w:val="22"/>
          <w:szCs w:val="22"/>
          <w:lang w:val="sk-SK" w:eastAsia="en-US"/>
        </w:rPr>
        <w:t xml:space="preserve">rogramu Interreg Poľsko – Slovensko 2021 – 2027 </w:t>
      </w:r>
      <w:r w:rsidRPr="005E7411">
        <w:rPr>
          <w:rFonts w:ascii="Open Sans" w:hAnsi="Open Sans" w:cs="Open Sans"/>
          <w:b/>
          <w:sz w:val="22"/>
          <w:szCs w:val="22"/>
          <w:lang w:val="sk-SK" w:eastAsia="en-US"/>
        </w:rPr>
        <w:t>vyhlasujem, že:</w:t>
      </w:r>
    </w:p>
    <w:p w14:paraId="6D1C422F" w14:textId="0B079C14" w:rsidR="00C54684" w:rsidRPr="005E7411" w:rsidRDefault="00C54684" w:rsidP="00C54684">
      <w:pPr>
        <w:pStyle w:val="Odsekzoznamu"/>
        <w:numPr>
          <w:ilvl w:val="0"/>
          <w:numId w:val="40"/>
        </w:numPr>
        <w:spacing w:before="120" w:after="120"/>
        <w:contextualSpacing w:val="0"/>
        <w:jc w:val="both"/>
        <w:rPr>
          <w:rStyle w:val="normaltextrun"/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 xml:space="preserve">počas realizácie malého projektu </w:t>
      </w:r>
      <w:r w:rsidR="00E94F41">
        <w:rPr>
          <w:rFonts w:ascii="Open Sans" w:eastAsia="Calibri" w:hAnsi="Open Sans" w:cs="Open Sans"/>
          <w:sz w:val="22"/>
          <w:szCs w:val="22"/>
          <w:lang w:val="sk-SK" w:eastAsia="pl-PL"/>
        </w:rPr>
        <w:t>nedošlo</w:t>
      </w:r>
      <w:r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 xml:space="preserve"> k dvojitému financovaniu, t. j. malý projekt nie je spolufinancovaný z prostriedkov iného programu Európskej únie. </w:t>
      </w:r>
      <w:r w:rsidR="007173EC">
        <w:rPr>
          <w:rFonts w:ascii="Open Sans" w:eastAsia="Calibri" w:hAnsi="Open Sans" w:cs="Open Sans"/>
          <w:sz w:val="22"/>
          <w:szCs w:val="22"/>
          <w:lang w:val="sk-SK" w:eastAsia="pl-PL"/>
        </w:rPr>
        <w:t>(týka sa partnera malého projektu s vlastným vkladom)</w:t>
      </w:r>
      <w:r w:rsidRPr="005E7411">
        <w:rPr>
          <w:rStyle w:val="normaltextrun"/>
          <w:rFonts w:ascii="Open Sans" w:hAnsi="Open Sans" w:cs="Open Sans"/>
          <w:sz w:val="22"/>
          <w:szCs w:val="22"/>
          <w:shd w:val="clear" w:color="auto" w:fill="FFFFFF"/>
          <w:lang w:val="sk-SK"/>
        </w:rPr>
        <w:t xml:space="preserve"> </w:t>
      </w:r>
    </w:p>
    <w:p w14:paraId="70240460" w14:textId="74D0159F" w:rsidR="00C54684" w:rsidRPr="005E7411" w:rsidRDefault="00045838" w:rsidP="00C54684">
      <w:pPr>
        <w:pStyle w:val="Zkladntext"/>
        <w:numPr>
          <w:ilvl w:val="0"/>
          <w:numId w:val="40"/>
        </w:numPr>
        <w:spacing w:before="120"/>
        <w:rPr>
          <w:rStyle w:val="normaltextrun"/>
          <w:rFonts w:ascii="Open Sans" w:eastAsia="Calibri" w:hAnsi="Open Sans" w:cs="Open Sans"/>
          <w:szCs w:val="22"/>
          <w:lang w:val="sk-SK" w:eastAsia="pl-PL"/>
        </w:rPr>
      </w:pPr>
      <w:r w:rsidRPr="00045838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pri výbere a uzatváraní zmlúv s dodávateľmi tovarov, služieb a/alebo prác v rámci malého projektu nedošlo ku konfliktu záujmov (týka sa partnera malého projektu s</w:t>
      </w:r>
      <w:r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 vlastným vkladom</w:t>
      </w:r>
      <w:r w:rsidRPr="00045838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)</w:t>
      </w:r>
      <w:r w:rsidR="00C54684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,</w:t>
      </w:r>
    </w:p>
    <w:p w14:paraId="30C8C818" w14:textId="0F97CA5C" w:rsidR="00C54684" w:rsidRDefault="00F50814" w:rsidP="00C54684">
      <w:pPr>
        <w:pStyle w:val="Zkladntext"/>
        <w:numPr>
          <w:ilvl w:val="0"/>
          <w:numId w:val="40"/>
        </w:numPr>
        <w:spacing w:before="120"/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</w:pPr>
      <w:r w:rsidRPr="00F50814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lastRenderedPageBreak/>
        <w:t>úlohy malého projektu partner/partneri vykonávali v súlade s vnútroštátnymi predpismi a zásadami programu/príručkou programu (týka sa partnera malého projektu s</w:t>
      </w:r>
      <w:r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 vlastným vkladom)</w:t>
      </w:r>
      <w:r w:rsidR="00C54684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.</w:t>
      </w:r>
    </w:p>
    <w:p w14:paraId="21B105E1" w14:textId="77777777" w:rsidR="00C54684" w:rsidRPr="003C2AE2" w:rsidRDefault="00C54684" w:rsidP="00C54684">
      <w:pPr>
        <w:pStyle w:val="Zkladntext"/>
        <w:numPr>
          <w:ilvl w:val="0"/>
          <w:numId w:val="40"/>
        </w:numPr>
        <w:spacing w:before="120"/>
        <w:rPr>
          <w:rFonts w:ascii="Open Sans" w:hAnsi="Open Sans" w:cs="Open Sans"/>
          <w:szCs w:val="22"/>
          <w:shd w:val="clear" w:color="auto" w:fill="FFFFFF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>nemám právny akt, ktorý spôsobuje nerovnaké zaobchádzanie, vylúčenie alebo obmedzovanie na základe akéhokoľvek dôvodu, t. j.: pohlavia, rasy, etnického pôvodu, náboženstva, svetonázoru, zdravotného postihnutia, veku, sexuálnej orientácie</w:t>
      </w:r>
      <w:r w:rsidRPr="005E7411">
        <w:rPr>
          <w:rFonts w:ascii="Open Sans" w:eastAsia="Calibri" w:hAnsi="Open Sans" w:cs="Open Sans"/>
          <w:szCs w:val="22"/>
          <w:lang w:val="sk-SK"/>
        </w:rPr>
        <w:t>.</w:t>
      </w:r>
    </w:p>
    <w:p w14:paraId="1F3B5551" w14:textId="77777777" w:rsidR="00C54684" w:rsidRPr="005E7411" w:rsidRDefault="00C54684" w:rsidP="00C54684">
      <w:pPr>
        <w:pStyle w:val="Zkladntext"/>
        <w:numPr>
          <w:ilvl w:val="0"/>
          <w:numId w:val="40"/>
        </w:numPr>
        <w:spacing w:before="120"/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>subjekt, ktorý zastupujem, nie je na sankčných zoznamoch EÚ alebo vnútroštátnych sankčných zoznamoch v súvislosti s konaním Ruska, ktoré destabilizuje situáciu na Ukrajine, ani nie je spojený s osobami alebo subjektmi uvedenými na takýchto zoznamoch</w:t>
      </w:r>
      <w:r w:rsidRPr="005E7411">
        <w:rPr>
          <w:rFonts w:ascii="Open Sans" w:hAnsi="Open Sans" w:cs="Open Sans"/>
          <w:color w:val="333333"/>
          <w:szCs w:val="22"/>
          <w:lang w:val="sk-SK"/>
        </w:rPr>
        <w:t>.</w:t>
      </w:r>
    </w:p>
    <w:p w14:paraId="4244D054" w14:textId="77777777" w:rsidR="00C54684" w:rsidRPr="005E7411" w:rsidRDefault="00C54684" w:rsidP="00C54684">
      <w:pPr>
        <w:spacing w:before="120" w:after="120"/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</w:pPr>
    </w:p>
    <w:p w14:paraId="64F9006D" w14:textId="77777777" w:rsidR="00C54684" w:rsidRPr="005E7411" w:rsidRDefault="00C54684" w:rsidP="00C54684">
      <w:pPr>
        <w:spacing w:before="120" w:after="120"/>
        <w:rPr>
          <w:rFonts w:ascii="Open Sans" w:eastAsia="Calibri" w:hAnsi="Open Sans" w:cs="Open Sans"/>
          <w:sz w:val="22"/>
          <w:szCs w:val="22"/>
          <w:lang w:val="sk-SK"/>
        </w:rPr>
      </w:pPr>
      <w:r w:rsidRPr="005E7411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  <w:t>Okrem toho (označte X v časti, ktorá sa na vás vzťahuje):</w:t>
      </w:r>
    </w:p>
    <w:p w14:paraId="3F92549A" w14:textId="2E73CCF1" w:rsidR="00C54684" w:rsidRPr="005E7411" w:rsidRDefault="00000000" w:rsidP="00C54684">
      <w:pPr>
        <w:pStyle w:val="Zkladntext"/>
        <w:spacing w:before="120"/>
        <w:rPr>
          <w:rFonts w:ascii="Open Sans" w:eastAsia="Calibri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-18083094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54684" w:rsidRPr="005E7411">
            <w:rPr>
              <w:rFonts w:ascii="Segoe UI Symbol" w:eastAsia="MS Gothic" w:hAnsi="Segoe UI Symbol" w:cs="Segoe UI Symbol"/>
              <w:szCs w:val="22"/>
              <w:lang w:val="sk-SK"/>
            </w:rPr>
            <w:t>☐</w:t>
          </w:r>
        </w:sdtContent>
      </w:sdt>
      <w:r w:rsidR="00C54684" w:rsidRPr="005E7411">
        <w:rPr>
          <w:rStyle w:val="eop"/>
          <w:rFonts w:ascii="Open Sans" w:hAnsi="Open Sans" w:cs="Open Sans"/>
          <w:szCs w:val="22"/>
          <w:lang w:val="sk-SK"/>
        </w:rPr>
        <w:t xml:space="preserve"> </w:t>
      </w:r>
      <w:r w:rsidR="00C54684" w:rsidRPr="005E7411">
        <w:rPr>
          <w:rFonts w:ascii="Open Sans" w:eastAsia="Calibri" w:hAnsi="Open Sans" w:cs="Open Sans"/>
          <w:szCs w:val="22"/>
          <w:lang w:val="sk-SK"/>
        </w:rPr>
        <w:t>V prípade účtovania nákladov na zamestnancov s použitím paušálnej sadzby – vyhlasujem, že zamestnanci sa skutočne podieľa</w:t>
      </w:r>
      <w:r w:rsidR="00AE618F">
        <w:rPr>
          <w:rFonts w:ascii="Open Sans" w:eastAsia="Calibri" w:hAnsi="Open Sans" w:cs="Open Sans"/>
          <w:szCs w:val="22"/>
          <w:lang w:val="sk-SK"/>
        </w:rPr>
        <w:t>li</w:t>
      </w:r>
      <w:r w:rsidR="00C54684" w:rsidRPr="005E7411">
        <w:rPr>
          <w:rFonts w:ascii="Open Sans" w:eastAsia="Calibri" w:hAnsi="Open Sans" w:cs="Open Sans"/>
          <w:szCs w:val="22"/>
          <w:lang w:val="sk-SK"/>
        </w:rPr>
        <w:t xml:space="preserve"> na realizácii malého projektu. </w:t>
      </w:r>
    </w:p>
    <w:p w14:paraId="6BC46D36" w14:textId="12FDB7EC" w:rsidR="00C54684" w:rsidRPr="005E7411" w:rsidRDefault="00000000" w:rsidP="00C54684">
      <w:pPr>
        <w:spacing w:before="120" w:after="120"/>
        <w:jc w:val="both"/>
        <w:rPr>
          <w:rFonts w:ascii="Open Sans" w:hAnsi="Open Sans" w:cs="Open Sans"/>
          <w:sz w:val="22"/>
          <w:szCs w:val="22"/>
          <w:lang w:val="sk-SK" w:eastAsia="pl-PL"/>
        </w:rPr>
      </w:pPr>
      <w:sdt>
        <w:sdtPr>
          <w:rPr>
            <w:rFonts w:ascii="Open Sans" w:hAnsi="Open Sans" w:cs="Open Sans"/>
            <w:sz w:val="22"/>
            <w:szCs w:val="22"/>
            <w:lang w:val="sk-SK"/>
          </w:rPr>
          <w:id w:val="-19232495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54684" w:rsidRPr="005E7411">
            <w:rPr>
              <w:rFonts w:ascii="Segoe UI Symbol" w:eastAsia="MS Gothic" w:hAnsi="Segoe UI Symbol" w:cs="Segoe UI Symbol"/>
              <w:sz w:val="22"/>
              <w:szCs w:val="22"/>
              <w:lang w:val="sk-SK"/>
            </w:rPr>
            <w:t>☐</w:t>
          </w:r>
        </w:sdtContent>
      </w:sdt>
      <w:r w:rsidR="00C54684" w:rsidRPr="005E7411">
        <w:rPr>
          <w:rFonts w:ascii="Open Sans" w:eastAsia="Calibri" w:hAnsi="Open Sans" w:cs="Open Sans"/>
          <w:sz w:val="22"/>
          <w:szCs w:val="22"/>
          <w:lang w:val="sk-SK"/>
        </w:rPr>
        <w:t xml:space="preserve"> V prípade nákupu vybavenia pracoviska priamych zamestnancov malého projektu – vyhlasujem, že zamestnanci, pre ktorých je vybavenie pracoviska financované, </w:t>
      </w:r>
      <w:r w:rsidR="00AE618F">
        <w:rPr>
          <w:rFonts w:ascii="Open Sans" w:eastAsia="Calibri" w:hAnsi="Open Sans" w:cs="Open Sans"/>
          <w:sz w:val="22"/>
          <w:szCs w:val="22"/>
          <w:lang w:val="sk-SK"/>
        </w:rPr>
        <w:t>boli</w:t>
      </w:r>
      <w:r w:rsidR="00C54684" w:rsidRPr="005E7411">
        <w:rPr>
          <w:rFonts w:ascii="Open Sans" w:eastAsia="Calibri" w:hAnsi="Open Sans" w:cs="Open Sans"/>
          <w:sz w:val="22"/>
          <w:szCs w:val="22"/>
          <w:lang w:val="sk-SK"/>
        </w:rPr>
        <w:t xml:space="preserve"> zamestnaní na projekte v celkovom rozsahu najmenej ½ pracovného úväzku</w:t>
      </w:r>
      <w:r w:rsidR="00C54684" w:rsidRPr="005E7411">
        <w:rPr>
          <w:rFonts w:ascii="Open Sans" w:hAnsi="Open Sans" w:cs="Open Sans"/>
          <w:sz w:val="22"/>
          <w:szCs w:val="22"/>
          <w:lang w:val="sk-SK" w:eastAsia="pl-PL"/>
        </w:rPr>
        <w:t>.</w:t>
      </w:r>
    </w:p>
    <w:p w14:paraId="699EA594" w14:textId="6060660F" w:rsidR="00C54684" w:rsidRPr="005E7411" w:rsidRDefault="00000000" w:rsidP="00C54684">
      <w:pPr>
        <w:spacing w:before="120" w:after="120"/>
        <w:jc w:val="both"/>
        <w:rPr>
          <w:rFonts w:ascii="Open Sans" w:eastAsia="Calibri" w:hAnsi="Open Sans" w:cs="Open Sans"/>
          <w:sz w:val="22"/>
          <w:szCs w:val="22"/>
          <w:lang w:val="sk-SK"/>
        </w:rPr>
      </w:pPr>
      <w:sdt>
        <w:sdtPr>
          <w:rPr>
            <w:rFonts w:ascii="Open Sans" w:hAnsi="Open Sans" w:cs="Open Sans"/>
            <w:sz w:val="22"/>
            <w:szCs w:val="22"/>
            <w:lang w:val="sk-SK"/>
          </w:rPr>
          <w:id w:val="-6181492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54684" w:rsidRPr="005E7411">
            <w:rPr>
              <w:rFonts w:ascii="Segoe UI Symbol" w:eastAsia="MS Gothic" w:hAnsi="Segoe UI Symbol" w:cs="Segoe UI Symbol"/>
              <w:sz w:val="22"/>
              <w:szCs w:val="22"/>
              <w:lang w:val="sk-SK"/>
            </w:rPr>
            <w:t>☐</w:t>
          </w:r>
        </w:sdtContent>
      </w:sdt>
      <w:r w:rsidR="00C54684" w:rsidRPr="005E7411">
        <w:rPr>
          <w:rFonts w:ascii="Open Sans" w:eastAsia="Calibri" w:hAnsi="Open Sans" w:cs="Open Sans"/>
          <w:sz w:val="22"/>
          <w:szCs w:val="22"/>
          <w:lang w:val="sk-SK"/>
        </w:rPr>
        <w:t xml:space="preserve"> V prípade vyúčtovania cestovných nákladov a nákladov na ubytovanie paušálnou sadzbou - vyhlasujem, že v rámci malého projektu </w:t>
      </w:r>
      <w:r w:rsidR="007570E0">
        <w:rPr>
          <w:rFonts w:ascii="Open Sans" w:eastAsia="Calibri" w:hAnsi="Open Sans" w:cs="Open Sans"/>
          <w:sz w:val="22"/>
          <w:szCs w:val="22"/>
          <w:lang w:val="sk-SK"/>
        </w:rPr>
        <w:t>boli</w:t>
      </w:r>
      <w:r w:rsidR="00C54684" w:rsidRPr="005E7411">
        <w:rPr>
          <w:rFonts w:ascii="Open Sans" w:eastAsia="Calibri" w:hAnsi="Open Sans" w:cs="Open Sans"/>
          <w:sz w:val="22"/>
          <w:szCs w:val="22"/>
          <w:lang w:val="sk-SK"/>
        </w:rPr>
        <w:t xml:space="preserve"> výdavky na služobné cesty a ubytovanie nevyhnutné na jeho realizáciu. </w:t>
      </w:r>
    </w:p>
    <w:p w14:paraId="06430D70" w14:textId="38AED2BC" w:rsidR="00C54684" w:rsidRPr="005E7411" w:rsidRDefault="00000000" w:rsidP="00C54684">
      <w:pPr>
        <w:spacing w:before="120" w:after="120"/>
        <w:jc w:val="both"/>
        <w:rPr>
          <w:rFonts w:ascii="Open Sans" w:eastAsia="Calibri" w:hAnsi="Open Sans" w:cs="Open Sans"/>
          <w:sz w:val="22"/>
          <w:szCs w:val="22"/>
          <w:lang w:val="sk-SK"/>
        </w:rPr>
      </w:pPr>
      <w:sdt>
        <w:sdtPr>
          <w:rPr>
            <w:rFonts w:ascii="Open Sans" w:hAnsi="Open Sans" w:cs="Open Sans"/>
            <w:sz w:val="22"/>
            <w:szCs w:val="22"/>
            <w:lang w:val="sk-SK"/>
          </w:rPr>
          <w:id w:val="-2856577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54684" w:rsidRPr="005E7411">
            <w:rPr>
              <w:rFonts w:ascii="Segoe UI Symbol" w:eastAsia="MS Gothic" w:hAnsi="Segoe UI Symbol" w:cs="Segoe UI Symbol"/>
              <w:sz w:val="22"/>
              <w:szCs w:val="22"/>
              <w:lang w:val="sk-SK"/>
            </w:rPr>
            <w:t>☐</w:t>
          </w:r>
        </w:sdtContent>
      </w:sdt>
      <w:r w:rsidR="00C54684" w:rsidRPr="005E7411">
        <w:rPr>
          <w:rFonts w:ascii="Open Sans" w:eastAsia="Calibri" w:hAnsi="Open Sans" w:cs="Open Sans"/>
          <w:sz w:val="22"/>
          <w:szCs w:val="22"/>
          <w:lang w:val="sk-SK"/>
        </w:rPr>
        <w:t xml:space="preserve"> V prípade vyúčtovania kancelárskych a administratívnych nákladov s použitím paušálnej sadzby – vyhlasujem, že v rámci malého projektu </w:t>
      </w:r>
      <w:r w:rsidR="007570E0">
        <w:rPr>
          <w:rFonts w:ascii="Open Sans" w:eastAsia="Calibri" w:hAnsi="Open Sans" w:cs="Open Sans"/>
          <w:sz w:val="22"/>
          <w:szCs w:val="22"/>
          <w:lang w:val="sk-SK"/>
        </w:rPr>
        <w:t>boli</w:t>
      </w:r>
      <w:r w:rsidR="00C54684" w:rsidRPr="005E7411">
        <w:rPr>
          <w:rFonts w:ascii="Open Sans" w:eastAsia="Calibri" w:hAnsi="Open Sans" w:cs="Open Sans"/>
          <w:sz w:val="22"/>
          <w:szCs w:val="22"/>
          <w:lang w:val="sk-SK"/>
        </w:rPr>
        <w:t xml:space="preserve"> na jeho realizáciu nevyhnutné kancelárske a administratívne výdavky.</w:t>
      </w:r>
    </w:p>
    <w:p w14:paraId="1C03F944" w14:textId="77777777" w:rsidR="00C54684" w:rsidRPr="005E7411" w:rsidRDefault="00C54684" w:rsidP="00C54684">
      <w:pPr>
        <w:spacing w:before="120" w:after="120"/>
        <w:jc w:val="both"/>
        <w:rPr>
          <w:rFonts w:ascii="Open Sans" w:eastAsia="Calibri" w:hAnsi="Open Sans" w:cs="Open Sans"/>
          <w:sz w:val="22"/>
          <w:szCs w:val="22"/>
          <w:lang w:val="sk-SK"/>
        </w:rPr>
      </w:pPr>
    </w:p>
    <w:p w14:paraId="5F7E6325" w14:textId="77777777" w:rsidR="00C54684" w:rsidRPr="005E7411" w:rsidRDefault="00C54684" w:rsidP="00C54684">
      <w:pPr>
        <w:pStyle w:val="Zkladntext"/>
        <w:spacing w:before="120"/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  <w:lang w:val="sk-SK"/>
        </w:rPr>
      </w:pPr>
      <w:r w:rsidRPr="005E7411"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  <w:lang w:val="sk-SK"/>
        </w:rPr>
        <w:t>Súhlasím:</w:t>
      </w:r>
    </w:p>
    <w:p w14:paraId="0EAE5A30" w14:textId="3E549284" w:rsidR="00C54684" w:rsidRPr="005E7411" w:rsidRDefault="00C54684" w:rsidP="00C54684">
      <w:pPr>
        <w:pStyle w:val="Zkladntext"/>
        <w:numPr>
          <w:ilvl w:val="0"/>
          <w:numId w:val="41"/>
        </w:numPr>
        <w:spacing w:before="120"/>
        <w:rPr>
          <w:rFonts w:ascii="Open Sans" w:hAnsi="Open Sans" w:cs="Open Sans"/>
          <w:szCs w:val="22"/>
          <w:shd w:val="clear" w:color="auto" w:fill="FFFFFF"/>
          <w:lang w:val="sk-SK"/>
        </w:rPr>
      </w:pPr>
      <w:r w:rsidRPr="005E7411">
        <w:rPr>
          <w:rFonts w:ascii="Open Sans" w:eastAsia="Calibri" w:hAnsi="Open Sans" w:cs="Open Sans"/>
          <w:szCs w:val="22"/>
          <w:lang w:val="sk-SK" w:eastAsia="pl-PL"/>
        </w:rPr>
        <w:t xml:space="preserve">so spracúvaním a zverejňovaním osobných údajov uvedených v predloženej </w:t>
      </w:r>
      <w:r w:rsidR="00660D0A">
        <w:rPr>
          <w:rFonts w:ascii="Open Sans" w:eastAsia="Calibri" w:hAnsi="Open Sans" w:cs="Open Sans"/>
          <w:szCs w:val="22"/>
          <w:lang w:val="sk-SK" w:eastAsia="pl-PL"/>
        </w:rPr>
        <w:t>správe</w:t>
      </w:r>
      <w:r w:rsidRPr="005E7411">
        <w:rPr>
          <w:rFonts w:ascii="Open Sans" w:eastAsia="Calibri" w:hAnsi="Open Sans" w:cs="Open Sans"/>
          <w:szCs w:val="22"/>
          <w:lang w:val="sk-SK" w:eastAsia="pl-PL"/>
        </w:rPr>
        <w:t xml:space="preserve"> a prílohách na účely </w:t>
      </w:r>
      <w:r w:rsidR="00660D0A">
        <w:rPr>
          <w:rFonts w:ascii="Open Sans" w:eastAsia="Calibri" w:hAnsi="Open Sans" w:cs="Open Sans"/>
          <w:szCs w:val="22"/>
          <w:lang w:val="sk-SK" w:eastAsia="pl-PL"/>
        </w:rPr>
        <w:t xml:space="preserve">kontroly a </w:t>
      </w:r>
      <w:r w:rsidRPr="005E7411">
        <w:rPr>
          <w:rFonts w:ascii="Open Sans" w:eastAsia="Calibri" w:hAnsi="Open Sans" w:cs="Open Sans"/>
          <w:szCs w:val="22"/>
          <w:lang w:val="sk-SK" w:eastAsia="pl-PL"/>
        </w:rPr>
        <w:t>realizácie Fondu malých projektov,</w:t>
      </w:r>
    </w:p>
    <w:p w14:paraId="51C68B73" w14:textId="39616F6C" w:rsidR="00C54684" w:rsidRDefault="00C54684" w:rsidP="00C54684">
      <w:pPr>
        <w:pStyle w:val="Odsekzoznamu"/>
        <w:numPr>
          <w:ilvl w:val="0"/>
          <w:numId w:val="41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 xml:space="preserve">so sprístupnením údajov uvedených </w:t>
      </w:r>
      <w:r w:rsidR="001E4C28">
        <w:rPr>
          <w:rFonts w:ascii="Open Sans" w:eastAsia="Calibri" w:hAnsi="Open Sans" w:cs="Open Sans"/>
          <w:sz w:val="22"/>
          <w:szCs w:val="22"/>
          <w:lang w:val="sk-SK" w:eastAsia="pl-PL"/>
        </w:rPr>
        <w:t>v správe</w:t>
      </w:r>
      <w:r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 xml:space="preserve"> subjektom vykonávajúcim hodnotenie operačných programov za podmienky, že tieto subjekty zabezpečia ochranu informácií a tajomstva v nich obsiahnutých.</w:t>
      </w:r>
    </w:p>
    <w:p w14:paraId="34B6EA90" w14:textId="77777777" w:rsidR="001E4C28" w:rsidRDefault="001E4C28" w:rsidP="001E4C28">
      <w:pPr>
        <w:autoSpaceDE w:val="0"/>
        <w:autoSpaceDN w:val="0"/>
        <w:adjustRightInd w:val="0"/>
        <w:spacing w:before="120" w:after="12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</w:p>
    <w:p w14:paraId="12D857B9" w14:textId="77777777" w:rsidR="005F4EED" w:rsidRPr="009A200B" w:rsidRDefault="00223BC3" w:rsidP="005F4EED">
      <w:pPr>
        <w:jc w:val="both"/>
        <w:rPr>
          <w:rFonts w:ascii="Open Sans" w:hAnsi="Open Sans" w:cs="Open Sans"/>
          <w:sz w:val="22"/>
          <w:szCs w:val="22"/>
          <w:lang w:val="sk-SK"/>
        </w:rPr>
      </w:pPr>
      <w:r w:rsidRPr="00223BC3">
        <w:rPr>
          <w:rFonts w:ascii="Open Sans" w:eastAsia="Calibri" w:hAnsi="Open Sans" w:cs="Open Sans"/>
          <w:sz w:val="22"/>
          <w:szCs w:val="22"/>
          <w:lang w:val="sk-SK" w:eastAsia="pl-PL"/>
        </w:rPr>
        <w:t>Zaväzujem sa uchovávať dokumentáciu malého projektu po dobu jeho udržateľnosti, t. j. po dobu piatich rokov od 31. decembra roku, v ktorom dostanem poslednú platbu.</w:t>
      </w:r>
      <w:r w:rsidRPr="00223BC3">
        <w:rPr>
          <w:rFonts w:ascii="Open Sans" w:eastAsia="Calibri" w:hAnsi="Open Sans" w:cs="Open Sans"/>
          <w:sz w:val="22"/>
          <w:szCs w:val="22"/>
          <w:lang w:val="sk-SK" w:eastAsia="pl-PL"/>
        </w:rPr>
        <w:br/>
      </w:r>
      <w:r w:rsidRPr="00223BC3">
        <w:rPr>
          <w:rFonts w:ascii="Open Sans" w:eastAsia="Calibri" w:hAnsi="Open Sans" w:cs="Open Sans"/>
          <w:sz w:val="22"/>
          <w:szCs w:val="22"/>
          <w:lang w:val="sk-SK" w:eastAsia="pl-PL"/>
        </w:rPr>
        <w:br/>
      </w:r>
    </w:p>
    <w:p w14:paraId="271822F0" w14:textId="77777777" w:rsidR="005F4EED" w:rsidRPr="009A200B" w:rsidRDefault="005F4EED" w:rsidP="005F4EED">
      <w:pPr>
        <w:jc w:val="both"/>
        <w:rPr>
          <w:rFonts w:ascii="Open Sans" w:hAnsi="Open Sans" w:cs="Open Sans"/>
          <w:sz w:val="22"/>
          <w:szCs w:val="22"/>
          <w:lang w:val="sk-SK"/>
        </w:rPr>
      </w:pPr>
      <w:r w:rsidRPr="009A200B">
        <w:rPr>
          <w:rFonts w:ascii="Open Sans" w:hAnsi="Open Sans" w:cs="Open Sans"/>
          <w:sz w:val="22"/>
          <w:szCs w:val="22"/>
          <w:lang w:val="sk-SK"/>
        </w:rPr>
        <w:t xml:space="preserve">Miesto uchovávania dokumentácie ……………….. </w:t>
      </w:r>
    </w:p>
    <w:p w14:paraId="6401142C" w14:textId="77777777" w:rsidR="005F4EED" w:rsidRPr="009A200B" w:rsidRDefault="005F4EED" w:rsidP="005F4EED">
      <w:pPr>
        <w:jc w:val="both"/>
        <w:rPr>
          <w:rFonts w:ascii="Open Sans" w:eastAsia="Calibri" w:hAnsi="Open Sans" w:cs="Open Sans"/>
          <w:i/>
          <w:iCs/>
          <w:sz w:val="22"/>
          <w:szCs w:val="22"/>
          <w:lang w:val="sk-SK" w:eastAsia="pl-PL"/>
        </w:rPr>
      </w:pPr>
      <w:r w:rsidRPr="009A200B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>(uveďte adresu miesta, kde bude projektová dokumentácia uchovávaná)</w:t>
      </w:r>
    </w:p>
    <w:p w14:paraId="297723A3" w14:textId="77777777" w:rsidR="001E4C28" w:rsidRPr="003E5185" w:rsidRDefault="001E4C28" w:rsidP="003E5185">
      <w:pPr>
        <w:autoSpaceDE w:val="0"/>
        <w:autoSpaceDN w:val="0"/>
        <w:adjustRightInd w:val="0"/>
        <w:spacing w:before="120" w:after="12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</w:p>
    <w:p w14:paraId="48E09477" w14:textId="36DA4F5A" w:rsidR="00C54684" w:rsidRPr="005E7411" w:rsidRDefault="00C54684" w:rsidP="00C54684">
      <w:pPr>
        <w:pStyle w:val="Zkladntext"/>
        <w:spacing w:before="120"/>
        <w:rPr>
          <w:rStyle w:val="eop"/>
          <w:rFonts w:ascii="Open Sans" w:hAnsi="Open Sans" w:cs="Open Sans"/>
          <w:b/>
          <w:bCs/>
          <w:szCs w:val="22"/>
          <w:lang w:val="sk-SK"/>
        </w:rPr>
      </w:pPr>
      <w:r w:rsidRPr="005E7411">
        <w:rPr>
          <w:rStyle w:val="eop"/>
          <w:rFonts w:ascii="Open Sans" w:hAnsi="Open Sans" w:cs="Open Sans"/>
          <w:b/>
          <w:bCs/>
          <w:szCs w:val="22"/>
          <w:shd w:val="clear" w:color="auto" w:fill="FFFFFF"/>
          <w:lang w:val="sk-SK"/>
        </w:rPr>
        <w:lastRenderedPageBreak/>
        <w:t xml:space="preserve">Vyhlasujem, že </w:t>
      </w:r>
      <w:r w:rsidR="00BF1B8E">
        <w:rPr>
          <w:rStyle w:val="eop"/>
          <w:rFonts w:ascii="Open Sans" w:hAnsi="Open Sans" w:cs="Open Sans"/>
          <w:b/>
          <w:bCs/>
          <w:szCs w:val="22"/>
          <w:shd w:val="clear" w:color="auto" w:fill="FFFFFF"/>
          <w:lang w:val="sk-SK"/>
        </w:rPr>
        <w:t>informácie</w:t>
      </w:r>
      <w:r w:rsidRPr="005E7411">
        <w:rPr>
          <w:rStyle w:val="eop"/>
          <w:rFonts w:ascii="Open Sans" w:hAnsi="Open Sans" w:cs="Open Sans"/>
          <w:b/>
          <w:bCs/>
          <w:szCs w:val="22"/>
          <w:shd w:val="clear" w:color="auto" w:fill="FFFFFF"/>
          <w:lang w:val="sk-SK"/>
        </w:rPr>
        <w:t xml:space="preserve"> uvedené vo vyhlásení</w:t>
      </w:r>
      <w:r w:rsidR="00BF1B8E">
        <w:rPr>
          <w:rStyle w:val="eop"/>
          <w:rFonts w:ascii="Open Sans" w:hAnsi="Open Sans" w:cs="Open Sans"/>
          <w:b/>
          <w:bCs/>
          <w:szCs w:val="22"/>
          <w:shd w:val="clear" w:color="auto" w:fill="FFFFFF"/>
          <w:lang w:val="sk-SK"/>
        </w:rPr>
        <w:t xml:space="preserve"> a v správe o realizácii malého projektu</w:t>
      </w:r>
      <w:r w:rsidRPr="005E7411">
        <w:rPr>
          <w:rStyle w:val="eop"/>
          <w:rFonts w:ascii="Open Sans" w:hAnsi="Open Sans" w:cs="Open Sans"/>
          <w:b/>
          <w:bCs/>
          <w:szCs w:val="22"/>
          <w:shd w:val="clear" w:color="auto" w:fill="FFFFFF"/>
          <w:lang w:val="sk-SK"/>
        </w:rPr>
        <w:t xml:space="preserve"> sú pravdivé a v súlade so skutočnosťou. Som si vedomý/á trestnej zodpovednosti za uvedenie nepravdivých údajov alebo nepravdivých vyhlásení</w:t>
      </w:r>
      <w:r w:rsidRPr="005E7411">
        <w:rPr>
          <w:rStyle w:val="eop"/>
          <w:rFonts w:ascii="Open Sans" w:hAnsi="Open Sans" w:cs="Open Sans"/>
          <w:b/>
          <w:bCs/>
          <w:szCs w:val="22"/>
          <w:lang w:val="sk-SK"/>
        </w:rPr>
        <w:t>.</w:t>
      </w:r>
    </w:p>
    <w:p w14:paraId="6AAC8354" w14:textId="77777777" w:rsidR="00C54684" w:rsidRPr="005E7411" w:rsidRDefault="00C54684" w:rsidP="00C54684">
      <w:pPr>
        <w:pStyle w:val="Zkladntext"/>
        <w:spacing w:before="120"/>
        <w:jc w:val="left"/>
        <w:rPr>
          <w:rStyle w:val="eop"/>
          <w:rFonts w:ascii="Open Sans" w:hAnsi="Open Sans" w:cs="Open Sans"/>
          <w:b/>
          <w:bCs/>
          <w:color w:val="333333"/>
          <w:szCs w:val="22"/>
          <w:shd w:val="clear" w:color="auto" w:fill="FFFFFF"/>
          <w:lang w:val="sk-SK"/>
        </w:rPr>
      </w:pPr>
    </w:p>
    <w:p w14:paraId="77370F25" w14:textId="77777777" w:rsidR="00C54684" w:rsidRPr="004749A0" w:rsidRDefault="00C54684" w:rsidP="00C54684">
      <w:pPr>
        <w:pStyle w:val="Zkladntext"/>
        <w:spacing w:before="120"/>
        <w:jc w:val="left"/>
        <w:rPr>
          <w:rFonts w:ascii="Open Sans" w:hAnsi="Open Sans" w:cs="Open Sans"/>
          <w:color w:val="2F5496" w:themeColor="accent1" w:themeShade="BF"/>
          <w:szCs w:val="22"/>
          <w:lang w:val="sk-SK"/>
        </w:rPr>
      </w:pPr>
      <w:r w:rsidRPr="004749A0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Osoba oprávnená predkladať vyhlásenia:</w:t>
      </w:r>
    </w:p>
    <w:p w14:paraId="164CF249" w14:textId="77777777" w:rsidR="00C54684" w:rsidRPr="005E7411" w:rsidRDefault="00C54684" w:rsidP="00C54684">
      <w:pPr>
        <w:pStyle w:val="Zkladntext"/>
        <w:spacing w:before="120"/>
        <w:jc w:val="left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 xml:space="preserve">Meno a priezvisko </w:t>
      </w:r>
      <w:r w:rsidRPr="005E7411">
        <w:rPr>
          <w:rFonts w:ascii="Open Sans" w:hAnsi="Open Sans" w:cs="Open Sans"/>
          <w:szCs w:val="22"/>
          <w:lang w:val="sk-SK"/>
        </w:rPr>
        <w:tab/>
      </w:r>
      <w:r w:rsidRPr="005E7411">
        <w:rPr>
          <w:rFonts w:ascii="Open Sans" w:hAnsi="Open Sans" w:cs="Open Sans"/>
          <w:szCs w:val="22"/>
          <w:lang w:val="sk-SK"/>
        </w:rPr>
        <w:tab/>
        <w:t xml:space="preserve">……………………… </w:t>
      </w:r>
    </w:p>
    <w:p w14:paraId="20F7871B" w14:textId="77777777" w:rsidR="00C54684" w:rsidRPr="005E7411" w:rsidRDefault="00C54684" w:rsidP="00C54684">
      <w:pPr>
        <w:pStyle w:val="Zkladntext"/>
        <w:spacing w:before="120"/>
        <w:jc w:val="left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 xml:space="preserve">Funkcia  </w:t>
      </w:r>
      <w:r w:rsidRPr="005E7411">
        <w:rPr>
          <w:rFonts w:ascii="Open Sans" w:hAnsi="Open Sans" w:cs="Open Sans"/>
          <w:szCs w:val="22"/>
          <w:lang w:val="sk-SK"/>
        </w:rPr>
        <w:tab/>
      </w:r>
      <w:r w:rsidRPr="005E7411">
        <w:rPr>
          <w:rFonts w:ascii="Open Sans" w:hAnsi="Open Sans" w:cs="Open Sans"/>
          <w:szCs w:val="22"/>
          <w:lang w:val="sk-SK"/>
        </w:rPr>
        <w:tab/>
      </w:r>
      <w:r>
        <w:rPr>
          <w:rFonts w:ascii="Open Sans" w:hAnsi="Open Sans" w:cs="Open Sans"/>
          <w:szCs w:val="22"/>
          <w:lang w:val="sk-SK"/>
        </w:rPr>
        <w:tab/>
      </w:r>
      <w:r w:rsidRPr="005E7411">
        <w:rPr>
          <w:rFonts w:ascii="Open Sans" w:hAnsi="Open Sans" w:cs="Open Sans"/>
          <w:szCs w:val="22"/>
          <w:lang w:val="sk-SK"/>
        </w:rPr>
        <w:t>………………………</w:t>
      </w:r>
    </w:p>
    <w:p w14:paraId="5306CD35" w14:textId="77777777" w:rsidR="00C54684" w:rsidRPr="005E7411" w:rsidRDefault="00C54684" w:rsidP="00C54684">
      <w:pPr>
        <w:pStyle w:val="Zkladntext"/>
        <w:spacing w:before="120"/>
        <w:jc w:val="left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 xml:space="preserve">Podpis a pečiatka / kvalifikovaný elektronický podpis </w:t>
      </w:r>
      <w:r w:rsidRPr="005E7411">
        <w:rPr>
          <w:rFonts w:ascii="Open Sans" w:hAnsi="Open Sans" w:cs="Open Sans"/>
          <w:szCs w:val="22"/>
          <w:lang w:val="sk-SK"/>
        </w:rPr>
        <w:tab/>
        <w:t xml:space="preserve">……………………….   </w:t>
      </w:r>
    </w:p>
    <w:p w14:paraId="46FB3F26" w14:textId="77777777" w:rsidR="00C54684" w:rsidRDefault="00C54684" w:rsidP="00C54684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 xml:space="preserve">Miesto, dátum </w:t>
      </w:r>
      <w:r w:rsidRPr="005E7411">
        <w:rPr>
          <w:rFonts w:ascii="Open Sans" w:hAnsi="Open Sans" w:cs="Open Sans"/>
          <w:sz w:val="22"/>
          <w:szCs w:val="22"/>
          <w:lang w:val="sk-SK"/>
        </w:rPr>
        <w:tab/>
      </w:r>
      <w:r w:rsidRPr="005E7411">
        <w:rPr>
          <w:rFonts w:ascii="Open Sans" w:hAnsi="Open Sans" w:cs="Open Sans"/>
          <w:sz w:val="22"/>
          <w:szCs w:val="22"/>
          <w:lang w:val="sk-SK"/>
        </w:rPr>
        <w:tab/>
        <w:t>…………………</w:t>
      </w:r>
    </w:p>
    <w:p w14:paraId="4D5BB2BD" w14:textId="5D0B40C1" w:rsidR="00003301" w:rsidRPr="009A200B" w:rsidRDefault="00003301" w:rsidP="000C007E">
      <w:pPr>
        <w:autoSpaceDE w:val="0"/>
        <w:autoSpaceDN w:val="0"/>
        <w:adjustRightInd w:val="0"/>
        <w:jc w:val="both"/>
        <w:rPr>
          <w:rFonts w:ascii="Open Sans" w:hAnsi="Open Sans" w:cs="Open Sans"/>
          <w:b/>
          <w:bCs/>
          <w:sz w:val="22"/>
          <w:szCs w:val="22"/>
          <w:lang w:val="sk-SK"/>
        </w:rPr>
      </w:pPr>
    </w:p>
    <w:sectPr w:rsidR="00003301" w:rsidRPr="009A200B" w:rsidSect="00B82F9B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58589" w14:textId="77777777" w:rsidR="00DD7BFC" w:rsidRDefault="00DD7BFC" w:rsidP="00CB5450">
      <w:r>
        <w:separator/>
      </w:r>
    </w:p>
  </w:endnote>
  <w:endnote w:type="continuationSeparator" w:id="0">
    <w:p w14:paraId="7D257DF7" w14:textId="77777777" w:rsidR="00DD7BFC" w:rsidRDefault="00DD7BFC" w:rsidP="00CB5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7B5E4" w14:textId="4806CAAE" w:rsidR="006E17E6" w:rsidRPr="006E17E6" w:rsidRDefault="006E17E6">
    <w:pPr>
      <w:pStyle w:val="Pta"/>
      <w:rPr>
        <w:rFonts w:ascii="Open Sans" w:hAnsi="Open Sans" w:cs="Open Sans"/>
        <w:sz w:val="22"/>
        <w:szCs w:val="22"/>
      </w:rPr>
    </w:pPr>
    <w:r w:rsidRPr="006E17E6">
      <w:rPr>
        <w:rFonts w:ascii="Open Sans" w:hAnsi="Open Sans" w:cs="Open Sans"/>
        <w:sz w:val="22"/>
        <w:szCs w:val="22"/>
      </w:rPr>
      <w:t xml:space="preserve">Verzia </w:t>
    </w:r>
    <w:r w:rsidR="001F5BAB">
      <w:rPr>
        <w:rFonts w:ascii="Open Sans" w:hAnsi="Open Sans" w:cs="Open Sans"/>
        <w:sz w:val="22"/>
        <w:szCs w:val="22"/>
      </w:rPr>
      <w:t>2</w:t>
    </w:r>
    <w:r w:rsidRPr="006E17E6">
      <w:rPr>
        <w:rFonts w:ascii="Open Sans" w:hAnsi="Open Sans" w:cs="Open Sans"/>
        <w:sz w:val="22"/>
        <w:szCs w:val="22"/>
      </w:rPr>
      <w:t>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013891" w14:textId="77777777" w:rsidR="00DD7BFC" w:rsidRDefault="00DD7BFC" w:rsidP="00CB5450">
      <w:r>
        <w:separator/>
      </w:r>
    </w:p>
  </w:footnote>
  <w:footnote w:type="continuationSeparator" w:id="0">
    <w:p w14:paraId="62964E62" w14:textId="77777777" w:rsidR="00DD7BFC" w:rsidRDefault="00DD7BFC" w:rsidP="00CB5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DC666" w14:textId="59A6C200" w:rsidR="00075F37" w:rsidRDefault="00075F37" w:rsidP="00075F37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64B5AF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CA675E"/>
    <w:multiLevelType w:val="hybridMultilevel"/>
    <w:tmpl w:val="9EA4632A"/>
    <w:lvl w:ilvl="0" w:tplc="CD060CD8">
      <w:start w:val="1"/>
      <w:numFmt w:val="bullet"/>
      <w:lvlText w:val="­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0F447D7"/>
    <w:multiLevelType w:val="hybridMultilevel"/>
    <w:tmpl w:val="79B2034C"/>
    <w:lvl w:ilvl="0" w:tplc="F506A016">
      <w:start w:val="1"/>
      <w:numFmt w:val="bullet"/>
      <w:lvlText w:val="­"/>
      <w:lvlJc w:val="left"/>
      <w:pPr>
        <w:ind w:left="360" w:hanging="360"/>
      </w:pPr>
      <w:rPr>
        <w:rFonts w:ascii="Calibri" w:hAnsi="Calibri" w:hint="default"/>
        <w:b w:val="0"/>
        <w:bCs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8A2D6B"/>
    <w:multiLevelType w:val="hybridMultilevel"/>
    <w:tmpl w:val="18CCAF6E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722D65"/>
    <w:multiLevelType w:val="hybridMultilevel"/>
    <w:tmpl w:val="808048AC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3F4A62"/>
    <w:multiLevelType w:val="hybridMultilevel"/>
    <w:tmpl w:val="955A0BBA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b w:val="0"/>
        <w:bCs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68110E"/>
    <w:multiLevelType w:val="hybridMultilevel"/>
    <w:tmpl w:val="8E720D24"/>
    <w:lvl w:ilvl="0" w:tplc="9A506E38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7D4E12"/>
    <w:multiLevelType w:val="hybridMultilevel"/>
    <w:tmpl w:val="BCAC824C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243CF4"/>
    <w:multiLevelType w:val="hybridMultilevel"/>
    <w:tmpl w:val="3FECB3BE"/>
    <w:lvl w:ilvl="0" w:tplc="CFB01AA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C32D2"/>
    <w:multiLevelType w:val="hybridMultilevel"/>
    <w:tmpl w:val="9AA412DA"/>
    <w:lvl w:ilvl="0" w:tplc="98E05A2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trike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2B4344A"/>
    <w:multiLevelType w:val="hybridMultilevel"/>
    <w:tmpl w:val="22D49A8A"/>
    <w:lvl w:ilvl="0" w:tplc="4D5C4DF4">
      <w:numFmt w:val="bullet"/>
      <w:lvlText w:val=""/>
      <w:lvlJc w:val="left"/>
      <w:pPr>
        <w:ind w:left="360" w:hanging="360"/>
      </w:pPr>
      <w:rPr>
        <w:rFonts w:ascii="Wingdings" w:eastAsia="Calibri" w:hAnsi="Wingdings" w:cs="Arial" w:hint="default"/>
        <w:b/>
        <w:color w:val="2F5496" w:themeColor="accent1" w:themeShade="BF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46233D5"/>
    <w:multiLevelType w:val="hybridMultilevel"/>
    <w:tmpl w:val="AF52515A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5093D98"/>
    <w:multiLevelType w:val="hybridMultilevel"/>
    <w:tmpl w:val="5CB62FE8"/>
    <w:lvl w:ilvl="0" w:tplc="3BBAB1B8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882A28"/>
    <w:multiLevelType w:val="hybridMultilevel"/>
    <w:tmpl w:val="1D7EC3AE"/>
    <w:lvl w:ilvl="0" w:tplc="1054A32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B1C2C5A"/>
    <w:multiLevelType w:val="hybridMultilevel"/>
    <w:tmpl w:val="9DBEF406"/>
    <w:lvl w:ilvl="0" w:tplc="FFFFFFFF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28"/>
        <w:szCs w:val="28"/>
      </w:rPr>
    </w:lvl>
    <w:lvl w:ilvl="1" w:tplc="CD060CD8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8E504E"/>
    <w:multiLevelType w:val="hybridMultilevel"/>
    <w:tmpl w:val="35FA339E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FD91195"/>
    <w:multiLevelType w:val="hybridMultilevel"/>
    <w:tmpl w:val="5FEAEC8C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5CA6E2F"/>
    <w:multiLevelType w:val="hybridMultilevel"/>
    <w:tmpl w:val="925A1B74"/>
    <w:lvl w:ilvl="0" w:tplc="957E8884">
      <w:start w:val="2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A90132F"/>
    <w:multiLevelType w:val="hybridMultilevel"/>
    <w:tmpl w:val="F4F4F9CE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E20366D"/>
    <w:multiLevelType w:val="hybridMultilevel"/>
    <w:tmpl w:val="81E4A4A6"/>
    <w:lvl w:ilvl="0" w:tplc="C8FAD1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8A2CD9"/>
    <w:multiLevelType w:val="hybridMultilevel"/>
    <w:tmpl w:val="A77E3792"/>
    <w:lvl w:ilvl="0" w:tplc="5DC6FEFA"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  <w:b/>
        <w:color w:val="0070C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4E051C"/>
    <w:multiLevelType w:val="hybridMultilevel"/>
    <w:tmpl w:val="05D651DE"/>
    <w:lvl w:ilvl="0" w:tplc="FFFFFFFF">
      <w:start w:val="1"/>
      <w:numFmt w:val="lowerLetter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0032FAA"/>
    <w:multiLevelType w:val="hybridMultilevel"/>
    <w:tmpl w:val="6250ED4C"/>
    <w:lvl w:ilvl="0" w:tplc="0318E890">
      <w:start w:val="1"/>
      <w:numFmt w:val="upperLetter"/>
      <w:lvlText w:val="%1."/>
      <w:lvlJc w:val="left"/>
      <w:pPr>
        <w:ind w:left="360" w:hanging="360"/>
      </w:pPr>
      <w:rPr>
        <w:rFonts w:hint="default"/>
        <w:color w:val="2F5496" w:themeColor="accent1" w:themeShade="BF"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01E2AA1"/>
    <w:multiLevelType w:val="hybridMultilevel"/>
    <w:tmpl w:val="21D6526C"/>
    <w:lvl w:ilvl="0" w:tplc="FDEE4A4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b/>
        <w:color w:val="auto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26A3943"/>
    <w:multiLevelType w:val="hybridMultilevel"/>
    <w:tmpl w:val="F9E43D4C"/>
    <w:lvl w:ilvl="0" w:tplc="D67E5DF8">
      <w:numFmt w:val="bullet"/>
      <w:lvlText w:val=""/>
      <w:lvlJc w:val="left"/>
      <w:pPr>
        <w:ind w:left="36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7C22BCEC">
      <w:numFmt w:val="bullet"/>
      <w:lvlText w:val="•"/>
      <w:lvlJc w:val="left"/>
      <w:pPr>
        <w:ind w:left="917" w:hanging="360"/>
      </w:pPr>
      <w:rPr>
        <w:lang w:val="pl-PL" w:eastAsia="en-US" w:bidi="ar-SA"/>
      </w:rPr>
    </w:lvl>
    <w:lvl w:ilvl="2" w:tplc="64A81B3E">
      <w:numFmt w:val="bullet"/>
      <w:lvlText w:val="•"/>
      <w:lvlJc w:val="left"/>
      <w:pPr>
        <w:ind w:left="1483" w:hanging="360"/>
      </w:pPr>
      <w:rPr>
        <w:lang w:val="pl-PL" w:eastAsia="en-US" w:bidi="ar-SA"/>
      </w:rPr>
    </w:lvl>
    <w:lvl w:ilvl="3" w:tplc="999C7250">
      <w:numFmt w:val="bullet"/>
      <w:lvlText w:val="•"/>
      <w:lvlJc w:val="left"/>
      <w:pPr>
        <w:ind w:left="2049" w:hanging="360"/>
      </w:pPr>
      <w:rPr>
        <w:lang w:val="pl-PL" w:eastAsia="en-US" w:bidi="ar-SA"/>
      </w:rPr>
    </w:lvl>
    <w:lvl w:ilvl="4" w:tplc="DE645F5A">
      <w:numFmt w:val="bullet"/>
      <w:lvlText w:val="•"/>
      <w:lvlJc w:val="left"/>
      <w:pPr>
        <w:ind w:left="2615" w:hanging="360"/>
      </w:pPr>
      <w:rPr>
        <w:lang w:val="pl-PL" w:eastAsia="en-US" w:bidi="ar-SA"/>
      </w:rPr>
    </w:lvl>
    <w:lvl w:ilvl="5" w:tplc="81F40A32">
      <w:numFmt w:val="bullet"/>
      <w:lvlText w:val="•"/>
      <w:lvlJc w:val="left"/>
      <w:pPr>
        <w:ind w:left="3181" w:hanging="360"/>
      </w:pPr>
      <w:rPr>
        <w:lang w:val="pl-PL" w:eastAsia="en-US" w:bidi="ar-SA"/>
      </w:rPr>
    </w:lvl>
    <w:lvl w:ilvl="6" w:tplc="94142AD4">
      <w:numFmt w:val="bullet"/>
      <w:lvlText w:val="•"/>
      <w:lvlJc w:val="left"/>
      <w:pPr>
        <w:ind w:left="3747" w:hanging="360"/>
      </w:pPr>
      <w:rPr>
        <w:lang w:val="pl-PL" w:eastAsia="en-US" w:bidi="ar-SA"/>
      </w:rPr>
    </w:lvl>
    <w:lvl w:ilvl="7" w:tplc="70EA4760">
      <w:numFmt w:val="bullet"/>
      <w:lvlText w:val="•"/>
      <w:lvlJc w:val="left"/>
      <w:pPr>
        <w:ind w:left="4313" w:hanging="360"/>
      </w:pPr>
      <w:rPr>
        <w:lang w:val="pl-PL" w:eastAsia="en-US" w:bidi="ar-SA"/>
      </w:rPr>
    </w:lvl>
    <w:lvl w:ilvl="8" w:tplc="87228542">
      <w:numFmt w:val="bullet"/>
      <w:lvlText w:val="•"/>
      <w:lvlJc w:val="left"/>
      <w:pPr>
        <w:ind w:left="4879" w:hanging="360"/>
      </w:pPr>
      <w:rPr>
        <w:lang w:val="pl-PL" w:eastAsia="en-US" w:bidi="ar-SA"/>
      </w:rPr>
    </w:lvl>
  </w:abstractNum>
  <w:abstractNum w:abstractNumId="25" w15:restartNumberingAfterBreak="0">
    <w:nsid w:val="3A505551"/>
    <w:multiLevelType w:val="hybridMultilevel"/>
    <w:tmpl w:val="978EBCB8"/>
    <w:lvl w:ilvl="0" w:tplc="557CEDBC">
      <w:numFmt w:val="bullet"/>
      <w:lvlText w:val=""/>
      <w:lvlJc w:val="left"/>
      <w:pPr>
        <w:ind w:left="360" w:hanging="360"/>
      </w:pPr>
      <w:rPr>
        <w:rFonts w:ascii="Wingdings" w:eastAsia="Calibri" w:hAnsi="Wingdings" w:cs="Arial" w:hint="default"/>
        <w:b/>
        <w:color w:val="8EAADB" w:themeColor="accent1" w:themeTint="99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0B80AEB"/>
    <w:multiLevelType w:val="hybridMultilevel"/>
    <w:tmpl w:val="20E44A54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23B047F"/>
    <w:multiLevelType w:val="hybridMultilevel"/>
    <w:tmpl w:val="A5984E88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52B54F4"/>
    <w:multiLevelType w:val="hybridMultilevel"/>
    <w:tmpl w:val="59C0A7FC"/>
    <w:lvl w:ilvl="0" w:tplc="E49269A6">
      <w:start w:val="1"/>
      <w:numFmt w:val="bullet"/>
      <w:lvlText w:val="•"/>
      <w:lvlJc w:val="left"/>
      <w:pPr>
        <w:ind w:left="360" w:hanging="360"/>
      </w:pPr>
      <w:rPr>
        <w:rFonts w:hint="default"/>
        <w:b w:val="0"/>
        <w:bCs/>
        <w:color w:val="auto"/>
        <w:w w:val="100"/>
        <w:sz w:val="22"/>
        <w:szCs w:val="20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6B72095"/>
    <w:multiLevelType w:val="hybridMultilevel"/>
    <w:tmpl w:val="64DCC0FC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87F6E9D"/>
    <w:multiLevelType w:val="hybridMultilevel"/>
    <w:tmpl w:val="B46AD98A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F9A17BE"/>
    <w:multiLevelType w:val="hybridMultilevel"/>
    <w:tmpl w:val="CE96CEE2"/>
    <w:lvl w:ilvl="0" w:tplc="6D20D988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1" w:tplc="FFFFFFFF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6F74D4"/>
    <w:multiLevelType w:val="hybridMultilevel"/>
    <w:tmpl w:val="5972BC34"/>
    <w:lvl w:ilvl="0" w:tplc="CFB01AA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5D6FA0"/>
    <w:multiLevelType w:val="hybridMultilevel"/>
    <w:tmpl w:val="7F5A4454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6495941"/>
    <w:multiLevelType w:val="hybridMultilevel"/>
    <w:tmpl w:val="C27234EA"/>
    <w:lvl w:ilvl="0" w:tplc="CC4E8AAC">
      <w:numFmt w:val="bullet"/>
      <w:lvlText w:val=""/>
      <w:lvlJc w:val="left"/>
      <w:pPr>
        <w:ind w:left="775" w:hanging="360"/>
      </w:pPr>
      <w:rPr>
        <w:rFonts w:ascii="Wingdings" w:eastAsia="Calibri" w:hAnsi="Wingdings" w:cs="Arial" w:hint="default"/>
        <w:b/>
        <w:color w:val="8DB3E2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5" w15:restartNumberingAfterBreak="0">
    <w:nsid w:val="68B07AD9"/>
    <w:multiLevelType w:val="hybridMultilevel"/>
    <w:tmpl w:val="63E4A474"/>
    <w:lvl w:ilvl="0" w:tplc="CFB01AA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C05DAF"/>
    <w:multiLevelType w:val="hybridMultilevel"/>
    <w:tmpl w:val="DAB61EB4"/>
    <w:lvl w:ilvl="0" w:tplc="24948C6A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90B1F37"/>
    <w:multiLevelType w:val="hybridMultilevel"/>
    <w:tmpl w:val="3100163C"/>
    <w:lvl w:ilvl="0" w:tplc="FFFFFFFF">
      <w:start w:val="2"/>
      <w:numFmt w:val="decimal"/>
      <w:lvlText w:val="%1."/>
      <w:lvlJc w:val="left"/>
      <w:pPr>
        <w:ind w:left="0" w:firstLine="0"/>
      </w:pPr>
      <w:rPr>
        <w:i w:val="0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8" w15:restartNumberingAfterBreak="0">
    <w:nsid w:val="6C64126E"/>
    <w:multiLevelType w:val="hybridMultilevel"/>
    <w:tmpl w:val="CB7E55EE"/>
    <w:lvl w:ilvl="0" w:tplc="14347FD4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01B7FB3"/>
    <w:multiLevelType w:val="hybridMultilevel"/>
    <w:tmpl w:val="AEB4DC04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09F55A9"/>
    <w:multiLevelType w:val="hybridMultilevel"/>
    <w:tmpl w:val="D98A3D1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1F4F9F"/>
    <w:multiLevelType w:val="hybridMultilevel"/>
    <w:tmpl w:val="5EC66086"/>
    <w:lvl w:ilvl="0" w:tplc="FFFFFFFF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1DFCB43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w w:val="45"/>
        <w:sz w:val="20"/>
        <w:szCs w:val="20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53857033">
    <w:abstractNumId w:val="22"/>
  </w:num>
  <w:num w:numId="2" w16cid:durableId="1755085085">
    <w:abstractNumId w:val="12"/>
  </w:num>
  <w:num w:numId="3" w16cid:durableId="576326637">
    <w:abstractNumId w:val="38"/>
  </w:num>
  <w:num w:numId="4" w16cid:durableId="666396250">
    <w:abstractNumId w:val="10"/>
  </w:num>
  <w:num w:numId="5" w16cid:durableId="1962106505">
    <w:abstractNumId w:val="30"/>
  </w:num>
  <w:num w:numId="6" w16cid:durableId="828253905">
    <w:abstractNumId w:val="39"/>
  </w:num>
  <w:num w:numId="7" w16cid:durableId="1647320908">
    <w:abstractNumId w:val="1"/>
  </w:num>
  <w:num w:numId="8" w16cid:durableId="1938637799">
    <w:abstractNumId w:val="19"/>
  </w:num>
  <w:num w:numId="9" w16cid:durableId="407464731">
    <w:abstractNumId w:val="2"/>
  </w:num>
  <w:num w:numId="10" w16cid:durableId="1350058629">
    <w:abstractNumId w:val="32"/>
  </w:num>
  <w:num w:numId="11" w16cid:durableId="561258229">
    <w:abstractNumId w:val="8"/>
  </w:num>
  <w:num w:numId="12" w16cid:durableId="382289209">
    <w:abstractNumId w:val="35"/>
  </w:num>
  <w:num w:numId="13" w16cid:durableId="1209337401">
    <w:abstractNumId w:val="6"/>
  </w:num>
  <w:num w:numId="14" w16cid:durableId="1724602118">
    <w:abstractNumId w:val="23"/>
  </w:num>
  <w:num w:numId="15" w16cid:durableId="1599562205">
    <w:abstractNumId w:val="15"/>
  </w:num>
  <w:num w:numId="16" w16cid:durableId="2044010655">
    <w:abstractNumId w:val="7"/>
  </w:num>
  <w:num w:numId="17" w16cid:durableId="881672243">
    <w:abstractNumId w:val="29"/>
  </w:num>
  <w:num w:numId="18" w16cid:durableId="1179932420">
    <w:abstractNumId w:val="3"/>
  </w:num>
  <w:num w:numId="19" w16cid:durableId="362245215">
    <w:abstractNumId w:val="34"/>
  </w:num>
  <w:num w:numId="20" w16cid:durableId="391537601">
    <w:abstractNumId w:val="25"/>
  </w:num>
  <w:num w:numId="21" w16cid:durableId="1660235623">
    <w:abstractNumId w:val="0"/>
  </w:num>
  <w:num w:numId="22" w16cid:durableId="521287781">
    <w:abstractNumId w:val="24"/>
  </w:num>
  <w:num w:numId="23" w16cid:durableId="2059351306">
    <w:abstractNumId w:val="9"/>
  </w:num>
  <w:num w:numId="24" w16cid:durableId="506946886">
    <w:abstractNumId w:val="28"/>
  </w:num>
  <w:num w:numId="25" w16cid:durableId="1040789560">
    <w:abstractNumId w:val="13"/>
  </w:num>
  <w:num w:numId="26" w16cid:durableId="92095142">
    <w:abstractNumId w:val="16"/>
  </w:num>
  <w:num w:numId="27" w16cid:durableId="1052851449">
    <w:abstractNumId w:val="36"/>
  </w:num>
  <w:num w:numId="28" w16cid:durableId="2007707627">
    <w:abstractNumId w:val="17"/>
  </w:num>
  <w:num w:numId="29" w16cid:durableId="487745965">
    <w:abstractNumId w:val="20"/>
  </w:num>
  <w:num w:numId="30" w16cid:durableId="121002518">
    <w:abstractNumId w:val="41"/>
  </w:num>
  <w:num w:numId="31" w16cid:durableId="1175801354">
    <w:abstractNumId w:val="14"/>
  </w:num>
  <w:num w:numId="32" w16cid:durableId="965619448">
    <w:abstractNumId w:val="31"/>
  </w:num>
  <w:num w:numId="33" w16cid:durableId="437026477">
    <w:abstractNumId w:val="10"/>
  </w:num>
  <w:num w:numId="34" w16cid:durableId="1635983733">
    <w:abstractNumId w:val="33"/>
  </w:num>
  <w:num w:numId="35" w16cid:durableId="1165704707">
    <w:abstractNumId w:val="40"/>
  </w:num>
  <w:num w:numId="36" w16cid:durableId="1016076556">
    <w:abstractNumId w:val="5"/>
  </w:num>
  <w:num w:numId="37" w16cid:durableId="363361023">
    <w:abstractNumId w:val="26"/>
  </w:num>
  <w:num w:numId="38" w16cid:durableId="1733428310">
    <w:abstractNumId w:val="4"/>
  </w:num>
  <w:num w:numId="39" w16cid:durableId="932861624">
    <w:abstractNumId w:val="18"/>
  </w:num>
  <w:num w:numId="40" w16cid:durableId="612174764">
    <w:abstractNumId w:val="11"/>
  </w:num>
  <w:num w:numId="41" w16cid:durableId="1398161390">
    <w:abstractNumId w:val="27"/>
  </w:num>
  <w:num w:numId="42" w16cid:durableId="749350748">
    <w:abstractNumId w:val="21"/>
  </w:num>
  <w:num w:numId="43" w16cid:durableId="903224867">
    <w:abstractNumId w:val="3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472"/>
    <w:rsid w:val="000000F0"/>
    <w:rsid w:val="000005D1"/>
    <w:rsid w:val="00000E64"/>
    <w:rsid w:val="00002061"/>
    <w:rsid w:val="00002F39"/>
    <w:rsid w:val="00003301"/>
    <w:rsid w:val="000034FF"/>
    <w:rsid w:val="00004DF1"/>
    <w:rsid w:val="00006D27"/>
    <w:rsid w:val="00007250"/>
    <w:rsid w:val="000072F5"/>
    <w:rsid w:val="000178A5"/>
    <w:rsid w:val="00020624"/>
    <w:rsid w:val="00021686"/>
    <w:rsid w:val="000255AF"/>
    <w:rsid w:val="00027D1F"/>
    <w:rsid w:val="0003401D"/>
    <w:rsid w:val="00044F39"/>
    <w:rsid w:val="00045838"/>
    <w:rsid w:val="00046A6B"/>
    <w:rsid w:val="000471E7"/>
    <w:rsid w:val="00047283"/>
    <w:rsid w:val="0005315C"/>
    <w:rsid w:val="00054D9B"/>
    <w:rsid w:val="00063476"/>
    <w:rsid w:val="00067C6E"/>
    <w:rsid w:val="000706BE"/>
    <w:rsid w:val="00071EB8"/>
    <w:rsid w:val="000735D2"/>
    <w:rsid w:val="00073952"/>
    <w:rsid w:val="0007422F"/>
    <w:rsid w:val="000755A1"/>
    <w:rsid w:val="00075B8D"/>
    <w:rsid w:val="00075F37"/>
    <w:rsid w:val="0008099B"/>
    <w:rsid w:val="00081B80"/>
    <w:rsid w:val="00083B93"/>
    <w:rsid w:val="00084809"/>
    <w:rsid w:val="00090433"/>
    <w:rsid w:val="00096001"/>
    <w:rsid w:val="000B471F"/>
    <w:rsid w:val="000B62AC"/>
    <w:rsid w:val="000B74E4"/>
    <w:rsid w:val="000C007E"/>
    <w:rsid w:val="000C2EF6"/>
    <w:rsid w:val="000D00BE"/>
    <w:rsid w:val="000D0FDE"/>
    <w:rsid w:val="000D2C3D"/>
    <w:rsid w:val="000D438D"/>
    <w:rsid w:val="000D5A19"/>
    <w:rsid w:val="000D6A57"/>
    <w:rsid w:val="000F00CF"/>
    <w:rsid w:val="000F18D8"/>
    <w:rsid w:val="000F2598"/>
    <w:rsid w:val="000F31CC"/>
    <w:rsid w:val="000F472C"/>
    <w:rsid w:val="00106760"/>
    <w:rsid w:val="00110721"/>
    <w:rsid w:val="0011273C"/>
    <w:rsid w:val="001141ED"/>
    <w:rsid w:val="001178EE"/>
    <w:rsid w:val="00121A22"/>
    <w:rsid w:val="00124D0A"/>
    <w:rsid w:val="00126972"/>
    <w:rsid w:val="001271E5"/>
    <w:rsid w:val="001273EB"/>
    <w:rsid w:val="00131ADE"/>
    <w:rsid w:val="00136147"/>
    <w:rsid w:val="00153E7F"/>
    <w:rsid w:val="00154A89"/>
    <w:rsid w:val="00157290"/>
    <w:rsid w:val="00162EEE"/>
    <w:rsid w:val="0017623F"/>
    <w:rsid w:val="00177B91"/>
    <w:rsid w:val="00177DFD"/>
    <w:rsid w:val="00181BEE"/>
    <w:rsid w:val="00183501"/>
    <w:rsid w:val="00185435"/>
    <w:rsid w:val="001919DF"/>
    <w:rsid w:val="00196162"/>
    <w:rsid w:val="001A382C"/>
    <w:rsid w:val="001A7929"/>
    <w:rsid w:val="001B31E8"/>
    <w:rsid w:val="001B4E1B"/>
    <w:rsid w:val="001C212D"/>
    <w:rsid w:val="001C2FE3"/>
    <w:rsid w:val="001D1091"/>
    <w:rsid w:val="001D538F"/>
    <w:rsid w:val="001E002B"/>
    <w:rsid w:val="001E4C28"/>
    <w:rsid w:val="001E4DDF"/>
    <w:rsid w:val="001F1B48"/>
    <w:rsid w:val="001F5BAB"/>
    <w:rsid w:val="00206AA0"/>
    <w:rsid w:val="00207CE9"/>
    <w:rsid w:val="0021330A"/>
    <w:rsid w:val="0021572D"/>
    <w:rsid w:val="00215BB1"/>
    <w:rsid w:val="0021665E"/>
    <w:rsid w:val="00223BC3"/>
    <w:rsid w:val="00232A1A"/>
    <w:rsid w:val="002331FA"/>
    <w:rsid w:val="00236A75"/>
    <w:rsid w:val="0026077D"/>
    <w:rsid w:val="00261304"/>
    <w:rsid w:val="002626B7"/>
    <w:rsid w:val="00262C39"/>
    <w:rsid w:val="0026400F"/>
    <w:rsid w:val="00264428"/>
    <w:rsid w:val="00271367"/>
    <w:rsid w:val="00273A95"/>
    <w:rsid w:val="00273D05"/>
    <w:rsid w:val="00273E9D"/>
    <w:rsid w:val="00274095"/>
    <w:rsid w:val="00275D49"/>
    <w:rsid w:val="002761C4"/>
    <w:rsid w:val="00277E73"/>
    <w:rsid w:val="002825AC"/>
    <w:rsid w:val="002850D1"/>
    <w:rsid w:val="002905FB"/>
    <w:rsid w:val="0029333D"/>
    <w:rsid w:val="002A0B38"/>
    <w:rsid w:val="002A4832"/>
    <w:rsid w:val="002A54AA"/>
    <w:rsid w:val="002B129A"/>
    <w:rsid w:val="002B49DF"/>
    <w:rsid w:val="002B530F"/>
    <w:rsid w:val="002C0B6C"/>
    <w:rsid w:val="002C5C72"/>
    <w:rsid w:val="002D07F5"/>
    <w:rsid w:val="002D0D6C"/>
    <w:rsid w:val="002D5480"/>
    <w:rsid w:val="002D5C74"/>
    <w:rsid w:val="002E143B"/>
    <w:rsid w:val="002E3E32"/>
    <w:rsid w:val="002F17C0"/>
    <w:rsid w:val="002F232E"/>
    <w:rsid w:val="002F3756"/>
    <w:rsid w:val="002F3E70"/>
    <w:rsid w:val="002F444D"/>
    <w:rsid w:val="00301454"/>
    <w:rsid w:val="00303511"/>
    <w:rsid w:val="00306540"/>
    <w:rsid w:val="00307ECD"/>
    <w:rsid w:val="0031181B"/>
    <w:rsid w:val="0031582A"/>
    <w:rsid w:val="003201C5"/>
    <w:rsid w:val="00322B39"/>
    <w:rsid w:val="0032409C"/>
    <w:rsid w:val="00326C6B"/>
    <w:rsid w:val="0034078D"/>
    <w:rsid w:val="00343B37"/>
    <w:rsid w:val="00346FE4"/>
    <w:rsid w:val="00351F79"/>
    <w:rsid w:val="00352ABC"/>
    <w:rsid w:val="003616CD"/>
    <w:rsid w:val="003712F7"/>
    <w:rsid w:val="00371D88"/>
    <w:rsid w:val="00377E53"/>
    <w:rsid w:val="00380762"/>
    <w:rsid w:val="003807C6"/>
    <w:rsid w:val="003814C1"/>
    <w:rsid w:val="003817E1"/>
    <w:rsid w:val="00381EC9"/>
    <w:rsid w:val="00385997"/>
    <w:rsid w:val="00387EF6"/>
    <w:rsid w:val="00396D17"/>
    <w:rsid w:val="003A263D"/>
    <w:rsid w:val="003A3456"/>
    <w:rsid w:val="003B5F92"/>
    <w:rsid w:val="003C2AF9"/>
    <w:rsid w:val="003C3302"/>
    <w:rsid w:val="003D0EBA"/>
    <w:rsid w:val="003D3D0E"/>
    <w:rsid w:val="003D4BCD"/>
    <w:rsid w:val="003E3F5A"/>
    <w:rsid w:val="003E5185"/>
    <w:rsid w:val="003E7897"/>
    <w:rsid w:val="003F16C1"/>
    <w:rsid w:val="003F716C"/>
    <w:rsid w:val="004031AE"/>
    <w:rsid w:val="00403CC7"/>
    <w:rsid w:val="004042B9"/>
    <w:rsid w:val="0041437E"/>
    <w:rsid w:val="00415EA7"/>
    <w:rsid w:val="004160F5"/>
    <w:rsid w:val="00417223"/>
    <w:rsid w:val="00422ECD"/>
    <w:rsid w:val="004340E3"/>
    <w:rsid w:val="004364AC"/>
    <w:rsid w:val="004376CC"/>
    <w:rsid w:val="00442AD1"/>
    <w:rsid w:val="00442DAD"/>
    <w:rsid w:val="00444F59"/>
    <w:rsid w:val="00446E87"/>
    <w:rsid w:val="00457677"/>
    <w:rsid w:val="004618DD"/>
    <w:rsid w:val="00463C49"/>
    <w:rsid w:val="00463E8E"/>
    <w:rsid w:val="0047630B"/>
    <w:rsid w:val="00481A91"/>
    <w:rsid w:val="00484C7D"/>
    <w:rsid w:val="004873BA"/>
    <w:rsid w:val="00487531"/>
    <w:rsid w:val="004957FA"/>
    <w:rsid w:val="004A210E"/>
    <w:rsid w:val="004A524D"/>
    <w:rsid w:val="004B3E49"/>
    <w:rsid w:val="004B6749"/>
    <w:rsid w:val="004B790D"/>
    <w:rsid w:val="004C10A2"/>
    <w:rsid w:val="004C5188"/>
    <w:rsid w:val="004D523E"/>
    <w:rsid w:val="004D7346"/>
    <w:rsid w:val="004E1C10"/>
    <w:rsid w:val="004E1E8A"/>
    <w:rsid w:val="004F2C9D"/>
    <w:rsid w:val="004F51C2"/>
    <w:rsid w:val="004F5BF1"/>
    <w:rsid w:val="004F6568"/>
    <w:rsid w:val="004F6ABD"/>
    <w:rsid w:val="005043AF"/>
    <w:rsid w:val="00505F81"/>
    <w:rsid w:val="00507493"/>
    <w:rsid w:val="00507538"/>
    <w:rsid w:val="00507E31"/>
    <w:rsid w:val="00511B42"/>
    <w:rsid w:val="00521DE4"/>
    <w:rsid w:val="00523C78"/>
    <w:rsid w:val="00524F1F"/>
    <w:rsid w:val="00531B11"/>
    <w:rsid w:val="00531FE9"/>
    <w:rsid w:val="00536493"/>
    <w:rsid w:val="00536BC3"/>
    <w:rsid w:val="00546F04"/>
    <w:rsid w:val="00547731"/>
    <w:rsid w:val="00550C70"/>
    <w:rsid w:val="00553C3C"/>
    <w:rsid w:val="0055454E"/>
    <w:rsid w:val="00555EA1"/>
    <w:rsid w:val="00560BDC"/>
    <w:rsid w:val="005632F2"/>
    <w:rsid w:val="00567D89"/>
    <w:rsid w:val="00573C98"/>
    <w:rsid w:val="00577ABA"/>
    <w:rsid w:val="005903EE"/>
    <w:rsid w:val="00591A8A"/>
    <w:rsid w:val="00597350"/>
    <w:rsid w:val="005A074E"/>
    <w:rsid w:val="005A4346"/>
    <w:rsid w:val="005A4DC6"/>
    <w:rsid w:val="005A7148"/>
    <w:rsid w:val="005B0BC2"/>
    <w:rsid w:val="005B1B66"/>
    <w:rsid w:val="005B213C"/>
    <w:rsid w:val="005C3BBC"/>
    <w:rsid w:val="005D0D55"/>
    <w:rsid w:val="005D7BCF"/>
    <w:rsid w:val="005E77FC"/>
    <w:rsid w:val="005F07E3"/>
    <w:rsid w:val="005F3376"/>
    <w:rsid w:val="005F3C37"/>
    <w:rsid w:val="005F4EED"/>
    <w:rsid w:val="005F6062"/>
    <w:rsid w:val="00600580"/>
    <w:rsid w:val="00600BD3"/>
    <w:rsid w:val="006011B1"/>
    <w:rsid w:val="006039BA"/>
    <w:rsid w:val="006040B3"/>
    <w:rsid w:val="00616F04"/>
    <w:rsid w:val="00622408"/>
    <w:rsid w:val="00626FEC"/>
    <w:rsid w:val="006308EA"/>
    <w:rsid w:val="006352D3"/>
    <w:rsid w:val="00635948"/>
    <w:rsid w:val="00637989"/>
    <w:rsid w:val="0064394B"/>
    <w:rsid w:val="006528BD"/>
    <w:rsid w:val="00652C71"/>
    <w:rsid w:val="006530D2"/>
    <w:rsid w:val="006546F9"/>
    <w:rsid w:val="006568CC"/>
    <w:rsid w:val="00660D0A"/>
    <w:rsid w:val="006748F2"/>
    <w:rsid w:val="00674A1B"/>
    <w:rsid w:val="00677116"/>
    <w:rsid w:val="0068271D"/>
    <w:rsid w:val="00691222"/>
    <w:rsid w:val="00692650"/>
    <w:rsid w:val="006938E1"/>
    <w:rsid w:val="0069510F"/>
    <w:rsid w:val="00696769"/>
    <w:rsid w:val="0069721A"/>
    <w:rsid w:val="006A4F51"/>
    <w:rsid w:val="006A50AC"/>
    <w:rsid w:val="006A571E"/>
    <w:rsid w:val="006B0E89"/>
    <w:rsid w:val="006B1220"/>
    <w:rsid w:val="006B1B14"/>
    <w:rsid w:val="006B6D4D"/>
    <w:rsid w:val="006C13A1"/>
    <w:rsid w:val="006C18F3"/>
    <w:rsid w:val="006C6F32"/>
    <w:rsid w:val="006C7795"/>
    <w:rsid w:val="006D69D8"/>
    <w:rsid w:val="006D70D8"/>
    <w:rsid w:val="006E11F3"/>
    <w:rsid w:val="006E17E6"/>
    <w:rsid w:val="006E2211"/>
    <w:rsid w:val="006E5B6A"/>
    <w:rsid w:val="006F0A07"/>
    <w:rsid w:val="006F0E08"/>
    <w:rsid w:val="006F2C9D"/>
    <w:rsid w:val="006F7A0B"/>
    <w:rsid w:val="00700695"/>
    <w:rsid w:val="00700795"/>
    <w:rsid w:val="00701472"/>
    <w:rsid w:val="00704F6A"/>
    <w:rsid w:val="007059F8"/>
    <w:rsid w:val="007064E1"/>
    <w:rsid w:val="007173EC"/>
    <w:rsid w:val="0072431A"/>
    <w:rsid w:val="00730F21"/>
    <w:rsid w:val="0074045F"/>
    <w:rsid w:val="0074386C"/>
    <w:rsid w:val="00743D5C"/>
    <w:rsid w:val="00744815"/>
    <w:rsid w:val="00745B5A"/>
    <w:rsid w:val="00746EA3"/>
    <w:rsid w:val="007518AB"/>
    <w:rsid w:val="0075540B"/>
    <w:rsid w:val="007564FA"/>
    <w:rsid w:val="007570E0"/>
    <w:rsid w:val="00760A0D"/>
    <w:rsid w:val="007627C8"/>
    <w:rsid w:val="00763BBD"/>
    <w:rsid w:val="00764D9D"/>
    <w:rsid w:val="00765C51"/>
    <w:rsid w:val="00777CE6"/>
    <w:rsid w:val="00780E24"/>
    <w:rsid w:val="00780E27"/>
    <w:rsid w:val="00782BE8"/>
    <w:rsid w:val="00786D8F"/>
    <w:rsid w:val="00787474"/>
    <w:rsid w:val="007875AB"/>
    <w:rsid w:val="007876E8"/>
    <w:rsid w:val="00790B2A"/>
    <w:rsid w:val="007913F3"/>
    <w:rsid w:val="0079618A"/>
    <w:rsid w:val="007A27DC"/>
    <w:rsid w:val="007A2A48"/>
    <w:rsid w:val="007A560B"/>
    <w:rsid w:val="007B3A49"/>
    <w:rsid w:val="007B6E77"/>
    <w:rsid w:val="007B6ECB"/>
    <w:rsid w:val="007C373F"/>
    <w:rsid w:val="007D0ADF"/>
    <w:rsid w:val="007D4EEB"/>
    <w:rsid w:val="007E04A0"/>
    <w:rsid w:val="007E20F4"/>
    <w:rsid w:val="007E5246"/>
    <w:rsid w:val="007E689F"/>
    <w:rsid w:val="007F0073"/>
    <w:rsid w:val="007F39C5"/>
    <w:rsid w:val="007F4248"/>
    <w:rsid w:val="007F44A5"/>
    <w:rsid w:val="00803DF0"/>
    <w:rsid w:val="008255A3"/>
    <w:rsid w:val="00826CF3"/>
    <w:rsid w:val="00830B77"/>
    <w:rsid w:val="008456C0"/>
    <w:rsid w:val="00846AF7"/>
    <w:rsid w:val="0085021C"/>
    <w:rsid w:val="0085300E"/>
    <w:rsid w:val="008538CF"/>
    <w:rsid w:val="00855305"/>
    <w:rsid w:val="00855EAA"/>
    <w:rsid w:val="00856446"/>
    <w:rsid w:val="008572B4"/>
    <w:rsid w:val="00864F8C"/>
    <w:rsid w:val="00870729"/>
    <w:rsid w:val="00876C83"/>
    <w:rsid w:val="008814E2"/>
    <w:rsid w:val="00881BC7"/>
    <w:rsid w:val="00883C12"/>
    <w:rsid w:val="00886371"/>
    <w:rsid w:val="00890A11"/>
    <w:rsid w:val="00890ACB"/>
    <w:rsid w:val="00895782"/>
    <w:rsid w:val="00895E5E"/>
    <w:rsid w:val="008A04BB"/>
    <w:rsid w:val="008A5DA8"/>
    <w:rsid w:val="008A60B7"/>
    <w:rsid w:val="008A6F76"/>
    <w:rsid w:val="008A7869"/>
    <w:rsid w:val="008B6E4F"/>
    <w:rsid w:val="008C15E2"/>
    <w:rsid w:val="008C6DC2"/>
    <w:rsid w:val="008C6E02"/>
    <w:rsid w:val="008C7F21"/>
    <w:rsid w:val="008D341F"/>
    <w:rsid w:val="008D60FD"/>
    <w:rsid w:val="008D6A18"/>
    <w:rsid w:val="008E4C52"/>
    <w:rsid w:val="008F3EAE"/>
    <w:rsid w:val="008F7343"/>
    <w:rsid w:val="009019D4"/>
    <w:rsid w:val="00902764"/>
    <w:rsid w:val="00905AFC"/>
    <w:rsid w:val="009064D2"/>
    <w:rsid w:val="009116E1"/>
    <w:rsid w:val="00914F51"/>
    <w:rsid w:val="00915835"/>
    <w:rsid w:val="009170ED"/>
    <w:rsid w:val="009203D7"/>
    <w:rsid w:val="00920DA6"/>
    <w:rsid w:val="00923868"/>
    <w:rsid w:val="00923F40"/>
    <w:rsid w:val="00926689"/>
    <w:rsid w:val="009301EA"/>
    <w:rsid w:val="00934FA8"/>
    <w:rsid w:val="00936773"/>
    <w:rsid w:val="00936B41"/>
    <w:rsid w:val="00940CD4"/>
    <w:rsid w:val="00941EDD"/>
    <w:rsid w:val="00945C13"/>
    <w:rsid w:val="00953A23"/>
    <w:rsid w:val="00953BBD"/>
    <w:rsid w:val="0095500D"/>
    <w:rsid w:val="0096134D"/>
    <w:rsid w:val="009757D0"/>
    <w:rsid w:val="009757E5"/>
    <w:rsid w:val="0097622C"/>
    <w:rsid w:val="00977AB1"/>
    <w:rsid w:val="00986AEB"/>
    <w:rsid w:val="00987538"/>
    <w:rsid w:val="00991ED8"/>
    <w:rsid w:val="009A0D59"/>
    <w:rsid w:val="009A200B"/>
    <w:rsid w:val="009A4BFB"/>
    <w:rsid w:val="009A79FD"/>
    <w:rsid w:val="009B4BBA"/>
    <w:rsid w:val="009B5736"/>
    <w:rsid w:val="009C1762"/>
    <w:rsid w:val="009C45DC"/>
    <w:rsid w:val="009C4D20"/>
    <w:rsid w:val="009D1164"/>
    <w:rsid w:val="009D37BB"/>
    <w:rsid w:val="009E33C6"/>
    <w:rsid w:val="009E38D9"/>
    <w:rsid w:val="009E3AB1"/>
    <w:rsid w:val="009E3BAE"/>
    <w:rsid w:val="009E622C"/>
    <w:rsid w:val="009F5102"/>
    <w:rsid w:val="00A027AF"/>
    <w:rsid w:val="00A035A2"/>
    <w:rsid w:val="00A04814"/>
    <w:rsid w:val="00A04C58"/>
    <w:rsid w:val="00A06920"/>
    <w:rsid w:val="00A11197"/>
    <w:rsid w:val="00A13FFB"/>
    <w:rsid w:val="00A16D7C"/>
    <w:rsid w:val="00A25690"/>
    <w:rsid w:val="00A256DB"/>
    <w:rsid w:val="00A31F82"/>
    <w:rsid w:val="00A322E9"/>
    <w:rsid w:val="00A331CA"/>
    <w:rsid w:val="00A34CAB"/>
    <w:rsid w:val="00A40F83"/>
    <w:rsid w:val="00A41451"/>
    <w:rsid w:val="00A51662"/>
    <w:rsid w:val="00A56632"/>
    <w:rsid w:val="00A56E08"/>
    <w:rsid w:val="00A64E21"/>
    <w:rsid w:val="00A70453"/>
    <w:rsid w:val="00A80665"/>
    <w:rsid w:val="00A82969"/>
    <w:rsid w:val="00A83505"/>
    <w:rsid w:val="00A84B62"/>
    <w:rsid w:val="00A90EB2"/>
    <w:rsid w:val="00A9218A"/>
    <w:rsid w:val="00A9798A"/>
    <w:rsid w:val="00AA387F"/>
    <w:rsid w:val="00AA6D7B"/>
    <w:rsid w:val="00AB11D3"/>
    <w:rsid w:val="00AB4563"/>
    <w:rsid w:val="00AC073F"/>
    <w:rsid w:val="00AC32AD"/>
    <w:rsid w:val="00AD4FAF"/>
    <w:rsid w:val="00AE1FEE"/>
    <w:rsid w:val="00AE606C"/>
    <w:rsid w:val="00AE618F"/>
    <w:rsid w:val="00AF53DC"/>
    <w:rsid w:val="00AF6F76"/>
    <w:rsid w:val="00B00FAC"/>
    <w:rsid w:val="00B05543"/>
    <w:rsid w:val="00B07E9D"/>
    <w:rsid w:val="00B160A2"/>
    <w:rsid w:val="00B167B2"/>
    <w:rsid w:val="00B17045"/>
    <w:rsid w:val="00B179CB"/>
    <w:rsid w:val="00B2642A"/>
    <w:rsid w:val="00B27BCA"/>
    <w:rsid w:val="00B3166E"/>
    <w:rsid w:val="00B3748E"/>
    <w:rsid w:val="00B40290"/>
    <w:rsid w:val="00B43793"/>
    <w:rsid w:val="00B44E3A"/>
    <w:rsid w:val="00B4530B"/>
    <w:rsid w:val="00B455B2"/>
    <w:rsid w:val="00B45AFA"/>
    <w:rsid w:val="00B4723B"/>
    <w:rsid w:val="00B47571"/>
    <w:rsid w:val="00B475A6"/>
    <w:rsid w:val="00B564C1"/>
    <w:rsid w:val="00B6293A"/>
    <w:rsid w:val="00B645E7"/>
    <w:rsid w:val="00B714E6"/>
    <w:rsid w:val="00B72396"/>
    <w:rsid w:val="00B74553"/>
    <w:rsid w:val="00B75996"/>
    <w:rsid w:val="00B82F9B"/>
    <w:rsid w:val="00B835CC"/>
    <w:rsid w:val="00B847D9"/>
    <w:rsid w:val="00B864AA"/>
    <w:rsid w:val="00B93007"/>
    <w:rsid w:val="00B967D7"/>
    <w:rsid w:val="00BA06D4"/>
    <w:rsid w:val="00BA2279"/>
    <w:rsid w:val="00BA238E"/>
    <w:rsid w:val="00BA4DC5"/>
    <w:rsid w:val="00BA7941"/>
    <w:rsid w:val="00BA7E01"/>
    <w:rsid w:val="00BB216E"/>
    <w:rsid w:val="00BB2BAF"/>
    <w:rsid w:val="00BB3B52"/>
    <w:rsid w:val="00BB4771"/>
    <w:rsid w:val="00BB513C"/>
    <w:rsid w:val="00BB533B"/>
    <w:rsid w:val="00BC2674"/>
    <w:rsid w:val="00BD0617"/>
    <w:rsid w:val="00BD196C"/>
    <w:rsid w:val="00BE1276"/>
    <w:rsid w:val="00BE185E"/>
    <w:rsid w:val="00BE2C00"/>
    <w:rsid w:val="00BE4CB6"/>
    <w:rsid w:val="00BE7A2F"/>
    <w:rsid w:val="00BE7CEF"/>
    <w:rsid w:val="00BF0ED1"/>
    <w:rsid w:val="00BF1B8E"/>
    <w:rsid w:val="00BF35C1"/>
    <w:rsid w:val="00BF4442"/>
    <w:rsid w:val="00BF5F0B"/>
    <w:rsid w:val="00C14855"/>
    <w:rsid w:val="00C15BE8"/>
    <w:rsid w:val="00C20DEA"/>
    <w:rsid w:val="00C2222F"/>
    <w:rsid w:val="00C36D79"/>
    <w:rsid w:val="00C40B21"/>
    <w:rsid w:val="00C4207E"/>
    <w:rsid w:val="00C432C2"/>
    <w:rsid w:val="00C43C23"/>
    <w:rsid w:val="00C4432D"/>
    <w:rsid w:val="00C455DA"/>
    <w:rsid w:val="00C47755"/>
    <w:rsid w:val="00C52586"/>
    <w:rsid w:val="00C54684"/>
    <w:rsid w:val="00C57D06"/>
    <w:rsid w:val="00C61917"/>
    <w:rsid w:val="00C61D34"/>
    <w:rsid w:val="00C64CFD"/>
    <w:rsid w:val="00C72710"/>
    <w:rsid w:val="00C72CA9"/>
    <w:rsid w:val="00C73B18"/>
    <w:rsid w:val="00C7439A"/>
    <w:rsid w:val="00C758EA"/>
    <w:rsid w:val="00C80D7F"/>
    <w:rsid w:val="00C80FA2"/>
    <w:rsid w:val="00CB5450"/>
    <w:rsid w:val="00CB78FD"/>
    <w:rsid w:val="00CC3E34"/>
    <w:rsid w:val="00CC46EA"/>
    <w:rsid w:val="00CD0C3E"/>
    <w:rsid w:val="00CD1604"/>
    <w:rsid w:val="00CE0F81"/>
    <w:rsid w:val="00CE22CA"/>
    <w:rsid w:val="00CE2608"/>
    <w:rsid w:val="00CE30F2"/>
    <w:rsid w:val="00CF3F4F"/>
    <w:rsid w:val="00CF48E6"/>
    <w:rsid w:val="00D00AD4"/>
    <w:rsid w:val="00D0320C"/>
    <w:rsid w:val="00D03C08"/>
    <w:rsid w:val="00D04B7B"/>
    <w:rsid w:val="00D0788E"/>
    <w:rsid w:val="00D07FD8"/>
    <w:rsid w:val="00D14D81"/>
    <w:rsid w:val="00D2005D"/>
    <w:rsid w:val="00D2352C"/>
    <w:rsid w:val="00D32ED6"/>
    <w:rsid w:val="00D339C5"/>
    <w:rsid w:val="00D3467F"/>
    <w:rsid w:val="00D367A5"/>
    <w:rsid w:val="00D37EC8"/>
    <w:rsid w:val="00D42061"/>
    <w:rsid w:val="00D5260E"/>
    <w:rsid w:val="00D5405E"/>
    <w:rsid w:val="00D54D6B"/>
    <w:rsid w:val="00D55007"/>
    <w:rsid w:val="00D61DBC"/>
    <w:rsid w:val="00D63A19"/>
    <w:rsid w:val="00D65C65"/>
    <w:rsid w:val="00D70C78"/>
    <w:rsid w:val="00D70D40"/>
    <w:rsid w:val="00D76E78"/>
    <w:rsid w:val="00D81DB1"/>
    <w:rsid w:val="00D84061"/>
    <w:rsid w:val="00D85E74"/>
    <w:rsid w:val="00D9294C"/>
    <w:rsid w:val="00D93C99"/>
    <w:rsid w:val="00DA14C7"/>
    <w:rsid w:val="00DA1FE1"/>
    <w:rsid w:val="00DB0108"/>
    <w:rsid w:val="00DD43FE"/>
    <w:rsid w:val="00DD45D3"/>
    <w:rsid w:val="00DD4B00"/>
    <w:rsid w:val="00DD5036"/>
    <w:rsid w:val="00DD6BD1"/>
    <w:rsid w:val="00DD79E7"/>
    <w:rsid w:val="00DD7BFC"/>
    <w:rsid w:val="00DE0B3A"/>
    <w:rsid w:val="00DE2BB5"/>
    <w:rsid w:val="00DF31BF"/>
    <w:rsid w:val="00DF363B"/>
    <w:rsid w:val="00E005F1"/>
    <w:rsid w:val="00E0669C"/>
    <w:rsid w:val="00E07FB8"/>
    <w:rsid w:val="00E10441"/>
    <w:rsid w:val="00E10B10"/>
    <w:rsid w:val="00E11422"/>
    <w:rsid w:val="00E26C3A"/>
    <w:rsid w:val="00E31228"/>
    <w:rsid w:val="00E34460"/>
    <w:rsid w:val="00E37906"/>
    <w:rsid w:val="00E37EC4"/>
    <w:rsid w:val="00E45223"/>
    <w:rsid w:val="00E50EAC"/>
    <w:rsid w:val="00E57FD7"/>
    <w:rsid w:val="00E606C4"/>
    <w:rsid w:val="00E650F8"/>
    <w:rsid w:val="00E66C2B"/>
    <w:rsid w:val="00E67B0E"/>
    <w:rsid w:val="00E71CF6"/>
    <w:rsid w:val="00E77FE1"/>
    <w:rsid w:val="00E81A1E"/>
    <w:rsid w:val="00E81BC0"/>
    <w:rsid w:val="00E821F8"/>
    <w:rsid w:val="00E826B9"/>
    <w:rsid w:val="00E83B25"/>
    <w:rsid w:val="00E856CB"/>
    <w:rsid w:val="00E917DE"/>
    <w:rsid w:val="00E94F41"/>
    <w:rsid w:val="00E96A24"/>
    <w:rsid w:val="00EA06D2"/>
    <w:rsid w:val="00EB1CE3"/>
    <w:rsid w:val="00EB7806"/>
    <w:rsid w:val="00EB7F17"/>
    <w:rsid w:val="00EC604D"/>
    <w:rsid w:val="00ED1D9F"/>
    <w:rsid w:val="00ED3219"/>
    <w:rsid w:val="00ED61AA"/>
    <w:rsid w:val="00ED74AD"/>
    <w:rsid w:val="00EE1502"/>
    <w:rsid w:val="00EE1700"/>
    <w:rsid w:val="00EE3B47"/>
    <w:rsid w:val="00EF45F3"/>
    <w:rsid w:val="00F02207"/>
    <w:rsid w:val="00F035C6"/>
    <w:rsid w:val="00F10F2F"/>
    <w:rsid w:val="00F15B75"/>
    <w:rsid w:val="00F23DC2"/>
    <w:rsid w:val="00F326EF"/>
    <w:rsid w:val="00F37318"/>
    <w:rsid w:val="00F422BE"/>
    <w:rsid w:val="00F42837"/>
    <w:rsid w:val="00F44918"/>
    <w:rsid w:val="00F50814"/>
    <w:rsid w:val="00F51E58"/>
    <w:rsid w:val="00F5596F"/>
    <w:rsid w:val="00F7314C"/>
    <w:rsid w:val="00F749CA"/>
    <w:rsid w:val="00F74A73"/>
    <w:rsid w:val="00F82AB0"/>
    <w:rsid w:val="00F82B40"/>
    <w:rsid w:val="00F834BF"/>
    <w:rsid w:val="00F835F0"/>
    <w:rsid w:val="00F91E8C"/>
    <w:rsid w:val="00F95549"/>
    <w:rsid w:val="00FA283E"/>
    <w:rsid w:val="00FA3E43"/>
    <w:rsid w:val="00FA5278"/>
    <w:rsid w:val="00FA7AEC"/>
    <w:rsid w:val="00FA7F25"/>
    <w:rsid w:val="00FB1FCE"/>
    <w:rsid w:val="00FB2C53"/>
    <w:rsid w:val="00FB3204"/>
    <w:rsid w:val="00FB36B9"/>
    <w:rsid w:val="00FB4025"/>
    <w:rsid w:val="00FB73FE"/>
    <w:rsid w:val="00FD15F8"/>
    <w:rsid w:val="00FD3674"/>
    <w:rsid w:val="00FD6A01"/>
    <w:rsid w:val="00FE380F"/>
    <w:rsid w:val="00FE4145"/>
    <w:rsid w:val="00FE510E"/>
    <w:rsid w:val="00FF3AFA"/>
    <w:rsid w:val="00FF4EB7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60392"/>
  <w15:chartTrackingRefBased/>
  <w15:docId w15:val="{0D50239A-B540-4615-97A6-56A0D1FAF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2005D"/>
    <w:rPr>
      <w:rFonts w:ascii="Times New Roman" w:eastAsia="Times New Roman" w:hAnsi="Times New Roman"/>
      <w:lang w:eastAsia="fr-FR"/>
    </w:rPr>
  </w:style>
  <w:style w:type="paragraph" w:styleId="Nadpis1">
    <w:name w:val="heading 1"/>
    <w:basedOn w:val="Normlny"/>
    <w:next w:val="Normlny"/>
    <w:link w:val="Nadpis1Char"/>
    <w:uiPriority w:val="9"/>
    <w:qFormat/>
    <w:rsid w:val="00BE7CE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701472"/>
    <w:pPr>
      <w:keepNext/>
      <w:jc w:val="center"/>
      <w:outlineLvl w:val="1"/>
    </w:pPr>
    <w:rPr>
      <w:b/>
    </w:rPr>
  </w:style>
  <w:style w:type="paragraph" w:styleId="Nadpis3">
    <w:name w:val="heading 3"/>
    <w:basedOn w:val="Normlny"/>
    <w:next w:val="Normlny"/>
    <w:link w:val="Nadpis3Char"/>
    <w:uiPriority w:val="9"/>
    <w:qFormat/>
    <w:rsid w:val="00701472"/>
    <w:pPr>
      <w:keepNext/>
      <w:keepLines/>
      <w:spacing w:before="40"/>
      <w:outlineLvl w:val="2"/>
    </w:pPr>
    <w:rPr>
      <w:rFonts w:ascii="Calibri Light" w:hAnsi="Calibri Light"/>
      <w:b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qFormat/>
    <w:rsid w:val="00044F3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AB11D3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701472"/>
    <w:rPr>
      <w:rFonts w:ascii="Times New Roman" w:eastAsia="Times New Roman" w:hAnsi="Times New Roman" w:cs="Times New Roman"/>
      <w:b/>
      <w:sz w:val="20"/>
      <w:szCs w:val="20"/>
      <w:lang w:val="fr-FR" w:eastAsia="fr-FR"/>
    </w:rPr>
  </w:style>
  <w:style w:type="paragraph" w:styleId="Textpoznmkypodiarou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lny"/>
    <w:link w:val="TextpoznmkypodiarouChar"/>
    <w:uiPriority w:val="99"/>
    <w:qFormat/>
    <w:rsid w:val="00701472"/>
  </w:style>
  <w:style w:type="character" w:customStyle="1" w:styleId="TextpoznmkypodiarouChar">
    <w:name w:val="Text poznámky pod čiarou Char"/>
    <w:aliases w:val="Podrozdział Char,Footnote Char,Podrozdzia3 Char,-E Fuﬂnotentext Char,Fuﬂnotentext Ursprung Char,footnote text Char,Fußnotentext Ursprung Char,-E Fußnotentext Char,Fußnote Char,Footnote text Char,fn Char"/>
    <w:link w:val="Textpoznmkypodiarou"/>
    <w:uiPriority w:val="99"/>
    <w:rsid w:val="00701472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Akapitzlist1">
    <w:name w:val="Akapit z listą1"/>
    <w:basedOn w:val="Normlny"/>
    <w:uiPriority w:val="34"/>
    <w:qFormat/>
    <w:rsid w:val="00701472"/>
    <w:pPr>
      <w:ind w:left="720"/>
      <w:contextualSpacing/>
    </w:pPr>
  </w:style>
  <w:style w:type="character" w:customStyle="1" w:styleId="Nadpis3Char">
    <w:name w:val="Nadpis 3 Char"/>
    <w:link w:val="Nadpis3"/>
    <w:uiPriority w:val="9"/>
    <w:rsid w:val="00701472"/>
    <w:rPr>
      <w:rFonts w:ascii="Calibri Light" w:eastAsia="Times New Roman" w:hAnsi="Calibri Light" w:cs="Times New Roman"/>
      <w:b/>
      <w:sz w:val="24"/>
      <w:szCs w:val="24"/>
      <w:lang w:val="fr-FR" w:eastAsia="fr-FR"/>
    </w:rPr>
  </w:style>
  <w:style w:type="paragraph" w:customStyle="1" w:styleId="Bezodstpw1">
    <w:name w:val="Bez odstępów1"/>
    <w:uiPriority w:val="1"/>
    <w:qFormat/>
    <w:rsid w:val="00701472"/>
    <w:rPr>
      <w:rFonts w:ascii="Times New Roman" w:eastAsia="Times New Roman" w:hAnsi="Times New Roman"/>
      <w:lang w:val="fr-FR" w:eastAsia="fr-FR"/>
    </w:rPr>
  </w:style>
  <w:style w:type="character" w:customStyle="1" w:styleId="Nadpis1Char">
    <w:name w:val="Nadpis 1 Char"/>
    <w:link w:val="Nadpis1"/>
    <w:uiPriority w:val="9"/>
    <w:rsid w:val="00BE7CEF"/>
    <w:rPr>
      <w:rFonts w:ascii="Calibri Light" w:eastAsia="Times New Roman" w:hAnsi="Calibri Light" w:cs="Times New Roman"/>
      <w:b/>
      <w:bCs/>
      <w:kern w:val="32"/>
      <w:sz w:val="32"/>
      <w:szCs w:val="32"/>
      <w:lang w:val="fr-FR" w:eastAsia="fr-FR"/>
    </w:rPr>
  </w:style>
  <w:style w:type="paragraph" w:customStyle="1" w:styleId="Nagwekspisutreci1">
    <w:name w:val="Nagłówek spisu treści1"/>
    <w:basedOn w:val="Nadpis1"/>
    <w:next w:val="Normlny"/>
    <w:uiPriority w:val="39"/>
    <w:unhideWhenUsed/>
    <w:qFormat/>
    <w:rsid w:val="00BE7CEF"/>
    <w:pPr>
      <w:keepLines/>
      <w:spacing w:after="0" w:line="259" w:lineRule="auto"/>
      <w:outlineLvl w:val="9"/>
    </w:pPr>
    <w:rPr>
      <w:b w:val="0"/>
      <w:bCs w:val="0"/>
      <w:color w:val="2E74B5"/>
      <w:kern w:val="0"/>
      <w:lang w:val="en-US" w:eastAsia="en-US"/>
    </w:rPr>
  </w:style>
  <w:style w:type="paragraph" w:styleId="Obsah3">
    <w:name w:val="toc 3"/>
    <w:basedOn w:val="Normlny"/>
    <w:next w:val="Normlny"/>
    <w:autoRedefine/>
    <w:uiPriority w:val="39"/>
    <w:unhideWhenUsed/>
    <w:rsid w:val="00BE7CEF"/>
    <w:pPr>
      <w:ind w:left="400"/>
    </w:pPr>
  </w:style>
  <w:style w:type="character" w:styleId="Hypertextovprepojenie">
    <w:name w:val="Hyperlink"/>
    <w:uiPriority w:val="99"/>
    <w:unhideWhenUsed/>
    <w:rsid w:val="00BE7CEF"/>
    <w:rPr>
      <w:color w:val="0563C1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D4EEB"/>
    <w:rPr>
      <w:rFonts w:ascii="Arial" w:hAnsi="Arial" w:cs="Arial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D4EEB"/>
    <w:rPr>
      <w:rFonts w:ascii="Arial" w:eastAsia="Times New Roman" w:hAnsi="Arial" w:cs="Arial"/>
      <w:sz w:val="18"/>
      <w:szCs w:val="18"/>
      <w:lang w:val="fr-FR" w:eastAsia="fr-FR"/>
    </w:rPr>
  </w:style>
  <w:style w:type="character" w:styleId="Odkaznapoznmkupodiarou">
    <w:name w:val="footnote reference"/>
    <w:uiPriority w:val="99"/>
    <w:rsid w:val="00CB5450"/>
    <w:rPr>
      <w:vertAlign w:val="superscript"/>
    </w:rPr>
  </w:style>
  <w:style w:type="paragraph" w:styleId="Textkomentra">
    <w:name w:val="annotation text"/>
    <w:basedOn w:val="Normlny"/>
    <w:link w:val="TextkomentraChar"/>
    <w:rsid w:val="00CB5450"/>
    <w:pPr>
      <w:spacing w:after="200"/>
    </w:pPr>
    <w:rPr>
      <w:rFonts w:ascii="Trebuchet MS" w:hAnsi="Trebuchet MS"/>
      <w:lang w:val="en-GB" w:eastAsia="x-none"/>
    </w:rPr>
  </w:style>
  <w:style w:type="character" w:customStyle="1" w:styleId="TextkomentraChar">
    <w:name w:val="Text komentára Char"/>
    <w:link w:val="Textkomentra"/>
    <w:rsid w:val="00CB5450"/>
    <w:rPr>
      <w:rFonts w:ascii="Trebuchet MS" w:eastAsia="Times New Roman" w:hAnsi="Trebuchet MS"/>
      <w:lang w:eastAsia="x-none"/>
    </w:rPr>
  </w:style>
  <w:style w:type="paragraph" w:styleId="Hlavika">
    <w:name w:val="header"/>
    <w:aliases w:val="Nagłówek strony"/>
    <w:basedOn w:val="Normlny"/>
    <w:link w:val="HlavikaChar"/>
    <w:uiPriority w:val="99"/>
    <w:unhideWhenUsed/>
    <w:rsid w:val="00075F37"/>
    <w:pPr>
      <w:tabs>
        <w:tab w:val="center" w:pos="4513"/>
        <w:tab w:val="right" w:pos="9026"/>
      </w:tabs>
    </w:pPr>
  </w:style>
  <w:style w:type="character" w:customStyle="1" w:styleId="HlavikaChar">
    <w:name w:val="Hlavička Char"/>
    <w:aliases w:val="Nagłówek strony Char"/>
    <w:link w:val="Hlavika"/>
    <w:uiPriority w:val="99"/>
    <w:rsid w:val="00075F37"/>
    <w:rPr>
      <w:rFonts w:ascii="Times New Roman" w:eastAsia="Times New Roman" w:hAnsi="Times New Roman"/>
      <w:lang w:val="fr-FR" w:eastAsia="fr-FR"/>
    </w:rPr>
  </w:style>
  <w:style w:type="paragraph" w:styleId="Pta">
    <w:name w:val="footer"/>
    <w:basedOn w:val="Normlny"/>
    <w:link w:val="PtaChar"/>
    <w:uiPriority w:val="99"/>
    <w:unhideWhenUsed/>
    <w:rsid w:val="00075F37"/>
    <w:pPr>
      <w:tabs>
        <w:tab w:val="center" w:pos="4513"/>
        <w:tab w:val="right" w:pos="9026"/>
      </w:tabs>
    </w:pPr>
  </w:style>
  <w:style w:type="character" w:customStyle="1" w:styleId="PtaChar">
    <w:name w:val="Päta Char"/>
    <w:link w:val="Pta"/>
    <w:uiPriority w:val="99"/>
    <w:rsid w:val="00075F37"/>
    <w:rPr>
      <w:rFonts w:ascii="Times New Roman" w:eastAsia="Times New Roman" w:hAnsi="Times New Roman"/>
      <w:lang w:val="fr-FR" w:eastAsia="fr-FR"/>
    </w:rPr>
  </w:style>
  <w:style w:type="character" w:customStyle="1" w:styleId="Nadpis4Char">
    <w:name w:val="Nadpis 4 Char"/>
    <w:link w:val="Nadpis4"/>
    <w:uiPriority w:val="9"/>
    <w:semiHidden/>
    <w:rsid w:val="00044F39"/>
    <w:rPr>
      <w:rFonts w:ascii="Calibri" w:eastAsia="Times New Roman" w:hAnsi="Calibri" w:cs="Times New Roman"/>
      <w:b/>
      <w:bCs/>
      <w:sz w:val="28"/>
      <w:szCs w:val="28"/>
      <w:lang w:val="fr-FR" w:eastAsia="fr-FR"/>
    </w:rPr>
  </w:style>
  <w:style w:type="table" w:styleId="Tabukasmriekou4zvraznenie5">
    <w:name w:val="Grid Table 4 Accent 5"/>
    <w:basedOn w:val="Normlnatabuka"/>
    <w:uiPriority w:val="49"/>
    <w:rsid w:val="005B213C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Svetlmriekazvraznenie5">
    <w:name w:val="Light Grid Accent 5"/>
    <w:basedOn w:val="Normlnatabuka"/>
    <w:uiPriority w:val="62"/>
    <w:rsid w:val="005B213C"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paragraph" w:styleId="Odsekzoznamu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lny"/>
    <w:link w:val="OdsekzoznamuChar"/>
    <w:uiPriority w:val="34"/>
    <w:qFormat/>
    <w:rsid w:val="004873BA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80E2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80E24"/>
    <w:pPr>
      <w:spacing w:after="0"/>
    </w:pPr>
    <w:rPr>
      <w:rFonts w:ascii="Times New Roman" w:hAnsi="Times New Roman"/>
      <w:b/>
      <w:bCs/>
      <w:lang w:val="pl-PL" w:eastAsia="fr-FR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80E24"/>
    <w:rPr>
      <w:rFonts w:ascii="Times New Roman" w:eastAsia="Times New Roman" w:hAnsi="Times New Roman"/>
      <w:b/>
      <w:bCs/>
      <w:lang w:eastAsia="fr-FR"/>
    </w:rPr>
  </w:style>
  <w:style w:type="character" w:customStyle="1" w:styleId="markedcontent">
    <w:name w:val="markedcontent"/>
    <w:basedOn w:val="Predvolenpsmoodseku"/>
    <w:rsid w:val="0074386C"/>
  </w:style>
  <w:style w:type="paragraph" w:customStyle="1" w:styleId="Styl1Nagowek1">
    <w:name w:val="Styl1 Nagłowek 1"/>
    <w:basedOn w:val="Nadpis1"/>
    <w:link w:val="Styl1Nagowek1Znak"/>
    <w:qFormat/>
    <w:rsid w:val="0074386C"/>
    <w:pPr>
      <w:keepLines/>
      <w:spacing w:after="0" w:line="259" w:lineRule="auto"/>
    </w:pPr>
    <w:rPr>
      <w:rFonts w:asciiTheme="majorHAnsi" w:eastAsiaTheme="majorEastAsia" w:hAnsiTheme="majorHAnsi" w:cstheme="majorBidi"/>
      <w:bCs w:val="0"/>
      <w:color w:val="2F5496" w:themeColor="accent1" w:themeShade="BF"/>
      <w:lang w:val="fr-FR" w:eastAsia="en-US"/>
    </w:rPr>
  </w:style>
  <w:style w:type="character" w:customStyle="1" w:styleId="Styl1Nagowek1Znak">
    <w:name w:val="Styl1 Nagłowek 1 Znak"/>
    <w:basedOn w:val="Nadpis1Char"/>
    <w:link w:val="Styl1Nagowek1"/>
    <w:rsid w:val="0074386C"/>
    <w:rPr>
      <w:rFonts w:asciiTheme="majorHAnsi" w:eastAsiaTheme="majorEastAsia" w:hAnsiTheme="majorHAnsi" w:cstheme="majorBidi"/>
      <w:b/>
      <w:bCs w:val="0"/>
      <w:color w:val="2F5496" w:themeColor="accent1" w:themeShade="BF"/>
      <w:kern w:val="32"/>
      <w:sz w:val="32"/>
      <w:szCs w:val="32"/>
      <w:lang w:val="fr-FR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AB11D3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9301EA"/>
    <w:pPr>
      <w:spacing w:after="120"/>
      <w:jc w:val="both"/>
    </w:pPr>
    <w:rPr>
      <w:rFonts w:ascii="Calibri" w:hAnsi="Calibri"/>
      <w:sz w:val="22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9301EA"/>
    <w:rPr>
      <w:rFonts w:eastAsia="Times New Roman"/>
      <w:sz w:val="22"/>
      <w:lang w:eastAsia="cs-CZ"/>
    </w:rPr>
  </w:style>
  <w:style w:type="paragraph" w:customStyle="1" w:styleId="Default">
    <w:name w:val="Default"/>
    <w:rsid w:val="0026130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TableParagraph">
    <w:name w:val="Table Paragraph"/>
    <w:basedOn w:val="Normlny"/>
    <w:uiPriority w:val="1"/>
    <w:qFormat/>
    <w:rsid w:val="00E66C2B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table" w:styleId="Tabukasmriekou6farebnzvraznenie5">
    <w:name w:val="Grid Table 6 Colorful Accent 5"/>
    <w:basedOn w:val="Normlnatabuka"/>
    <w:uiPriority w:val="51"/>
    <w:rsid w:val="000072F5"/>
    <w:rPr>
      <w:rFonts w:asciiTheme="minorHAnsi" w:eastAsiaTheme="minorHAnsi" w:hAnsiTheme="minorHAnsi" w:cstheme="minorBidi"/>
      <w:color w:val="2E74B5" w:themeColor="accent5" w:themeShade="BF"/>
      <w:sz w:val="22"/>
      <w:szCs w:val="22"/>
      <w:lang w:eastAsia="en-US"/>
    </w:rPr>
    <w:tblPr>
      <w:tblStyleRowBandSize w:val="1"/>
      <w:tblStyleColBandSize w:val="1"/>
      <w:tblInd w:w="0" w:type="nil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84C7D"/>
    <w:rPr>
      <w:color w:val="605E5C"/>
      <w:shd w:val="clear" w:color="auto" w:fill="E1DFDD"/>
    </w:rPr>
  </w:style>
  <w:style w:type="character" w:customStyle="1" w:styleId="OdsekzoznamuChar">
    <w:name w:val="Odsek zoznamu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Odsekzoznamu"/>
    <w:uiPriority w:val="34"/>
    <w:qFormat/>
    <w:locked/>
    <w:rsid w:val="00FB1FCE"/>
    <w:rPr>
      <w:rFonts w:ascii="Times New Roman" w:eastAsia="Times New Roman" w:hAnsi="Times New Roman"/>
      <w:lang w:eastAsia="fr-FR"/>
    </w:rPr>
  </w:style>
  <w:style w:type="character" w:styleId="Zvraznenodkaz">
    <w:name w:val="Intense Reference"/>
    <w:basedOn w:val="Predvolenpsmoodseku"/>
    <w:uiPriority w:val="32"/>
    <w:qFormat/>
    <w:rsid w:val="00F51E58"/>
    <w:rPr>
      <w:b/>
      <w:bCs/>
      <w:smallCaps/>
      <w:color w:val="4472C4" w:themeColor="accent1"/>
      <w:spacing w:val="5"/>
    </w:rPr>
  </w:style>
  <w:style w:type="paragraph" w:styleId="Revzia">
    <w:name w:val="Revision"/>
    <w:hidden/>
    <w:uiPriority w:val="99"/>
    <w:semiHidden/>
    <w:rsid w:val="002F444D"/>
    <w:rPr>
      <w:rFonts w:ascii="Times New Roman" w:eastAsia="Times New Roman" w:hAnsi="Times New Roman"/>
      <w:lang w:eastAsia="fr-FR"/>
    </w:rPr>
  </w:style>
  <w:style w:type="character" w:customStyle="1" w:styleId="eop">
    <w:name w:val="eop"/>
    <w:basedOn w:val="Predvolenpsmoodseku"/>
    <w:rsid w:val="00D84061"/>
  </w:style>
  <w:style w:type="character" w:customStyle="1" w:styleId="normaltextrun">
    <w:name w:val="normaltextrun"/>
    <w:basedOn w:val="Predvolenpsmoodseku"/>
    <w:rsid w:val="00306540"/>
  </w:style>
  <w:style w:type="table" w:styleId="Mriekatabuky">
    <w:name w:val="Table Grid"/>
    <w:basedOn w:val="Normlnatabuka"/>
    <w:uiPriority w:val="59"/>
    <w:rsid w:val="00E83B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kasmriekou5tmavzvraznenie1">
    <w:name w:val="Grid Table 5 Dark Accent 1"/>
    <w:basedOn w:val="Normlnatabuka"/>
    <w:uiPriority w:val="50"/>
    <w:rsid w:val="000255AF"/>
    <w:rPr>
      <w:rFonts w:asciiTheme="minorHAnsi" w:eastAsiaTheme="minorEastAsia" w:hAnsiTheme="minorHAnsi" w:cstheme="minorBidi"/>
      <w:sz w:val="21"/>
      <w:szCs w:val="21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Tabukasmriekou6farebnzvraznenie1">
    <w:name w:val="Grid Table 6 Colorful Accent 1"/>
    <w:basedOn w:val="Normlnatabuka"/>
    <w:uiPriority w:val="51"/>
    <w:rsid w:val="003616CD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6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-interreg.e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F0C20-F860-4AAF-8015-251F5A41F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3128</Words>
  <Characters>17835</Characters>
  <Application>Microsoft Office Word</Application>
  <DocSecurity>0</DocSecurity>
  <Lines>148</Lines>
  <Paragraphs>41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PROGRAMME FRANCE (MANCHE) ANGLETERRE</vt:lpstr>
      <vt:lpstr>PROGRAMME FRANCE (MANCHE) ANGLETERRE</vt:lpstr>
      <vt:lpstr>PROGRAMME FRANCE (MANCHE) ANGLETERRE</vt:lpstr>
    </vt:vector>
  </TitlesOfParts>
  <Company/>
  <LinksUpToDate>false</LinksUpToDate>
  <CharactersWithSpaces>20922</CharactersWithSpaces>
  <SharedDoc>false</SharedDoc>
  <HLinks>
    <vt:vector size="72" baseType="variant">
      <vt:variant>
        <vt:i4>1572915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_Toc405275584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_Toc405275582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_Toc405275581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_Toc405275580</vt:lpwstr>
      </vt:variant>
      <vt:variant>
        <vt:i4>1507379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_Toc405275579</vt:lpwstr>
      </vt:variant>
      <vt:variant>
        <vt:i4>1507379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_Toc405275578</vt:lpwstr>
      </vt:variant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_Toc405275577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_Toc405275576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_Toc405275575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_Toc405275574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PROGRAMME FRANCE (MANCHE) ANGLETERRE</dc:title>
  <dc:subject/>
  <dc:creator>Bodereau, Vivien</dc:creator>
  <cp:keywords/>
  <cp:lastModifiedBy>Žabecký Štefan</cp:lastModifiedBy>
  <cp:revision>2</cp:revision>
  <cp:lastPrinted>2023-09-29T06:32:00Z</cp:lastPrinted>
  <dcterms:created xsi:type="dcterms:W3CDTF">2025-04-01T09:01:00Z</dcterms:created>
  <dcterms:modified xsi:type="dcterms:W3CDTF">2025-04-01T09:01:00Z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0x0101001A5C8FF3A685B64D865549820061BE47</vt:lpwstr>
  </property>
</Properties>
</file>